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0F0F9" w14:textId="77777777" w:rsidR="00E12233" w:rsidRPr="001E4963" w:rsidRDefault="00E12233" w:rsidP="00115025">
      <w:pPr>
        <w:pStyle w:val="a5"/>
        <w:rPr>
          <w:lang w:val="en-US"/>
        </w:rPr>
      </w:pPr>
      <w:bookmarkStart w:id="0" w:name="_Toc433629379"/>
    </w:p>
    <w:p w14:paraId="7FDAEA70" w14:textId="7D968577" w:rsidR="00E12233" w:rsidRDefault="00E12233" w:rsidP="00115025">
      <w:pPr>
        <w:pStyle w:val="a5"/>
      </w:pPr>
    </w:p>
    <w:p w14:paraId="128B2576" w14:textId="7F28E3D3" w:rsidR="00E12233" w:rsidRDefault="00E12233" w:rsidP="00115025">
      <w:pPr>
        <w:pStyle w:val="a5"/>
      </w:pPr>
    </w:p>
    <w:p w14:paraId="5EB90C30" w14:textId="7C15750F" w:rsidR="00E12233" w:rsidRDefault="00E12233" w:rsidP="00115025">
      <w:pPr>
        <w:pStyle w:val="a5"/>
      </w:pPr>
    </w:p>
    <w:p w14:paraId="5E38C8AB" w14:textId="43772AA7" w:rsidR="00E12233" w:rsidRDefault="00E12233" w:rsidP="00115025">
      <w:pPr>
        <w:pStyle w:val="a5"/>
      </w:pPr>
    </w:p>
    <w:p w14:paraId="4DAC1D09" w14:textId="5EE2D056" w:rsidR="00E12233" w:rsidRDefault="00E12233" w:rsidP="00115025">
      <w:pPr>
        <w:pStyle w:val="a5"/>
      </w:pPr>
    </w:p>
    <w:p w14:paraId="3E5F6CED" w14:textId="6DE29956" w:rsidR="00E12233" w:rsidRDefault="00E12233" w:rsidP="00115025">
      <w:pPr>
        <w:pStyle w:val="a5"/>
      </w:pPr>
    </w:p>
    <w:p w14:paraId="29215EE5" w14:textId="00424B57" w:rsidR="00E12233" w:rsidRDefault="00E12233" w:rsidP="00115025">
      <w:pPr>
        <w:pStyle w:val="a5"/>
      </w:pPr>
    </w:p>
    <w:p w14:paraId="0A50FB69" w14:textId="5FC9A477" w:rsidR="00E12233" w:rsidRDefault="00E12233" w:rsidP="00115025">
      <w:pPr>
        <w:pStyle w:val="a5"/>
      </w:pPr>
    </w:p>
    <w:p w14:paraId="55B74FB9" w14:textId="747A4957" w:rsidR="00E12233" w:rsidRDefault="00E12233" w:rsidP="00115025">
      <w:pPr>
        <w:pStyle w:val="a5"/>
      </w:pPr>
    </w:p>
    <w:p w14:paraId="125C8658" w14:textId="029A9BA4" w:rsidR="00E12233" w:rsidRDefault="00E12233" w:rsidP="00115025">
      <w:pPr>
        <w:pStyle w:val="a5"/>
      </w:pPr>
    </w:p>
    <w:p w14:paraId="5E467F46" w14:textId="7804E5B2" w:rsidR="00E12233" w:rsidRDefault="00E12233" w:rsidP="00115025">
      <w:pPr>
        <w:pStyle w:val="a5"/>
      </w:pPr>
    </w:p>
    <w:p w14:paraId="6EECD300" w14:textId="0E67923A" w:rsidR="00115025" w:rsidRDefault="00115025" w:rsidP="00115025">
      <w:pPr>
        <w:pStyle w:val="a5"/>
      </w:pPr>
    </w:p>
    <w:p w14:paraId="36616BD9" w14:textId="77777777" w:rsidR="00115025" w:rsidRDefault="00115025" w:rsidP="00115025">
      <w:pPr>
        <w:pStyle w:val="a5"/>
      </w:pPr>
    </w:p>
    <w:tbl>
      <w:tblPr>
        <w:tblStyle w:val="PlainTable21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37"/>
      </w:tblGrid>
      <w:tr w:rsidR="00E12233" w:rsidRPr="00E61A4D" w14:paraId="25FE8B57" w14:textId="77777777" w:rsidTr="007F48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bottom w:val="none" w:sz="0" w:space="0" w:color="auto"/>
            </w:tcBorders>
            <w:shd w:val="clear" w:color="auto" w:fill="D9D9D9" w:themeFill="background1" w:themeFillShade="D9"/>
          </w:tcPr>
          <w:p w14:paraId="38FEE75C" w14:textId="50D7E7F3" w:rsidR="00E12233" w:rsidRPr="00E61A4D" w:rsidRDefault="00271A91" w:rsidP="007F484B">
            <w:pPr>
              <w:pStyle w:val="a5"/>
              <w:spacing w:after="12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4</w:t>
            </w:r>
            <w:r w:rsidR="00E12233" w:rsidRPr="00E61A4D">
              <w:rPr>
                <w:sz w:val="32"/>
                <w:szCs w:val="32"/>
              </w:rPr>
              <w:t>.6 НУМЕРИЧКА ДОКУМЕНТАЦИЈА</w:t>
            </w:r>
          </w:p>
        </w:tc>
      </w:tr>
    </w:tbl>
    <w:p w14:paraId="2BE054C3" w14:textId="77777777" w:rsidR="00E12233" w:rsidRDefault="00E12233">
      <w:pPr>
        <w:rPr>
          <w:b/>
          <w:bCs/>
        </w:rPr>
      </w:pPr>
    </w:p>
    <w:p w14:paraId="64A69F18" w14:textId="36568631" w:rsidR="00367D68" w:rsidRDefault="00367D68">
      <w:r>
        <w:rPr>
          <w:b/>
          <w:bCs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i/>
          <w:caps/>
          <w:w w:val="100"/>
          <w:sz w:val="22"/>
          <w:szCs w:val="22"/>
          <w:lang w:val="en-US"/>
        </w:rPr>
        <w:id w:val="-793285379"/>
        <w:docPartObj>
          <w:docPartGallery w:val="Table of Contents"/>
          <w:docPartUnique/>
        </w:docPartObj>
      </w:sdtPr>
      <w:sdtEndPr>
        <w:rPr>
          <w:caps w:val="0"/>
          <w:w w:val="95"/>
        </w:rPr>
      </w:sdtEndPr>
      <w:sdtContent>
        <w:p w14:paraId="5993949E" w14:textId="7475C229" w:rsidR="00B25CC9" w:rsidRPr="00FD5E00" w:rsidRDefault="00B25CC9">
          <w:pPr>
            <w:pStyle w:val="TOCHeading"/>
            <w:framePr w:wrap="notBeside"/>
          </w:pPr>
          <w:r w:rsidRPr="00FD5E00">
            <w:t>САДРЖАЈ</w:t>
          </w:r>
          <w:r w:rsidRPr="00FD5E00">
            <w:tab/>
          </w:r>
        </w:p>
        <w:p w14:paraId="59E6437A" w14:textId="0394E95C" w:rsidR="00403A2F" w:rsidRDefault="00B25CC9">
          <w:pPr>
            <w:pStyle w:val="TOC1"/>
            <w:rPr>
              <w:rFonts w:asciiTheme="minorHAnsi" w:hAnsiTheme="minorHAnsi"/>
              <w:b w:val="0"/>
              <w:caps w:val="0"/>
              <w:noProof/>
              <w:w w:val="100"/>
              <w:sz w:val="22"/>
            </w:rPr>
          </w:pPr>
          <w:r w:rsidRPr="00FD5E00">
            <w:rPr>
              <w:rFonts w:ascii="Verdana" w:hAnsi="Verdana"/>
              <w:w w:val="90"/>
              <w:sz w:val="20"/>
              <w:lang w:val="sr-Cyrl-RS"/>
            </w:rPr>
            <w:fldChar w:fldCharType="begin"/>
          </w:r>
          <w:r w:rsidRPr="00FD5E00">
            <w:rPr>
              <w:rFonts w:ascii="Verdana" w:hAnsi="Verdana"/>
              <w:w w:val="90"/>
              <w:sz w:val="20"/>
              <w:lang w:val="sr-Cyrl-RS"/>
            </w:rPr>
            <w:instrText xml:space="preserve"> TOC \o "1-3" \h \z \u </w:instrText>
          </w:r>
          <w:r w:rsidRPr="00FD5E00">
            <w:rPr>
              <w:rFonts w:ascii="Verdana" w:hAnsi="Verdana"/>
              <w:w w:val="90"/>
              <w:sz w:val="20"/>
              <w:lang w:val="sr-Cyrl-RS"/>
            </w:rPr>
            <w:fldChar w:fldCharType="separate"/>
          </w:r>
          <w:hyperlink w:anchor="_Toc77557395" w:history="1">
            <w:r w:rsidR="00403A2F" w:rsidRPr="00AA7441">
              <w:rPr>
                <w:rStyle w:val="Hyperlink"/>
                <w:noProof/>
              </w:rPr>
              <w:t>1</w:t>
            </w:r>
            <w:r w:rsidR="00403A2F">
              <w:rPr>
                <w:rFonts w:asciiTheme="minorHAnsi" w:hAnsiTheme="minorHAnsi"/>
                <w:b w:val="0"/>
                <w:caps w:val="0"/>
                <w:noProof/>
                <w:w w:val="100"/>
                <w:sz w:val="22"/>
              </w:rPr>
              <w:tab/>
            </w:r>
            <w:r w:rsidR="00403A2F" w:rsidRPr="00AA7441">
              <w:rPr>
                <w:rStyle w:val="Hyperlink"/>
                <w:noProof/>
              </w:rPr>
              <w:t>Биланс снаге</w:t>
            </w:r>
            <w:r w:rsidR="00403A2F">
              <w:rPr>
                <w:noProof/>
                <w:webHidden/>
              </w:rPr>
              <w:tab/>
            </w:r>
            <w:r w:rsidR="00403A2F">
              <w:rPr>
                <w:noProof/>
                <w:webHidden/>
              </w:rPr>
              <w:fldChar w:fldCharType="begin"/>
            </w:r>
            <w:r w:rsidR="00403A2F">
              <w:rPr>
                <w:noProof/>
                <w:webHidden/>
              </w:rPr>
              <w:instrText xml:space="preserve"> PAGEREF _Toc77557395 \h </w:instrText>
            </w:r>
            <w:r w:rsidR="00403A2F">
              <w:rPr>
                <w:noProof/>
                <w:webHidden/>
              </w:rPr>
            </w:r>
            <w:r w:rsidR="00403A2F">
              <w:rPr>
                <w:noProof/>
                <w:webHidden/>
              </w:rPr>
              <w:fldChar w:fldCharType="separate"/>
            </w:r>
            <w:r w:rsidR="001258B8">
              <w:rPr>
                <w:noProof/>
                <w:webHidden/>
              </w:rPr>
              <w:t>21</w:t>
            </w:r>
            <w:r w:rsidR="00403A2F">
              <w:rPr>
                <w:noProof/>
                <w:webHidden/>
              </w:rPr>
              <w:fldChar w:fldCharType="end"/>
            </w:r>
          </w:hyperlink>
        </w:p>
        <w:p w14:paraId="71B77CFB" w14:textId="72133B99" w:rsidR="00403A2F" w:rsidRDefault="001258B8">
          <w:pPr>
            <w:pStyle w:val="TOC1"/>
            <w:rPr>
              <w:rFonts w:asciiTheme="minorHAnsi" w:hAnsiTheme="minorHAnsi"/>
              <w:b w:val="0"/>
              <w:caps w:val="0"/>
              <w:noProof/>
              <w:w w:val="100"/>
              <w:sz w:val="22"/>
            </w:rPr>
          </w:pPr>
          <w:hyperlink w:anchor="_Toc77557396" w:history="1">
            <w:r w:rsidR="00403A2F" w:rsidRPr="00AA7441">
              <w:rPr>
                <w:rStyle w:val="Hyperlink"/>
                <w:noProof/>
              </w:rPr>
              <w:t>2</w:t>
            </w:r>
            <w:r w:rsidR="00403A2F">
              <w:rPr>
                <w:rFonts w:asciiTheme="minorHAnsi" w:hAnsiTheme="minorHAnsi"/>
                <w:b w:val="0"/>
                <w:caps w:val="0"/>
                <w:noProof/>
                <w:w w:val="100"/>
                <w:sz w:val="22"/>
              </w:rPr>
              <w:tab/>
            </w:r>
            <w:r w:rsidR="00403A2F" w:rsidRPr="00AA7441">
              <w:rPr>
                <w:rStyle w:val="Hyperlink"/>
                <w:noProof/>
              </w:rPr>
              <w:t>ПРОРАЧУН ОСВЕТЉЕЊА</w:t>
            </w:r>
            <w:r w:rsidR="00403A2F">
              <w:rPr>
                <w:noProof/>
                <w:webHidden/>
              </w:rPr>
              <w:tab/>
            </w:r>
            <w:r w:rsidR="00403A2F">
              <w:rPr>
                <w:noProof/>
                <w:webHidden/>
              </w:rPr>
              <w:fldChar w:fldCharType="begin"/>
            </w:r>
            <w:r w:rsidR="00403A2F">
              <w:rPr>
                <w:noProof/>
                <w:webHidden/>
              </w:rPr>
              <w:instrText xml:space="preserve"> PAGEREF _Toc77557396 \h </w:instrText>
            </w:r>
            <w:r w:rsidR="00403A2F">
              <w:rPr>
                <w:noProof/>
                <w:webHidden/>
              </w:rPr>
            </w:r>
            <w:r w:rsidR="00403A2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 w:rsidR="00403A2F">
              <w:rPr>
                <w:noProof/>
                <w:webHidden/>
              </w:rPr>
              <w:fldChar w:fldCharType="end"/>
            </w:r>
          </w:hyperlink>
        </w:p>
        <w:p w14:paraId="2AFAD604" w14:textId="27429BFA" w:rsidR="00C22FBC" w:rsidRDefault="00B25CC9" w:rsidP="00CC2988">
          <w:pPr>
            <w:pStyle w:val="TOC3"/>
            <w:rPr>
              <w:lang w:val="sr-Cyrl-RS"/>
            </w:rPr>
          </w:pPr>
          <w:r w:rsidRPr="00FD5E00">
            <w:rPr>
              <w:w w:val="90"/>
              <w:lang w:val="sr-Cyrl-RS"/>
            </w:rPr>
            <w:fldChar w:fldCharType="end"/>
          </w:r>
          <w:r w:rsidR="00BB5BD6" w:rsidRPr="00FD5E00">
            <w:rPr>
              <w:w w:val="90"/>
              <w:lang w:val="sr-Cyrl-RS"/>
            </w:rPr>
            <w:tab/>
          </w:r>
        </w:p>
      </w:sdtContent>
    </w:sdt>
    <w:p w14:paraId="75F8B81F" w14:textId="2A2CFBC0" w:rsidR="00CC2988" w:rsidRPr="00CC2988" w:rsidRDefault="00CC2988" w:rsidP="00CC2988">
      <w:pPr>
        <w:spacing w:before="120"/>
        <w:rPr>
          <w:rFonts w:asciiTheme="minorHAnsi" w:hAnsiTheme="minorHAnsi" w:cstheme="minorHAnsi"/>
          <w:lang w:val="sr-Cyrl-RS"/>
        </w:rPr>
      </w:pPr>
    </w:p>
    <w:p w14:paraId="6CC2DB9D" w14:textId="77777777" w:rsidR="00AB4C24" w:rsidRDefault="00AB4C24" w:rsidP="00445617">
      <w:pPr>
        <w:rPr>
          <w:lang w:val="en-US"/>
        </w:rPr>
      </w:pPr>
    </w:p>
    <w:p w14:paraId="443EB8F5" w14:textId="77777777" w:rsidR="00CC2988" w:rsidRPr="00F44BC7" w:rsidRDefault="00CC2988" w:rsidP="00445617">
      <w:pPr>
        <w:rPr>
          <w:lang w:val="en-US"/>
        </w:rPr>
        <w:sectPr w:rsidR="00CC2988" w:rsidRPr="00F44BC7" w:rsidSect="00DF675B">
          <w:headerReference w:type="default" r:id="rId11"/>
          <w:footerReference w:type="default" r:id="rId12"/>
          <w:pgSz w:w="11906" w:h="16838" w:code="9"/>
          <w:pgMar w:top="1134" w:right="851" w:bottom="1134" w:left="1418" w:header="709" w:footer="709" w:gutter="0"/>
          <w:pgNumType w:start="19"/>
          <w:cols w:space="708"/>
        </w:sectPr>
      </w:pPr>
    </w:p>
    <w:p w14:paraId="7832E7CB" w14:textId="28F4999D" w:rsidR="0024037A" w:rsidRPr="0024037A" w:rsidRDefault="00271A91" w:rsidP="0024037A">
      <w:pPr>
        <w:pStyle w:val="Heading1"/>
        <w:framePr w:w="0" w:wrap="auto" w:vAnchor="margin" w:yAlign="inline"/>
        <w:ind w:left="567" w:hanging="567"/>
      </w:pPr>
      <w:bookmarkStart w:id="1" w:name="_Toc77557395"/>
      <w:r w:rsidRPr="00271A91">
        <w:lastRenderedPageBreak/>
        <w:t>Биланс снаге</w:t>
      </w:r>
      <w:bookmarkEnd w:id="1"/>
    </w:p>
    <w:p w14:paraId="15525E7D" w14:textId="77777777" w:rsidR="00271A91" w:rsidRPr="00C8766C" w:rsidRDefault="00271A91" w:rsidP="00271A91">
      <w:pPr>
        <w:pStyle w:val="Text"/>
        <w:rPr>
          <w:noProof/>
          <w:lang w:val="sr-Cyrl-RS"/>
        </w:rPr>
      </w:pPr>
      <w:r w:rsidRPr="00C8766C">
        <w:rPr>
          <w:noProof/>
          <w:lang w:val="sr-Cyrl-RS"/>
        </w:rPr>
        <w:t>У наредн</w:t>
      </w:r>
      <w:r>
        <w:rPr>
          <w:noProof/>
        </w:rPr>
        <w:t xml:space="preserve">им </w:t>
      </w:r>
      <w:r w:rsidRPr="00C8766C">
        <w:rPr>
          <w:noProof/>
          <w:lang w:val="sr-Cyrl-RS"/>
        </w:rPr>
        <w:t>табел</w:t>
      </w:r>
      <w:r>
        <w:rPr>
          <w:noProof/>
        </w:rPr>
        <w:t>ама</w:t>
      </w:r>
      <w:r w:rsidRPr="00C8766C">
        <w:rPr>
          <w:noProof/>
          <w:lang w:val="sr-Cyrl-RS"/>
        </w:rPr>
        <w:t xml:space="preserve"> је дат биланс снага будућ</w:t>
      </w:r>
      <w:r>
        <w:rPr>
          <w:noProof/>
        </w:rPr>
        <w:t xml:space="preserve">их разводно-управљачких ормана </w:t>
      </w:r>
      <w:r w:rsidRPr="00B00644">
        <w:rPr>
          <w:noProof/>
        </w:rPr>
        <w:t>101NG1 i 201NG1</w:t>
      </w:r>
      <w:r w:rsidRPr="00B00644">
        <w:rPr>
          <w:noProof/>
          <w:lang w:val="sr-Cyrl-RS"/>
        </w:rPr>
        <w:t>.</w:t>
      </w:r>
      <w:r w:rsidRPr="00C8766C">
        <w:rPr>
          <w:noProof/>
          <w:lang w:val="sr-Cyrl-RS"/>
        </w:rPr>
        <w:t xml:space="preserve"> </w:t>
      </w:r>
    </w:p>
    <w:p w14:paraId="50640A19" w14:textId="77777777" w:rsidR="00271A91" w:rsidRPr="00271A91" w:rsidRDefault="00271A91" w:rsidP="00271A91">
      <w:pPr>
        <w:pStyle w:val="Text"/>
        <w:rPr>
          <w:rFonts w:cstheme="minorHAnsi"/>
          <w:noProof/>
          <w:szCs w:val="22"/>
          <w:lang w:val="sr-Cyrl-RS"/>
        </w:rPr>
      </w:pPr>
      <w:r w:rsidRPr="00271A91">
        <w:rPr>
          <w:rFonts w:cstheme="minorHAnsi"/>
          <w:noProof/>
          <w:szCs w:val="22"/>
          <w:lang w:val="sr-Cyrl-RS"/>
        </w:rPr>
        <w:t>У табели су коришћене следеће формуле и ознаке:</w:t>
      </w:r>
    </w:p>
    <w:p w14:paraId="28E4548C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</w:rPr>
      </w:pPr>
      <w:r w:rsidRPr="00271A91">
        <w:rPr>
          <w:rFonts w:asciiTheme="minorHAnsi" w:hAnsiTheme="minorHAnsi" w:cstheme="minorHAnsi"/>
          <w:position w:val="-14"/>
          <w:sz w:val="22"/>
          <w:lang w:val="sr-Cyrl-RS"/>
        </w:rPr>
        <w:object w:dxaOrig="520" w:dyaOrig="380" w14:anchorId="1C65B5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8pt;height:19.2pt" o:ole="">
            <v:imagedata r:id="rId13" o:title=""/>
          </v:shape>
          <o:OLEObject Type="Embed" ProgID="Equation.3" ShapeID="_x0000_i1025" DrawAspect="Content" ObjectID="_1688565078" r:id="rId14"/>
        </w:object>
      </w:r>
      <w:r w:rsidRPr="00271A91">
        <w:rPr>
          <w:rFonts w:asciiTheme="minorHAnsi" w:hAnsiTheme="minorHAnsi" w:cstheme="minorHAnsi"/>
          <w:sz w:val="22"/>
          <w:lang w:val="sr-Cyrl-RS"/>
        </w:rPr>
        <w:t>(W)</w:t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  <w:t>- активна механичка инсталисана снага потрошача,</w:t>
      </w:r>
    </w:p>
    <w:p w14:paraId="5A8C552D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</w:rPr>
      </w:pPr>
      <w:r w:rsidRPr="00271A91">
        <w:rPr>
          <w:rFonts w:asciiTheme="minorHAnsi" w:hAnsiTheme="minorHAnsi" w:cstheme="minorHAnsi"/>
          <w:sz w:val="22"/>
          <w:lang w:val="sr-Cyrl-RS"/>
        </w:rPr>
        <w:object w:dxaOrig="260" w:dyaOrig="360" w14:anchorId="04F6F727">
          <v:shape id="_x0000_i1026" type="#_x0000_t75" style="width:13.2pt;height:18.6pt" o:ole="">
            <v:imagedata r:id="rId15" o:title=""/>
          </v:shape>
          <o:OLEObject Type="Embed" ProgID="Equation.3" ShapeID="_x0000_i1026" DrawAspect="Content" ObjectID="_1688565079" r:id="rId16"/>
        </w:object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  <w:t>- фактор једновремености,</w:t>
      </w:r>
    </w:p>
    <w:p w14:paraId="54AC82C7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</w:rPr>
      </w:pPr>
      <w:r w:rsidRPr="00271A91">
        <w:rPr>
          <w:rFonts w:asciiTheme="minorHAnsi" w:hAnsiTheme="minorHAnsi" w:cstheme="minorHAnsi"/>
          <w:position w:val="-10"/>
          <w:sz w:val="22"/>
          <w:lang w:val="sr-Cyrl-RS"/>
        </w:rPr>
        <w:object w:dxaOrig="760" w:dyaOrig="320" w14:anchorId="11745615">
          <v:shape id="_x0000_i1027" type="#_x0000_t75" style="width:37.2pt;height:16.2pt" o:ole="">
            <v:imagedata r:id="rId17" o:title=""/>
          </v:shape>
          <o:OLEObject Type="Embed" ProgID="Equation.3" ShapeID="_x0000_i1027" DrawAspect="Content" ObjectID="_1688565080" r:id="rId18"/>
        </w:object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  <w:t>- степен корисног дејства,</w:t>
      </w:r>
    </w:p>
    <w:p w14:paraId="7921E78D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</w:rPr>
      </w:pPr>
      <w:r w:rsidRPr="00271A91">
        <w:rPr>
          <w:rFonts w:asciiTheme="minorHAnsi" w:hAnsiTheme="minorHAnsi" w:cstheme="minorHAnsi"/>
          <w:sz w:val="22"/>
          <w:lang w:val="en-US"/>
        </w:rPr>
        <w:t xml:space="preserve">cos </w:t>
      </w:r>
      <w:r w:rsidRPr="00271A91">
        <w:rPr>
          <w:rFonts w:asciiTheme="minorHAnsi" w:hAnsiTheme="minorHAnsi" w:cstheme="minorHAnsi"/>
          <w:sz w:val="22"/>
          <w:lang w:val="sr-Cyrl-RS"/>
        </w:rPr>
        <w:t>φ</w:t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  <w:t>- фактор снаге,</w:t>
      </w:r>
    </w:p>
    <w:p w14:paraId="24BD1591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</w:rPr>
      </w:pPr>
      <w:r w:rsidRPr="00271A91">
        <w:rPr>
          <w:rFonts w:asciiTheme="minorHAnsi" w:hAnsiTheme="minorHAnsi" w:cstheme="minorHAnsi"/>
          <w:position w:val="-14"/>
          <w:sz w:val="22"/>
          <w:lang w:val="sr-Cyrl-RS"/>
        </w:rPr>
        <w:object w:dxaOrig="560" w:dyaOrig="380" w14:anchorId="37171EF9">
          <v:shape id="_x0000_i1028" type="#_x0000_t75" style="width:28.8pt;height:19.2pt" o:ole="">
            <v:imagedata r:id="rId19" o:title=""/>
          </v:shape>
          <o:OLEObject Type="Embed" ProgID="Equation.3" ShapeID="_x0000_i1028" DrawAspect="Content" ObjectID="_1688565081" r:id="rId20"/>
        </w:object>
      </w:r>
      <w:r w:rsidRPr="00271A91">
        <w:rPr>
          <w:rFonts w:asciiTheme="minorHAnsi" w:hAnsiTheme="minorHAnsi" w:cstheme="minorHAnsi"/>
          <w:sz w:val="22"/>
          <w:lang w:val="sr-Cyrl-RS"/>
        </w:rPr>
        <w:t>(кW)</w:t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</w:r>
      <w:r w:rsidRPr="00271A91">
        <w:rPr>
          <w:rFonts w:asciiTheme="minorHAnsi" w:hAnsiTheme="minorHAnsi" w:cstheme="minorHAnsi"/>
          <w:sz w:val="22"/>
          <w:lang w:val="sr-Cyrl-RS"/>
        </w:rPr>
        <w:tab/>
        <w:t>- активна електрична једновремена снага,</w:t>
      </w:r>
    </w:p>
    <w:p w14:paraId="04F13392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</w:rPr>
      </w:pPr>
      <w:r w:rsidRPr="00271A91">
        <w:rPr>
          <w:rFonts w:asciiTheme="minorHAnsi" w:hAnsiTheme="minorHAnsi" w:cstheme="minorHAnsi"/>
          <w:sz w:val="22"/>
          <w:lang w:val="sr-Cyrl-RS"/>
        </w:rPr>
        <w:object w:dxaOrig="1640" w:dyaOrig="360" w14:anchorId="0D0C0AE8">
          <v:shape id="_x0000_i1029" type="#_x0000_t75" style="width:82.2pt;height:18.6pt" o:ole="">
            <v:imagedata r:id="rId21" o:title=""/>
          </v:shape>
          <o:OLEObject Type="Embed" ProgID="Equation.3" ShapeID="_x0000_i1029" DrawAspect="Content" ObjectID="_1688565082" r:id="rId22"/>
        </w:object>
      </w:r>
      <w:r w:rsidRPr="00271A91">
        <w:rPr>
          <w:rFonts w:asciiTheme="minorHAnsi" w:hAnsiTheme="minorHAnsi" w:cstheme="minorHAnsi"/>
          <w:sz w:val="22"/>
          <w:lang w:val="sr-Cyrl-RS"/>
        </w:rPr>
        <w:t>(</w:t>
      </w:r>
      <w:r w:rsidRPr="00271A91">
        <w:rPr>
          <w:rFonts w:asciiTheme="minorHAnsi" w:hAnsiTheme="minorHAnsi" w:cstheme="minorHAnsi"/>
          <w:sz w:val="22"/>
          <w:lang w:val="en-US"/>
        </w:rPr>
        <w:t>kVAr</w:t>
      </w:r>
      <w:r w:rsidRPr="00271A91">
        <w:rPr>
          <w:rFonts w:asciiTheme="minorHAnsi" w:hAnsiTheme="minorHAnsi" w:cstheme="minorHAnsi"/>
          <w:sz w:val="22"/>
          <w:lang w:val="sr-Cyrl-RS"/>
        </w:rPr>
        <w:t>)</w:t>
      </w:r>
      <w:r w:rsidRPr="00271A91">
        <w:rPr>
          <w:rFonts w:asciiTheme="minorHAnsi" w:hAnsiTheme="minorHAnsi" w:cstheme="minorHAnsi"/>
          <w:sz w:val="22"/>
          <w:lang w:val="sr-Cyrl-RS"/>
        </w:rPr>
        <w:tab/>
        <w:t>- реактивна елекрична једновремена снага,</w:t>
      </w:r>
    </w:p>
    <w:p w14:paraId="34541DFD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</w:rPr>
      </w:pPr>
      <w:r w:rsidRPr="00271A91">
        <w:rPr>
          <w:rFonts w:asciiTheme="minorHAnsi" w:hAnsiTheme="minorHAnsi" w:cstheme="minorHAnsi"/>
          <w:position w:val="-14"/>
          <w:sz w:val="22"/>
          <w:lang w:val="sr-Cyrl-RS"/>
        </w:rPr>
        <w:object w:dxaOrig="1960" w:dyaOrig="480" w14:anchorId="220B0E98">
          <v:shape id="_x0000_i1030" type="#_x0000_t75" style="width:97.8pt;height:24.6pt" o:ole="">
            <v:imagedata r:id="rId23" o:title=""/>
          </v:shape>
          <o:OLEObject Type="Embed" ProgID="Equation.3" ShapeID="_x0000_i1030" DrawAspect="Content" ObjectID="_1688565083" r:id="rId24"/>
        </w:object>
      </w:r>
      <w:r w:rsidRPr="00271A91">
        <w:rPr>
          <w:rFonts w:asciiTheme="minorHAnsi" w:hAnsiTheme="minorHAnsi" w:cstheme="minorHAnsi"/>
          <w:sz w:val="22"/>
          <w:lang w:val="sr-Cyrl-RS"/>
        </w:rPr>
        <w:t>(</w:t>
      </w:r>
      <w:r w:rsidRPr="00271A91">
        <w:rPr>
          <w:rFonts w:asciiTheme="minorHAnsi" w:hAnsiTheme="minorHAnsi" w:cstheme="minorHAnsi"/>
          <w:sz w:val="22"/>
          <w:lang w:val="en-US"/>
        </w:rPr>
        <w:t>VA</w:t>
      </w:r>
      <w:r w:rsidRPr="00271A91">
        <w:rPr>
          <w:rFonts w:asciiTheme="minorHAnsi" w:hAnsiTheme="minorHAnsi" w:cstheme="minorHAnsi"/>
          <w:sz w:val="22"/>
          <w:lang w:val="sr-Cyrl-RS"/>
        </w:rPr>
        <w:t>)</w:t>
      </w:r>
      <w:r w:rsidRPr="00271A91">
        <w:rPr>
          <w:rFonts w:asciiTheme="minorHAnsi" w:hAnsiTheme="minorHAnsi" w:cstheme="minorHAnsi"/>
          <w:sz w:val="22"/>
          <w:lang w:val="sr-Cyrl-RS"/>
        </w:rPr>
        <w:tab/>
        <w:t>- привидна електрична једновремена снага,</w:t>
      </w:r>
    </w:p>
    <w:p w14:paraId="1A0F445C" w14:textId="77777777" w:rsidR="00271A91" w:rsidRPr="00271A91" w:rsidRDefault="00271A91" w:rsidP="00271A91">
      <w:pPr>
        <w:pStyle w:val="Whereis"/>
        <w:rPr>
          <w:rFonts w:asciiTheme="minorHAnsi" w:hAnsiTheme="minorHAnsi" w:cstheme="minorHAnsi"/>
          <w:sz w:val="22"/>
          <w:lang w:val="en-US"/>
        </w:rPr>
      </w:pPr>
      <w:r w:rsidRPr="00271A91">
        <w:rPr>
          <w:rFonts w:asciiTheme="minorHAnsi" w:hAnsiTheme="minorHAnsi" w:cstheme="minorHAnsi"/>
          <w:sz w:val="22"/>
          <w:lang w:val="sr-Cyrl-RS"/>
        </w:rPr>
        <w:object w:dxaOrig="2200" w:dyaOrig="400" w14:anchorId="1D3BAC6C">
          <v:shape id="_x0000_i1031" type="#_x0000_t75" style="width:109.2pt;height:19.8pt" o:ole="">
            <v:imagedata r:id="rId25" o:title=""/>
          </v:shape>
          <o:OLEObject Type="Embed" ProgID="Equation.3" ShapeID="_x0000_i1031" DrawAspect="Content" ObjectID="_1688565084" r:id="rId26"/>
        </w:object>
      </w:r>
      <w:r w:rsidRPr="00271A91">
        <w:rPr>
          <w:rFonts w:asciiTheme="minorHAnsi" w:hAnsiTheme="minorHAnsi" w:cstheme="minorHAnsi"/>
          <w:sz w:val="22"/>
          <w:lang w:val="sr-Cyrl-RS"/>
        </w:rPr>
        <w:t>(А)</w:t>
      </w:r>
      <w:r w:rsidRPr="00271A91">
        <w:rPr>
          <w:rFonts w:asciiTheme="minorHAnsi" w:hAnsiTheme="minorHAnsi" w:cstheme="minorHAnsi"/>
          <w:sz w:val="22"/>
          <w:lang w:val="sr-Cyrl-RS"/>
        </w:rPr>
        <w:tab/>
        <w:t>- једновремена струја</w:t>
      </w:r>
    </w:p>
    <w:p w14:paraId="0B57FEF2" w14:textId="31ECDE17" w:rsidR="0024037A" w:rsidRDefault="0024037A" w:rsidP="0024037A">
      <w:pPr>
        <w:pStyle w:val="NoSpacing"/>
        <w:rPr>
          <w:rFonts w:ascii="Arial" w:hAnsi="Arial" w:cs="Arial"/>
          <w:noProof/>
          <w:sz w:val="22"/>
          <w:lang w:val="sr-Latn-ME"/>
        </w:rPr>
      </w:pPr>
    </w:p>
    <w:p w14:paraId="6710D8DE" w14:textId="17B1665B" w:rsidR="00E703C8" w:rsidRPr="00E703C8" w:rsidRDefault="00E703C8" w:rsidP="00E703C8">
      <w:pPr>
        <w:pStyle w:val="NoSpacing"/>
        <w:spacing w:line="276" w:lineRule="auto"/>
        <w:rPr>
          <w:rFonts w:cstheme="minorHAnsi"/>
          <w:noProof/>
          <w:sz w:val="22"/>
          <w:szCs w:val="22"/>
          <w:lang w:val="sr-Latn-ME"/>
        </w:rPr>
      </w:pPr>
      <w:r w:rsidRPr="00E703C8">
        <w:rPr>
          <w:rFonts w:cstheme="minorHAnsi"/>
          <w:noProof/>
          <w:sz w:val="22"/>
          <w:szCs w:val="22"/>
          <w:lang w:val="sr-Latn-ME"/>
        </w:rPr>
        <w:t xml:space="preserve">Списак потрошача и биланс снага разводно-управљаког ормана улазног шахта </w:t>
      </w:r>
      <w:r w:rsidR="001E4963">
        <w:rPr>
          <w:rFonts w:cstheme="minorHAnsi"/>
          <w:noProof/>
          <w:sz w:val="22"/>
          <w:szCs w:val="22"/>
          <w:lang w:val="sr-Latn-ME"/>
        </w:rPr>
        <w:t>=</w:t>
      </w:r>
      <w:r w:rsidRPr="00E703C8">
        <w:rPr>
          <w:rFonts w:cstheme="minorHAnsi"/>
          <w:noProof/>
          <w:sz w:val="22"/>
          <w:szCs w:val="22"/>
          <w:lang w:val="sr-Latn-ME"/>
        </w:rPr>
        <w:t>101NG1</w:t>
      </w:r>
      <w:r w:rsidR="001E4963">
        <w:rPr>
          <w:rFonts w:cstheme="minorHAnsi"/>
          <w:noProof/>
          <w:sz w:val="22"/>
          <w:szCs w:val="22"/>
          <w:lang w:val="sr-Latn-ME"/>
        </w:rPr>
        <w:t xml:space="preserve"> </w:t>
      </w:r>
      <w:r w:rsidR="001E4963">
        <w:rPr>
          <w:rFonts w:cstheme="minorHAnsi"/>
          <w:noProof/>
          <w:sz w:val="22"/>
          <w:szCs w:val="22"/>
          <w:lang w:val="sr-Cyrl-RS"/>
        </w:rPr>
        <w:t>је дат у следећој табели</w:t>
      </w:r>
      <w:r w:rsidR="001E4963">
        <w:rPr>
          <w:rFonts w:cstheme="minorHAnsi"/>
          <w:noProof/>
          <w:sz w:val="22"/>
          <w:szCs w:val="22"/>
          <w:lang w:val="sr-Latn-ME"/>
        </w:rPr>
        <w:t xml:space="preserve">  </w:t>
      </w:r>
      <w:r w:rsidRPr="00E703C8">
        <w:rPr>
          <w:rFonts w:cstheme="minorHAnsi"/>
          <w:noProof/>
          <w:sz w:val="22"/>
          <w:szCs w:val="22"/>
          <w:lang w:val="sr-Latn-ME"/>
        </w:rPr>
        <w:t>:</w:t>
      </w:r>
    </w:p>
    <w:p w14:paraId="2944248F" w14:textId="0BB076E5" w:rsidR="00E703C8" w:rsidRDefault="00E703C8" w:rsidP="00E703C8">
      <w:pPr>
        <w:pStyle w:val="NoSpacing"/>
        <w:spacing w:line="276" w:lineRule="auto"/>
        <w:rPr>
          <w:rFonts w:cstheme="minorHAnsi"/>
          <w:noProof/>
          <w:sz w:val="22"/>
          <w:szCs w:val="22"/>
          <w:lang w:val="sr-Latn-ME"/>
        </w:rPr>
      </w:pPr>
    </w:p>
    <w:p w14:paraId="0BCDEDC3" w14:textId="7626F8A6" w:rsidR="001E4963" w:rsidRDefault="001E4963" w:rsidP="00E703C8">
      <w:pPr>
        <w:pStyle w:val="NoSpacing"/>
        <w:spacing w:line="276" w:lineRule="auto"/>
        <w:rPr>
          <w:rFonts w:cstheme="minorHAnsi"/>
          <w:noProof/>
          <w:sz w:val="22"/>
          <w:szCs w:val="22"/>
          <w:lang w:val="sr-Latn-ME"/>
        </w:rPr>
      </w:pPr>
    </w:p>
    <w:p w14:paraId="501DFBF4" w14:textId="1CC0E0A7" w:rsidR="001E4963" w:rsidRPr="00E703C8" w:rsidRDefault="00561E92" w:rsidP="00E703C8">
      <w:pPr>
        <w:pStyle w:val="NoSpacing"/>
        <w:spacing w:line="276" w:lineRule="auto"/>
        <w:rPr>
          <w:rFonts w:cstheme="minorHAnsi"/>
          <w:noProof/>
          <w:sz w:val="22"/>
          <w:szCs w:val="22"/>
          <w:lang w:val="sr-Latn-ME"/>
        </w:rPr>
      </w:pPr>
      <w:r w:rsidRPr="00561E92">
        <w:rPr>
          <w:noProof/>
        </w:rPr>
        <w:lastRenderedPageBreak/>
        <w:drawing>
          <wp:inline distT="0" distB="0" distL="0" distR="0" wp14:anchorId="2E773708" wp14:editId="21AA4A12">
            <wp:extent cx="6119495" cy="8830734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19789" cy="8831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F1DB3" w14:textId="67E738EE" w:rsidR="00E703C8" w:rsidRDefault="00E703C8" w:rsidP="00E703C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val="sr-Cyrl-RS" w:eastAsia="sr-Cyrl-RS"/>
        </w:rPr>
      </w:pPr>
      <w:r w:rsidRPr="00E703C8">
        <w:rPr>
          <w:rFonts w:asciiTheme="minorHAnsi" w:hAnsiTheme="minorHAnsi" w:cstheme="minorHAnsi"/>
          <w:sz w:val="22"/>
          <w:szCs w:val="22"/>
          <w:lang w:val="sr-Cyrl-RS"/>
        </w:rPr>
        <w:lastRenderedPageBreak/>
        <w:t xml:space="preserve">Као што се из приложене табеле види, максимална активна једновремена снага </w:t>
      </w:r>
      <w:proofErr w:type="spellStart"/>
      <w:r w:rsidRPr="00E703C8">
        <w:rPr>
          <w:rFonts w:asciiTheme="minorHAnsi" w:hAnsiTheme="minorHAnsi" w:cstheme="minorHAnsi"/>
          <w:sz w:val="22"/>
          <w:szCs w:val="22"/>
        </w:rPr>
        <w:t>разводно-управљаког</w:t>
      </w:r>
      <w:proofErr w:type="spellEnd"/>
      <w:r w:rsidRPr="00E703C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703C8">
        <w:rPr>
          <w:rFonts w:asciiTheme="minorHAnsi" w:hAnsiTheme="minorHAnsi" w:cstheme="minorHAnsi"/>
          <w:sz w:val="22"/>
          <w:szCs w:val="22"/>
        </w:rPr>
        <w:t>ормана</w:t>
      </w:r>
      <w:proofErr w:type="spellEnd"/>
      <w:r w:rsidRPr="00E703C8">
        <w:rPr>
          <w:rFonts w:asciiTheme="minorHAnsi" w:hAnsiTheme="minorHAnsi" w:cstheme="minorHAnsi"/>
          <w:sz w:val="22"/>
          <w:szCs w:val="22"/>
        </w:rPr>
        <w:t xml:space="preserve"> </w:t>
      </w:r>
      <w:r w:rsidR="001E4963">
        <w:rPr>
          <w:rFonts w:asciiTheme="minorHAnsi" w:hAnsiTheme="minorHAnsi" w:cstheme="minorHAnsi"/>
          <w:sz w:val="22"/>
          <w:szCs w:val="22"/>
          <w:lang w:val="sr-Cyrl-RS"/>
        </w:rPr>
        <w:t>=</w:t>
      </w:r>
      <w:r w:rsidRPr="00E703C8">
        <w:rPr>
          <w:rFonts w:asciiTheme="minorHAnsi" w:hAnsiTheme="minorHAnsi" w:cstheme="minorHAnsi"/>
          <w:sz w:val="22"/>
          <w:szCs w:val="22"/>
        </w:rPr>
        <w:t xml:space="preserve">101NG1 </w:t>
      </w:r>
      <w:r w:rsidRPr="00E703C8">
        <w:rPr>
          <w:rFonts w:asciiTheme="minorHAnsi" w:hAnsiTheme="minorHAnsi" w:cstheme="minorHAnsi"/>
          <w:sz w:val="22"/>
          <w:szCs w:val="22"/>
          <w:lang w:val="sr-Cyrl-RS"/>
        </w:rPr>
        <w:t>износи</w:t>
      </w:r>
      <w:r w:rsidRPr="00E703C8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proofErr w:type="spellStart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P</w:t>
      </w:r>
      <w:r w:rsidRPr="00403A2F">
        <w:rPr>
          <w:rFonts w:asciiTheme="minorHAnsi" w:hAnsiTheme="minorHAnsi" w:cstheme="minorHAnsi"/>
          <w:b/>
          <w:sz w:val="22"/>
          <w:szCs w:val="22"/>
          <w:vertAlign w:val="subscript"/>
          <w:lang w:val="sr-Latn-RS"/>
        </w:rPr>
        <w:t>j,m</w:t>
      </w:r>
      <w:proofErr w:type="spellEnd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=</w:t>
      </w:r>
      <w:r w:rsidR="00403A2F" w:rsidRPr="00403A2F">
        <w:rPr>
          <w:rFonts w:asciiTheme="minorHAnsi" w:hAnsiTheme="minorHAnsi" w:cstheme="minorHAnsi"/>
          <w:b/>
          <w:sz w:val="22"/>
          <w:szCs w:val="22"/>
          <w:lang w:val="en-US"/>
        </w:rPr>
        <w:t>141,8</w:t>
      </w:r>
      <w:r w:rsidRPr="00403A2F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 </w:t>
      </w:r>
      <w:r w:rsidRPr="00403A2F">
        <w:rPr>
          <w:rFonts w:asciiTheme="minorHAnsi" w:hAnsiTheme="minorHAnsi" w:cstheme="minorHAnsi"/>
          <w:b/>
          <w:sz w:val="22"/>
          <w:szCs w:val="22"/>
        </w:rPr>
        <w:t>k</w:t>
      </w:r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W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, </w:t>
      </w:r>
      <w:r w:rsidRPr="00403A2F">
        <w:rPr>
          <w:rFonts w:asciiTheme="minorHAnsi" w:hAnsiTheme="minorHAnsi" w:cstheme="minorHAnsi"/>
          <w:sz w:val="22"/>
          <w:szCs w:val="22"/>
          <w:lang w:val="sr-Cyrl-RS"/>
        </w:rPr>
        <w:t>док је максимална једновремена привидна снага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proofErr w:type="spellStart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S</w:t>
      </w:r>
      <w:r w:rsidRPr="00403A2F">
        <w:rPr>
          <w:rFonts w:asciiTheme="minorHAnsi" w:hAnsiTheme="minorHAnsi" w:cstheme="minorHAnsi"/>
          <w:b/>
          <w:sz w:val="22"/>
          <w:szCs w:val="22"/>
          <w:vertAlign w:val="subscript"/>
          <w:lang w:val="sr-Latn-RS"/>
        </w:rPr>
        <w:t>j,m</w:t>
      </w:r>
      <w:proofErr w:type="spellEnd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=</w:t>
      </w:r>
      <w:r w:rsidRPr="00403A2F">
        <w:rPr>
          <w:rFonts w:asciiTheme="minorHAnsi" w:hAnsiTheme="minorHAnsi" w:cstheme="minorHAnsi"/>
          <w:b/>
          <w:sz w:val="22"/>
          <w:szCs w:val="22"/>
          <w:lang w:val="sr-Cyrl-RS"/>
        </w:rPr>
        <w:t>1</w:t>
      </w:r>
      <w:r w:rsidR="00403A2F">
        <w:rPr>
          <w:rFonts w:asciiTheme="minorHAnsi" w:hAnsiTheme="minorHAnsi" w:cstheme="minorHAnsi"/>
          <w:b/>
          <w:sz w:val="22"/>
          <w:szCs w:val="22"/>
          <w:lang w:val="en-US"/>
        </w:rPr>
        <w:t xml:space="preserve">57,8 </w:t>
      </w:r>
      <w:proofErr w:type="spellStart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kVA</w:t>
      </w:r>
      <w:proofErr w:type="spellEnd"/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, </w:t>
      </w:r>
      <w:r w:rsidRPr="00403A2F">
        <w:rPr>
          <w:rFonts w:asciiTheme="minorHAnsi" w:hAnsiTheme="minorHAnsi" w:cstheme="minorHAnsi"/>
          <w:sz w:val="22"/>
          <w:szCs w:val="22"/>
          <w:lang w:val="sr-Cyrl-RS"/>
        </w:rPr>
        <w:t>уз фактор снаге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proofErr w:type="spellStart"/>
      <w:r w:rsidRPr="00403A2F">
        <w:rPr>
          <w:rFonts w:asciiTheme="minorHAnsi" w:hAnsiTheme="minorHAnsi" w:cstheme="minorHAnsi"/>
          <w:sz w:val="22"/>
          <w:szCs w:val="22"/>
          <w:lang w:val="sr-Latn-RS"/>
        </w:rPr>
        <w:t>cos</w:t>
      </w:r>
      <w:proofErr w:type="spellEnd"/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 Fi = 0,</w:t>
      </w:r>
      <w:r w:rsidR="00403A2F" w:rsidRPr="00403A2F">
        <w:rPr>
          <w:rFonts w:asciiTheme="minorHAnsi" w:hAnsiTheme="minorHAnsi" w:cstheme="minorHAnsi"/>
          <w:sz w:val="22"/>
          <w:szCs w:val="22"/>
          <w:lang w:val="en-US"/>
        </w:rPr>
        <w:t>9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>.</w:t>
      </w:r>
      <w:r w:rsidRPr="00E703C8"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val="sr-Cyrl-RS" w:eastAsia="sr-Cyrl-RS"/>
        </w:rPr>
        <w:t xml:space="preserve"> </w:t>
      </w:r>
    </w:p>
    <w:p w14:paraId="2C7FEDFC" w14:textId="77777777" w:rsidR="00561E92" w:rsidRDefault="00561E92" w:rsidP="00E703C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val="sr-Cyrl-RS" w:eastAsia="sr-Cyrl-RS"/>
        </w:rPr>
      </w:pPr>
    </w:p>
    <w:p w14:paraId="1841BA8E" w14:textId="7CD08E12" w:rsidR="00561E92" w:rsidRPr="00E703C8" w:rsidRDefault="00561E92" w:rsidP="00561E92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eastAsia="sr-Cyrl-RS"/>
        </w:rPr>
      </w:pPr>
      <w:r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val="sr-Cyrl-RS" w:eastAsia="sr-Cyrl-RS"/>
        </w:rPr>
        <w:t>*</w:t>
      </w:r>
    </w:p>
    <w:p w14:paraId="7CA72F0B" w14:textId="0701F12C" w:rsidR="00E703C8" w:rsidRPr="00E703C8" w:rsidRDefault="00E703C8" w:rsidP="00E703C8">
      <w:pPr>
        <w:pStyle w:val="Text"/>
        <w:spacing w:line="276" w:lineRule="auto"/>
        <w:rPr>
          <w:rFonts w:cstheme="minorHAnsi"/>
          <w:noProof/>
          <w:szCs w:val="22"/>
          <w:lang w:val="sr-Latn-RS"/>
        </w:rPr>
      </w:pPr>
      <w:r w:rsidRPr="00E703C8">
        <w:rPr>
          <w:rFonts w:cstheme="minorHAnsi"/>
          <w:noProof/>
          <w:szCs w:val="22"/>
          <w:lang w:val="sr-Cyrl-RS"/>
        </w:rPr>
        <w:t>Списак потрошача</w:t>
      </w:r>
      <w:r w:rsidRPr="00E703C8">
        <w:rPr>
          <w:rFonts w:cstheme="minorHAnsi"/>
          <w:noProof/>
          <w:szCs w:val="22"/>
        </w:rPr>
        <w:t xml:space="preserve"> и биланс снага разводно-управљаког ормана излазног шахта </w:t>
      </w:r>
      <w:r w:rsidR="001E4963">
        <w:rPr>
          <w:rFonts w:cstheme="minorHAnsi"/>
          <w:noProof/>
          <w:szCs w:val="22"/>
          <w:lang w:val="sr-Cyrl-RS"/>
        </w:rPr>
        <w:t>=</w:t>
      </w:r>
      <w:r w:rsidRPr="00E703C8">
        <w:rPr>
          <w:rFonts w:cstheme="minorHAnsi"/>
          <w:noProof/>
          <w:szCs w:val="22"/>
        </w:rPr>
        <w:t>201NG1</w:t>
      </w:r>
      <w:r w:rsidR="001E4963">
        <w:rPr>
          <w:rFonts w:cstheme="minorHAnsi"/>
          <w:noProof/>
          <w:szCs w:val="22"/>
          <w:lang w:val="sr-Cyrl-RS"/>
        </w:rPr>
        <w:t xml:space="preserve"> је дат у следећој табели</w:t>
      </w:r>
      <w:r w:rsidRPr="00E703C8">
        <w:rPr>
          <w:rFonts w:cstheme="minorHAnsi"/>
          <w:noProof/>
          <w:szCs w:val="22"/>
          <w:lang w:val="sr-Latn-RS"/>
        </w:rPr>
        <w:t>:</w:t>
      </w:r>
    </w:p>
    <w:p w14:paraId="34C4ABF0" w14:textId="0D8C0DF6" w:rsidR="00E703C8" w:rsidRPr="00E703C8" w:rsidRDefault="001E4963" w:rsidP="00E703C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val="sr-Cyrl-RS" w:eastAsia="sr-Cyrl-RS"/>
        </w:rPr>
      </w:pPr>
      <w:r w:rsidRPr="001E4963">
        <w:rPr>
          <w:noProof/>
        </w:rPr>
        <w:drawing>
          <wp:inline distT="0" distB="0" distL="0" distR="0" wp14:anchorId="51003D8E" wp14:editId="74C6A501">
            <wp:extent cx="6119495" cy="54971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549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4E23D" w14:textId="77777777" w:rsidR="00E703C8" w:rsidRPr="00E703C8" w:rsidRDefault="00E703C8" w:rsidP="00E703C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val="sr-Cyrl-RS" w:eastAsia="sr-Cyrl-RS"/>
        </w:rPr>
      </w:pPr>
    </w:p>
    <w:p w14:paraId="429DCDE3" w14:textId="42D9A920" w:rsidR="0064521D" w:rsidRPr="00C8766C" w:rsidRDefault="00E703C8" w:rsidP="00561E9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  <w:sz w:val="22"/>
          <w:szCs w:val="22"/>
          <w:lang w:val="sr-Cyrl-RS"/>
        </w:rPr>
      </w:pPr>
      <w:r w:rsidRPr="00E703C8">
        <w:rPr>
          <w:rFonts w:asciiTheme="minorHAnsi" w:hAnsiTheme="minorHAnsi" w:cstheme="minorHAnsi"/>
          <w:sz w:val="22"/>
          <w:szCs w:val="22"/>
          <w:lang w:val="sr-Cyrl-RS"/>
        </w:rPr>
        <w:t xml:space="preserve">Као </w:t>
      </w:r>
      <w:r w:rsidRPr="00403A2F">
        <w:rPr>
          <w:rFonts w:asciiTheme="minorHAnsi" w:hAnsiTheme="minorHAnsi" w:cstheme="minorHAnsi"/>
          <w:sz w:val="22"/>
          <w:szCs w:val="22"/>
          <w:lang w:val="sr-Cyrl-RS"/>
        </w:rPr>
        <w:t xml:space="preserve">што се из приложене табеле види, максимална активна једновремена снага </w:t>
      </w:r>
      <w:proofErr w:type="spellStart"/>
      <w:r w:rsidRPr="00403A2F">
        <w:rPr>
          <w:rFonts w:asciiTheme="minorHAnsi" w:hAnsiTheme="minorHAnsi" w:cstheme="minorHAnsi"/>
          <w:sz w:val="22"/>
          <w:szCs w:val="22"/>
        </w:rPr>
        <w:t>разводно-управљаког</w:t>
      </w:r>
      <w:proofErr w:type="spellEnd"/>
      <w:r w:rsidRPr="00403A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03A2F">
        <w:rPr>
          <w:rFonts w:asciiTheme="minorHAnsi" w:hAnsiTheme="minorHAnsi" w:cstheme="minorHAnsi"/>
          <w:sz w:val="22"/>
          <w:szCs w:val="22"/>
        </w:rPr>
        <w:t>ормана</w:t>
      </w:r>
      <w:proofErr w:type="spellEnd"/>
      <w:r w:rsidRPr="00403A2F">
        <w:rPr>
          <w:rFonts w:asciiTheme="minorHAnsi" w:hAnsiTheme="minorHAnsi" w:cstheme="minorHAnsi"/>
          <w:sz w:val="22"/>
          <w:szCs w:val="22"/>
        </w:rPr>
        <w:t xml:space="preserve"> 201NG1 </w:t>
      </w:r>
      <w:r w:rsidRPr="00403A2F">
        <w:rPr>
          <w:rFonts w:asciiTheme="minorHAnsi" w:hAnsiTheme="minorHAnsi" w:cstheme="minorHAnsi"/>
          <w:sz w:val="22"/>
          <w:szCs w:val="22"/>
          <w:lang w:val="sr-Cyrl-RS"/>
        </w:rPr>
        <w:t>износи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proofErr w:type="spellStart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P</w:t>
      </w:r>
      <w:r w:rsidRPr="00403A2F">
        <w:rPr>
          <w:rFonts w:asciiTheme="minorHAnsi" w:hAnsiTheme="minorHAnsi" w:cstheme="minorHAnsi"/>
          <w:b/>
          <w:sz w:val="22"/>
          <w:szCs w:val="22"/>
          <w:vertAlign w:val="subscript"/>
          <w:lang w:val="sr-Latn-RS"/>
        </w:rPr>
        <w:t>j,m</w:t>
      </w:r>
      <w:proofErr w:type="spellEnd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=</w:t>
      </w:r>
      <w:r w:rsidR="00403A2F" w:rsidRPr="00403A2F">
        <w:rPr>
          <w:rFonts w:asciiTheme="minorHAnsi" w:hAnsiTheme="minorHAnsi" w:cstheme="minorHAnsi"/>
          <w:b/>
          <w:sz w:val="22"/>
          <w:szCs w:val="22"/>
          <w:lang w:val="en-US"/>
        </w:rPr>
        <w:t xml:space="preserve">14 </w:t>
      </w:r>
      <w:r w:rsidRPr="00403A2F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 </w:t>
      </w:r>
      <w:r w:rsidRPr="00403A2F">
        <w:rPr>
          <w:rFonts w:asciiTheme="minorHAnsi" w:hAnsiTheme="minorHAnsi" w:cstheme="minorHAnsi"/>
          <w:b/>
          <w:sz w:val="22"/>
          <w:szCs w:val="22"/>
        </w:rPr>
        <w:t>k</w:t>
      </w:r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W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, </w:t>
      </w:r>
      <w:r w:rsidRPr="00403A2F">
        <w:rPr>
          <w:rFonts w:asciiTheme="minorHAnsi" w:hAnsiTheme="minorHAnsi" w:cstheme="minorHAnsi"/>
          <w:sz w:val="22"/>
          <w:szCs w:val="22"/>
          <w:lang w:val="sr-Cyrl-RS"/>
        </w:rPr>
        <w:t>док је максимална једновремена привидна снага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proofErr w:type="spellStart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S</w:t>
      </w:r>
      <w:r w:rsidRPr="00403A2F">
        <w:rPr>
          <w:rFonts w:asciiTheme="minorHAnsi" w:hAnsiTheme="minorHAnsi" w:cstheme="minorHAnsi"/>
          <w:b/>
          <w:sz w:val="22"/>
          <w:szCs w:val="22"/>
          <w:vertAlign w:val="subscript"/>
          <w:lang w:val="sr-Latn-RS"/>
        </w:rPr>
        <w:t>j,m</w:t>
      </w:r>
      <w:proofErr w:type="spellEnd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=</w:t>
      </w:r>
      <w:r w:rsidR="00403A2F" w:rsidRPr="00403A2F">
        <w:rPr>
          <w:rFonts w:asciiTheme="minorHAnsi" w:hAnsiTheme="minorHAnsi" w:cstheme="minorHAnsi"/>
          <w:b/>
          <w:sz w:val="22"/>
          <w:szCs w:val="22"/>
          <w:lang w:val="en-US"/>
        </w:rPr>
        <w:t xml:space="preserve">23.7 </w:t>
      </w:r>
      <w:proofErr w:type="spellStart"/>
      <w:r w:rsidRPr="00403A2F">
        <w:rPr>
          <w:rFonts w:asciiTheme="minorHAnsi" w:hAnsiTheme="minorHAnsi" w:cstheme="minorHAnsi"/>
          <w:b/>
          <w:sz w:val="22"/>
          <w:szCs w:val="22"/>
          <w:lang w:val="sr-Latn-RS"/>
        </w:rPr>
        <w:t>kVA</w:t>
      </w:r>
      <w:proofErr w:type="spellEnd"/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, </w:t>
      </w:r>
      <w:r w:rsidRPr="00403A2F">
        <w:rPr>
          <w:rFonts w:asciiTheme="minorHAnsi" w:hAnsiTheme="minorHAnsi" w:cstheme="minorHAnsi"/>
          <w:sz w:val="22"/>
          <w:szCs w:val="22"/>
          <w:lang w:val="sr-Cyrl-RS"/>
        </w:rPr>
        <w:t>уз фактор снаге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 </w:t>
      </w:r>
      <w:proofErr w:type="spellStart"/>
      <w:r w:rsidRPr="00403A2F">
        <w:rPr>
          <w:rFonts w:asciiTheme="minorHAnsi" w:hAnsiTheme="minorHAnsi" w:cstheme="minorHAnsi"/>
          <w:sz w:val="22"/>
          <w:szCs w:val="22"/>
          <w:lang w:val="sr-Latn-RS"/>
        </w:rPr>
        <w:t>cos</w:t>
      </w:r>
      <w:proofErr w:type="spellEnd"/>
      <w:r w:rsidRPr="00403A2F">
        <w:rPr>
          <w:rFonts w:asciiTheme="minorHAnsi" w:hAnsiTheme="minorHAnsi" w:cstheme="minorHAnsi"/>
          <w:sz w:val="22"/>
          <w:szCs w:val="22"/>
          <w:lang w:val="sr-Latn-RS"/>
        </w:rPr>
        <w:t xml:space="preserve"> Fi = 0,</w:t>
      </w:r>
      <w:r w:rsidR="00403A2F" w:rsidRPr="00403A2F">
        <w:rPr>
          <w:rFonts w:asciiTheme="minorHAnsi" w:hAnsiTheme="minorHAnsi" w:cstheme="minorHAnsi"/>
          <w:sz w:val="22"/>
          <w:szCs w:val="22"/>
          <w:lang w:val="en-US"/>
        </w:rPr>
        <w:t>9</w:t>
      </w:r>
      <w:r w:rsidRPr="00403A2F">
        <w:rPr>
          <w:rFonts w:asciiTheme="minorHAnsi" w:hAnsiTheme="minorHAnsi" w:cstheme="minorHAnsi"/>
          <w:sz w:val="22"/>
          <w:szCs w:val="22"/>
          <w:lang w:val="sr-Latn-RS"/>
        </w:rPr>
        <w:t>.</w:t>
      </w:r>
      <w:r w:rsidRPr="00E703C8">
        <w:rPr>
          <w:rFonts w:asciiTheme="minorHAnsi" w:hAnsiTheme="minorHAnsi" w:cstheme="minorHAnsi"/>
          <w:iCs/>
          <w:noProof/>
          <w:sz w:val="22"/>
          <w:szCs w:val="22"/>
          <w:shd w:val="clear" w:color="auto" w:fill="FFFFFF"/>
          <w:lang w:val="sr-Cyrl-RS" w:eastAsia="sr-Cyrl-RS"/>
        </w:rPr>
        <w:t xml:space="preserve"> </w:t>
      </w:r>
    </w:p>
    <w:p w14:paraId="14D53EF9" w14:textId="49960DA1" w:rsidR="0015439C" w:rsidRDefault="0015439C" w:rsidP="0064521D">
      <w:pPr>
        <w:ind w:left="5529"/>
        <w:jc w:val="center"/>
        <w:rPr>
          <w:rFonts w:ascii="Arial" w:hAnsi="Arial" w:cs="Arial"/>
          <w:noProof/>
          <w:sz w:val="22"/>
          <w:szCs w:val="22"/>
          <w:lang w:val="sr-Cyrl-RS"/>
        </w:rPr>
      </w:pPr>
    </w:p>
    <w:p w14:paraId="1C95B73A" w14:textId="77777777" w:rsidR="0015439C" w:rsidRPr="00C8766C" w:rsidRDefault="0015439C" w:rsidP="0064521D">
      <w:pPr>
        <w:ind w:left="5529"/>
        <w:jc w:val="center"/>
        <w:rPr>
          <w:rFonts w:ascii="Arial" w:hAnsi="Arial" w:cs="Arial"/>
          <w:noProof/>
          <w:sz w:val="22"/>
          <w:szCs w:val="22"/>
          <w:lang w:val="sr-Cyrl-RS"/>
        </w:rPr>
      </w:pPr>
    </w:p>
    <w:p w14:paraId="1802DD49" w14:textId="764B5519" w:rsidR="00E703C8" w:rsidRDefault="00E703C8" w:rsidP="00E703C8">
      <w:pPr>
        <w:pStyle w:val="NoSpacing"/>
        <w:rPr>
          <w:noProof/>
        </w:rPr>
      </w:pPr>
    </w:p>
    <w:p w14:paraId="17973C67" w14:textId="67D13FC7" w:rsidR="00E703C8" w:rsidRPr="0024037A" w:rsidRDefault="00E703C8" w:rsidP="00E703C8">
      <w:pPr>
        <w:pStyle w:val="Heading1"/>
        <w:framePr w:wrap="notBeside"/>
      </w:pPr>
      <w:bookmarkStart w:id="2" w:name="_Toc77557396"/>
      <w:r>
        <w:lastRenderedPageBreak/>
        <w:t xml:space="preserve">ПРОРАЧУН </w:t>
      </w:r>
      <w:r>
        <w:rPr>
          <w:lang w:val="en-US"/>
        </w:rPr>
        <w:t>ОСВЕТЉЕЊА</w:t>
      </w:r>
      <w:bookmarkEnd w:id="2"/>
    </w:p>
    <w:p w14:paraId="1FF509DF" w14:textId="2F73D719" w:rsidR="00E703C8" w:rsidRPr="001E4963" w:rsidRDefault="0064521D" w:rsidP="00E703C8">
      <w:pPr>
        <w:pStyle w:val="NoSpacing"/>
        <w:rPr>
          <w:rFonts w:ascii="Arial" w:hAnsi="Arial" w:cs="Arial"/>
          <w:noProof/>
          <w:sz w:val="22"/>
          <w:lang w:val="sr-Cyrl-RS"/>
        </w:rPr>
      </w:pPr>
      <w:r>
        <w:rPr>
          <w:noProof/>
        </w:rPr>
        <w:t>Прорачун осветљења урађен је програмским пакетом DIALUX.</w:t>
      </w:r>
      <w:r w:rsidR="001E4963">
        <w:rPr>
          <w:noProof/>
        </w:rPr>
        <w:t xml:space="preserve"> </w:t>
      </w:r>
      <w:r w:rsidR="001E4963">
        <w:rPr>
          <w:noProof/>
          <w:lang w:val="sr-Cyrl-RS"/>
        </w:rPr>
        <w:t>Фотометријски прорачун је дат у прилогу.</w:t>
      </w:r>
    </w:p>
    <w:bookmarkEnd w:id="0"/>
    <w:p w14:paraId="430C87EF" w14:textId="77777777" w:rsidR="00E703C8" w:rsidRPr="00E703C8" w:rsidRDefault="00E703C8" w:rsidP="00E703C8">
      <w:pPr>
        <w:pStyle w:val="NoSpacing"/>
        <w:rPr>
          <w:rFonts w:ascii="Arial" w:hAnsi="Arial" w:cs="Arial"/>
          <w:noProof/>
          <w:sz w:val="22"/>
        </w:rPr>
      </w:pPr>
    </w:p>
    <w:sectPr w:rsidR="00E703C8" w:rsidRPr="00E703C8" w:rsidSect="00CC485D">
      <w:headerReference w:type="default" r:id="rId29"/>
      <w:footerReference w:type="default" r:id="rId30"/>
      <w:pgSz w:w="11906" w:h="16838" w:code="9"/>
      <w:pgMar w:top="1134" w:right="851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7D07" w14:textId="77777777" w:rsidR="0051456C" w:rsidRDefault="0051456C" w:rsidP="00B25CC9">
      <w:r>
        <w:separator/>
      </w:r>
    </w:p>
  </w:endnote>
  <w:endnote w:type="continuationSeparator" w:id="0">
    <w:p w14:paraId="3C8D8525" w14:textId="77777777" w:rsidR="0051456C" w:rsidRDefault="0051456C" w:rsidP="00B25CC9">
      <w:r>
        <w:continuationSeparator/>
      </w:r>
    </w:p>
  </w:endnote>
  <w:endnote w:type="continuationNotice" w:id="1">
    <w:p w14:paraId="69BD003C" w14:textId="77777777" w:rsidR="0051456C" w:rsidRDefault="005145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Probab">
    <w:altName w:val="Times New Roman"/>
    <w:charset w:val="00"/>
    <w:family w:val="roman"/>
    <w:pitch w:val="variable"/>
    <w:sig w:usb0="20000A87" w:usb1="00000000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451993"/>
      <w:docPartObj>
        <w:docPartGallery w:val="Page Numbers (Bottom of Page)"/>
        <w:docPartUnique/>
      </w:docPartObj>
    </w:sdtPr>
    <w:sdtEndPr>
      <w:rPr>
        <w:i/>
      </w:rPr>
    </w:sdtEndPr>
    <w:sdtContent>
      <w:p w14:paraId="52A5B9A5" w14:textId="363B80AF" w:rsidR="00912536" w:rsidRPr="00886BB2" w:rsidRDefault="00912536" w:rsidP="00886BB2">
        <w:pPr>
          <w:pStyle w:val="Footer"/>
          <w:pBdr>
            <w:top w:val="single" w:sz="4" w:space="1" w:color="auto"/>
          </w:pBdr>
          <w:tabs>
            <w:tab w:val="clear" w:pos="9072"/>
            <w:tab w:val="left" w:pos="4179"/>
            <w:tab w:val="right" w:pos="9639"/>
          </w:tabs>
          <w:rPr>
            <w:rFonts w:cs="Probab"/>
            <w:i/>
          </w:rPr>
        </w:pPr>
        <w:r>
          <w:rPr>
            <w:rFonts w:cs="Probab"/>
          </w:rPr>
          <w:t>Институт</w:t>
        </w:r>
        <w:r>
          <w:rPr>
            <w:rFonts w:cs="Probab"/>
            <w:lang w:val="sr-Latn-RS"/>
          </w:rPr>
          <w:t xml:space="preserve"> </w:t>
        </w:r>
        <w:r>
          <w:rPr>
            <w:rFonts w:cs="Probab"/>
          </w:rPr>
          <w:t>за водопривреду</w:t>
        </w:r>
        <w:r>
          <w:rPr>
            <w:rFonts w:cs="Probab"/>
            <w:lang w:val="sr-Latn-RS"/>
          </w:rPr>
          <w:t xml:space="preserve"> </w:t>
        </w:r>
        <w:r w:rsidRPr="00757509">
          <w:rPr>
            <w:rFonts w:cs="Probab"/>
          </w:rPr>
          <w:t>„Јарослав Черни“</w:t>
        </w:r>
        <w:r>
          <w:rPr>
            <w:rFonts w:cs="Probab"/>
          </w:rPr>
          <w:tab/>
        </w:r>
        <w:r>
          <w:rPr>
            <w:rFonts w:cs="Probab"/>
          </w:rPr>
          <w:tab/>
        </w:r>
        <w:r w:rsidRPr="00E82B50">
          <w:fldChar w:fldCharType="begin"/>
        </w:r>
        <w:r w:rsidRPr="00E82B50">
          <w:instrText xml:space="preserve"> PAGE   \* MERGEFORMAT </w:instrText>
        </w:r>
        <w:r w:rsidRPr="00E82B50">
          <w:fldChar w:fldCharType="separate"/>
        </w:r>
        <w:r>
          <w:t>1</w:t>
        </w:r>
        <w:r w:rsidRPr="00E82B50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0524346"/>
      <w:docPartObj>
        <w:docPartGallery w:val="Page Numbers (Bottom of Page)"/>
        <w:docPartUnique/>
      </w:docPartObj>
    </w:sdtPr>
    <w:sdtEndPr>
      <w:rPr>
        <w:i/>
      </w:rPr>
    </w:sdtEndPr>
    <w:sdtContent>
      <w:p w14:paraId="617C6EFD" w14:textId="77777777" w:rsidR="00912536" w:rsidRPr="00757509" w:rsidRDefault="00912536" w:rsidP="00721E9C">
        <w:pPr>
          <w:pStyle w:val="Footer"/>
          <w:pBdr>
            <w:top w:val="single" w:sz="4" w:space="1" w:color="auto"/>
          </w:pBdr>
          <w:tabs>
            <w:tab w:val="clear" w:pos="9072"/>
            <w:tab w:val="left" w:pos="4179"/>
            <w:tab w:val="right" w:pos="9639"/>
          </w:tabs>
          <w:rPr>
            <w:rFonts w:cs="Probab"/>
            <w:i/>
          </w:rPr>
        </w:pPr>
        <w:r w:rsidRPr="006109F6">
          <w:rPr>
            <w:rFonts w:cs="Probab"/>
            <w:i/>
            <w:iCs/>
          </w:rPr>
          <w:t>Институт</w:t>
        </w:r>
        <w:r w:rsidRPr="006109F6">
          <w:rPr>
            <w:rFonts w:cs="Probab"/>
            <w:i/>
            <w:iCs/>
            <w:lang w:val="sr-Latn-RS"/>
          </w:rPr>
          <w:t xml:space="preserve"> </w:t>
        </w:r>
        <w:r w:rsidRPr="006109F6">
          <w:rPr>
            <w:rFonts w:cs="Probab"/>
            <w:i/>
            <w:iCs/>
          </w:rPr>
          <w:t>за водопривреду</w:t>
        </w:r>
        <w:r w:rsidRPr="006109F6">
          <w:rPr>
            <w:rFonts w:cs="Probab"/>
            <w:i/>
            <w:iCs/>
            <w:lang w:val="sr-Latn-RS"/>
          </w:rPr>
          <w:t xml:space="preserve"> </w:t>
        </w:r>
        <w:r w:rsidRPr="006109F6">
          <w:rPr>
            <w:rFonts w:cs="Probab"/>
            <w:i/>
            <w:iCs/>
          </w:rPr>
          <w:t>„Јарослав Черни“</w:t>
        </w:r>
        <w:r>
          <w:rPr>
            <w:rFonts w:cs="Probab"/>
          </w:rPr>
          <w:tab/>
        </w:r>
        <w:r>
          <w:rPr>
            <w:rFonts w:asciiTheme="majorHAnsi" w:hAnsiTheme="majorHAnsi"/>
          </w:rPr>
          <w:tab/>
        </w:r>
        <w:r w:rsidRPr="009A2579">
          <w:rPr>
            <w:rFonts w:asciiTheme="majorHAnsi" w:hAnsiTheme="majorHAnsi"/>
          </w:rPr>
          <w:fldChar w:fldCharType="begin"/>
        </w:r>
        <w:r w:rsidRPr="009A2579">
          <w:rPr>
            <w:rFonts w:asciiTheme="majorHAnsi" w:hAnsiTheme="majorHAnsi"/>
          </w:rPr>
          <w:instrText>PAGE   \* MERGEFORMAT</w:instrText>
        </w:r>
        <w:r w:rsidRPr="009A2579">
          <w:rPr>
            <w:rFonts w:asciiTheme="majorHAnsi" w:hAnsiTheme="majorHAnsi"/>
          </w:rPr>
          <w:fldChar w:fldCharType="separate"/>
        </w:r>
        <w:r w:rsidRPr="009A2579">
          <w:rPr>
            <w:rFonts w:asciiTheme="majorHAnsi" w:hAnsiTheme="majorHAnsi"/>
            <w:lang w:val="sr-Latn-RS"/>
          </w:rPr>
          <w:t>1</w:t>
        </w:r>
        <w:r w:rsidRPr="009A2579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1FF80" w14:textId="77777777" w:rsidR="0051456C" w:rsidRDefault="0051456C" w:rsidP="00B25CC9">
      <w:r>
        <w:separator/>
      </w:r>
    </w:p>
  </w:footnote>
  <w:footnote w:type="continuationSeparator" w:id="0">
    <w:p w14:paraId="786866F7" w14:textId="77777777" w:rsidR="0051456C" w:rsidRDefault="0051456C" w:rsidP="00B25CC9">
      <w:r>
        <w:continuationSeparator/>
      </w:r>
    </w:p>
  </w:footnote>
  <w:footnote w:type="continuationNotice" w:id="1">
    <w:p w14:paraId="1E4AC410" w14:textId="77777777" w:rsidR="0051456C" w:rsidRDefault="005145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6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70"/>
      <w:gridCol w:w="5136"/>
    </w:tblGrid>
    <w:tr w:rsidR="00271A91" w:rsidRPr="008B7002" w14:paraId="42FA0A76" w14:textId="77777777" w:rsidTr="00C429F6">
      <w:trPr>
        <w:trHeight w:val="627"/>
      </w:trPr>
      <w:tc>
        <w:tcPr>
          <w:tcW w:w="4770" w:type="dxa"/>
        </w:tcPr>
        <w:p w14:paraId="2A5C74E3" w14:textId="4B0D6DCB" w:rsidR="00271A91" w:rsidRPr="008B7002" w:rsidRDefault="00271A91" w:rsidP="00271A91">
          <w:pPr>
            <w:ind w:left="-30" w:firstLine="1"/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</w:tc>
      <w:tc>
        <w:tcPr>
          <w:tcW w:w="5136" w:type="dxa"/>
        </w:tcPr>
        <w:p w14:paraId="102871A6" w14:textId="77777777" w:rsidR="00271A91" w:rsidRDefault="00271A91" w:rsidP="00271A91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/>
              <w:b/>
              <w:i/>
              <w:iCs/>
              <w:sz w:val="20"/>
              <w:lang w:val="sr-Cyrl-RS"/>
            </w:rPr>
          </w:pPr>
          <w:r>
            <w:rPr>
              <w:rFonts w:asciiTheme="minorHAnsi" w:hAnsiTheme="minorHAnsi" w:cs="Arial"/>
              <w:b/>
              <w:bCs/>
              <w:sz w:val="20"/>
              <w:lang w:val="sr-Cyrl-RS"/>
            </w:rPr>
            <w:t xml:space="preserve">   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  <w:r>
            <w:rPr>
              <w:rFonts w:asciiTheme="minorHAnsi" w:hAnsiTheme="minorHAnsi" w:cs="Arial"/>
              <w:b/>
              <w:bCs/>
              <w:sz w:val="20"/>
              <w:lang w:val="sr-Latn-RS"/>
            </w:rPr>
            <w:t>-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Идејно решење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за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Деониц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у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бр.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1</w:t>
          </w:r>
        </w:p>
        <w:p w14:paraId="78ADEA14" w14:textId="7A9CB635" w:rsidR="00271A91" w:rsidRPr="008B7002" w:rsidRDefault="00271A91" w:rsidP="00271A91">
          <w:pPr>
            <w:tabs>
              <w:tab w:val="center" w:pos="4513"/>
              <w:tab w:val="right" w:pos="9026"/>
            </w:tabs>
            <w:ind w:left="-330" w:hanging="60"/>
            <w:jc w:val="right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Свеска </w:t>
          </w: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4 </w:t>
          </w:r>
          <w:r>
            <w:rPr>
              <w:rFonts w:asciiTheme="minorHAnsi" w:hAnsiTheme="minorHAnsi"/>
              <w:b/>
              <w:i/>
              <w:iCs/>
              <w:sz w:val="20"/>
              <w:lang w:val="sr-Latn-RS"/>
            </w:rPr>
            <w:t xml:space="preserve"> -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Пројекат </w:t>
          </w:r>
          <w:proofErr w:type="spellStart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>ел.енергетских</w:t>
          </w:r>
          <w:proofErr w:type="spellEnd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инсталација</w:t>
          </w:r>
        </w:p>
      </w:tc>
    </w:tr>
  </w:tbl>
  <w:p w14:paraId="23200760" w14:textId="77777777" w:rsidR="00912536" w:rsidRPr="00720901" w:rsidRDefault="00912536" w:rsidP="00306B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6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770"/>
      <w:gridCol w:w="5136"/>
    </w:tblGrid>
    <w:tr w:rsidR="0033017C" w:rsidRPr="008B7002" w14:paraId="39B39A7B" w14:textId="77777777" w:rsidTr="00A9735E">
      <w:trPr>
        <w:trHeight w:val="627"/>
      </w:trPr>
      <w:tc>
        <w:tcPr>
          <w:tcW w:w="4770" w:type="dxa"/>
        </w:tcPr>
        <w:p w14:paraId="6595557E" w14:textId="77777777" w:rsidR="0033017C" w:rsidRPr="008B7002" w:rsidRDefault="0033017C" w:rsidP="0033017C">
          <w:pPr>
            <w:ind w:left="-30" w:firstLine="1"/>
            <w:jc w:val="both"/>
            <w:rPr>
              <w:rFonts w:asciiTheme="minorHAnsi" w:hAnsiTheme="minorHAnsi"/>
              <w:sz w:val="20"/>
              <w:lang w:val="sr-Latn-RS" w:bidi="en-US"/>
            </w:rPr>
          </w:pP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Пројекат сакупљања и пречишћавања отпадних вода</w:t>
          </w:r>
          <w:r w:rsidRPr="008B7002">
            <w:rPr>
              <w:rFonts w:asciiTheme="minorHAnsi" w:hAnsiTheme="minorHAnsi" w:cstheme="minorHAnsi"/>
              <w:szCs w:val="24"/>
              <w:lang w:val="sr-Cyrl-RS" w:bidi="en-US"/>
            </w:rPr>
            <w:t xml:space="preserve">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Централног канализационо</w:t>
          </w:r>
          <w:r w:rsidRPr="008B7002">
            <w:rPr>
              <w:rFonts w:asciiTheme="minorHAnsi" w:hAnsiTheme="minorHAnsi" w:cs="Arial"/>
              <w:b/>
              <w:sz w:val="20"/>
              <w:lang w:val="sr-Cyrl-RS"/>
            </w:rPr>
            <w:t xml:space="preserve">г система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Града Београда</w:t>
          </w:r>
        </w:p>
      </w:tc>
      <w:tc>
        <w:tcPr>
          <w:tcW w:w="5136" w:type="dxa"/>
        </w:tcPr>
        <w:p w14:paraId="2CFDAAC7" w14:textId="77777777" w:rsidR="0033017C" w:rsidRDefault="0033017C" w:rsidP="0033017C">
          <w:pPr>
            <w:tabs>
              <w:tab w:val="center" w:pos="4513"/>
              <w:tab w:val="right" w:pos="9026"/>
              <w:tab w:val="right" w:pos="9638"/>
            </w:tabs>
            <w:jc w:val="right"/>
            <w:rPr>
              <w:rFonts w:asciiTheme="minorHAnsi" w:hAnsiTheme="minorHAnsi"/>
              <w:b/>
              <w:i/>
              <w:iCs/>
              <w:sz w:val="20"/>
              <w:lang w:val="sr-Cyrl-RS"/>
            </w:rPr>
          </w:pPr>
          <w:r>
            <w:rPr>
              <w:rFonts w:asciiTheme="minorHAnsi" w:hAnsiTheme="minorHAnsi" w:cs="Arial"/>
              <w:b/>
              <w:bCs/>
              <w:sz w:val="20"/>
              <w:lang w:val="sr-Cyrl-RS"/>
            </w:rPr>
            <w:t xml:space="preserve">    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Cyrl-RS"/>
            </w:rPr>
            <w:t>Испорука ИД</w:t>
          </w:r>
          <w:r w:rsidRPr="008B7002">
            <w:rPr>
              <w:rFonts w:asciiTheme="minorHAnsi" w:hAnsiTheme="minorHAnsi" w:cs="Arial"/>
              <w:b/>
              <w:bCs/>
              <w:sz w:val="20"/>
              <w:lang w:val="sr-Latn-RS"/>
            </w:rPr>
            <w:t>39</w:t>
          </w:r>
          <w:r>
            <w:rPr>
              <w:rFonts w:asciiTheme="minorHAnsi" w:hAnsiTheme="minorHAnsi" w:cs="Arial"/>
              <w:b/>
              <w:bCs/>
              <w:sz w:val="20"/>
              <w:lang w:val="sr-Latn-RS"/>
            </w:rPr>
            <w:t>-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Идејно решење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за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Деониц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>у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бр.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>1</w:t>
          </w:r>
        </w:p>
        <w:p w14:paraId="1A8D4C44" w14:textId="77777777" w:rsidR="0033017C" w:rsidRPr="008B7002" w:rsidRDefault="0033017C" w:rsidP="0033017C">
          <w:pPr>
            <w:tabs>
              <w:tab w:val="center" w:pos="4513"/>
              <w:tab w:val="right" w:pos="9026"/>
            </w:tabs>
            <w:ind w:left="-330" w:hanging="60"/>
            <w:jc w:val="right"/>
            <w:rPr>
              <w:rFonts w:asciiTheme="minorHAnsi" w:hAnsiTheme="minorHAnsi"/>
              <w:b/>
              <w:i/>
              <w:iCs/>
              <w:sz w:val="18"/>
              <w:szCs w:val="18"/>
              <w:lang w:val="sr-Cyrl-RS"/>
            </w:rPr>
          </w:pP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Свеска </w:t>
          </w:r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4 </w:t>
          </w:r>
          <w:r>
            <w:rPr>
              <w:rFonts w:asciiTheme="minorHAnsi" w:hAnsiTheme="minorHAnsi"/>
              <w:b/>
              <w:i/>
              <w:iCs/>
              <w:sz w:val="20"/>
              <w:lang w:val="sr-Latn-RS"/>
            </w:rPr>
            <w:t xml:space="preserve"> - </w:t>
          </w:r>
          <w:r w:rsidRPr="008B7002"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Пројекат </w:t>
          </w:r>
          <w:proofErr w:type="spellStart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>ел.енергетских</w:t>
          </w:r>
          <w:proofErr w:type="spellEnd"/>
          <w:r>
            <w:rPr>
              <w:rFonts w:asciiTheme="minorHAnsi" w:hAnsiTheme="minorHAnsi"/>
              <w:b/>
              <w:i/>
              <w:iCs/>
              <w:sz w:val="20"/>
              <w:lang w:val="en-US"/>
            </w:rPr>
            <w:t xml:space="preserve"> </w:t>
          </w:r>
          <w:r>
            <w:rPr>
              <w:rFonts w:asciiTheme="minorHAnsi" w:hAnsiTheme="minorHAnsi"/>
              <w:b/>
              <w:i/>
              <w:iCs/>
              <w:sz w:val="20"/>
              <w:lang w:val="sr-Cyrl-RS"/>
            </w:rPr>
            <w:t xml:space="preserve"> инсталација</w:t>
          </w:r>
        </w:p>
      </w:tc>
    </w:tr>
  </w:tbl>
  <w:p w14:paraId="4C5C84E6" w14:textId="77777777" w:rsidR="00912536" w:rsidRPr="0033017C" w:rsidRDefault="00912536" w:rsidP="00330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DD66BF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5CA9E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424827"/>
    <w:multiLevelType w:val="hybridMultilevel"/>
    <w:tmpl w:val="79D423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6520F"/>
    <w:multiLevelType w:val="hybridMultilevel"/>
    <w:tmpl w:val="E02219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2564" w:hanging="360"/>
      </w:pPr>
    </w:lvl>
    <w:lvl w:ilvl="1" w:tplc="241A0019" w:tentative="1">
      <w:start w:val="1"/>
      <w:numFmt w:val="lowerLetter"/>
      <w:lvlText w:val="%2."/>
      <w:lvlJc w:val="left"/>
      <w:pPr>
        <w:ind w:left="3284" w:hanging="360"/>
      </w:pPr>
    </w:lvl>
    <w:lvl w:ilvl="2" w:tplc="241A001B" w:tentative="1">
      <w:start w:val="1"/>
      <w:numFmt w:val="lowerRoman"/>
      <w:lvlText w:val="%3."/>
      <w:lvlJc w:val="right"/>
      <w:pPr>
        <w:ind w:left="4004" w:hanging="180"/>
      </w:pPr>
    </w:lvl>
    <w:lvl w:ilvl="3" w:tplc="241A000F" w:tentative="1">
      <w:start w:val="1"/>
      <w:numFmt w:val="decimal"/>
      <w:lvlText w:val="%4."/>
      <w:lvlJc w:val="left"/>
      <w:pPr>
        <w:ind w:left="4724" w:hanging="360"/>
      </w:pPr>
    </w:lvl>
    <w:lvl w:ilvl="4" w:tplc="241A0019" w:tentative="1">
      <w:start w:val="1"/>
      <w:numFmt w:val="lowerLetter"/>
      <w:lvlText w:val="%5."/>
      <w:lvlJc w:val="left"/>
      <w:pPr>
        <w:ind w:left="5444" w:hanging="360"/>
      </w:pPr>
    </w:lvl>
    <w:lvl w:ilvl="5" w:tplc="241A001B" w:tentative="1">
      <w:start w:val="1"/>
      <w:numFmt w:val="lowerRoman"/>
      <w:lvlText w:val="%6."/>
      <w:lvlJc w:val="right"/>
      <w:pPr>
        <w:ind w:left="6164" w:hanging="180"/>
      </w:pPr>
    </w:lvl>
    <w:lvl w:ilvl="6" w:tplc="241A000F" w:tentative="1">
      <w:start w:val="1"/>
      <w:numFmt w:val="decimal"/>
      <w:lvlText w:val="%7."/>
      <w:lvlJc w:val="left"/>
      <w:pPr>
        <w:ind w:left="6884" w:hanging="360"/>
      </w:pPr>
    </w:lvl>
    <w:lvl w:ilvl="7" w:tplc="241A0019" w:tentative="1">
      <w:start w:val="1"/>
      <w:numFmt w:val="lowerLetter"/>
      <w:lvlText w:val="%8."/>
      <w:lvlJc w:val="left"/>
      <w:pPr>
        <w:ind w:left="7604" w:hanging="360"/>
      </w:pPr>
    </w:lvl>
    <w:lvl w:ilvl="8" w:tplc="241A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5" w15:restartNumberingAfterBreak="0">
    <w:nsid w:val="072D01C4"/>
    <w:multiLevelType w:val="hybridMultilevel"/>
    <w:tmpl w:val="DBF4D6D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275D1"/>
    <w:multiLevelType w:val="hybridMultilevel"/>
    <w:tmpl w:val="1A52102C"/>
    <w:lvl w:ilvl="0" w:tplc="FFFFFFFF">
      <w:start w:val="1"/>
      <w:numFmt w:val="decimal"/>
      <w:pStyle w:val="RBRslika"/>
      <w:lvlText w:val="Slika %1."/>
      <w:lvlJc w:val="right"/>
      <w:pPr>
        <w:tabs>
          <w:tab w:val="num" w:pos="1848"/>
        </w:tabs>
        <w:ind w:left="2188" w:hanging="34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64"/>
        </w:tabs>
        <w:ind w:left="2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84"/>
        </w:tabs>
        <w:ind w:left="3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04"/>
        </w:tabs>
        <w:ind w:left="3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24"/>
        </w:tabs>
        <w:ind w:left="4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4"/>
        </w:tabs>
        <w:ind w:left="5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64"/>
        </w:tabs>
        <w:ind w:left="5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84"/>
        </w:tabs>
        <w:ind w:left="6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04"/>
        </w:tabs>
        <w:ind w:left="7404" w:hanging="180"/>
      </w:pPr>
    </w:lvl>
  </w:abstractNum>
  <w:abstractNum w:abstractNumId="7" w15:restartNumberingAfterBreak="0">
    <w:nsid w:val="0DE367DC"/>
    <w:multiLevelType w:val="multilevel"/>
    <w:tmpl w:val="F85CA936"/>
    <w:lvl w:ilvl="0">
      <w:start w:val="1"/>
      <w:numFmt w:val="decimal"/>
      <w:pStyle w:val="a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0ED5286B"/>
    <w:multiLevelType w:val="hybridMultilevel"/>
    <w:tmpl w:val="2BEED2E4"/>
    <w:lvl w:ilvl="0" w:tplc="70C25740">
      <w:numFmt w:val="bullet"/>
      <w:pStyle w:val="a0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82FCE"/>
    <w:multiLevelType w:val="hybridMultilevel"/>
    <w:tmpl w:val="493E445C"/>
    <w:lvl w:ilvl="0" w:tplc="E9EA52FC">
      <w:numFmt w:val="bullet"/>
      <w:lvlText w:val="•"/>
      <w:lvlJc w:val="left"/>
      <w:pPr>
        <w:ind w:left="1290" w:hanging="57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786AD6"/>
    <w:multiLevelType w:val="hybridMultilevel"/>
    <w:tmpl w:val="444EDBCC"/>
    <w:lvl w:ilvl="0" w:tplc="C5F6134A">
      <w:start w:val="1"/>
      <w:numFmt w:val="bullet"/>
      <w:pStyle w:val="Tekst-Buletted"/>
      <w:lvlText w:val="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8B4B14"/>
    <w:multiLevelType w:val="hybridMultilevel"/>
    <w:tmpl w:val="F73C3F5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602618"/>
    <w:multiLevelType w:val="multilevel"/>
    <w:tmpl w:val="280CD480"/>
    <w:styleLink w:val="Outlin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5FC1535"/>
    <w:multiLevelType w:val="hybridMultilevel"/>
    <w:tmpl w:val="7966E4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51E8F"/>
    <w:multiLevelType w:val="hybridMultilevel"/>
    <w:tmpl w:val="D498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D2560"/>
    <w:multiLevelType w:val="hybridMultilevel"/>
    <w:tmpl w:val="7940041C"/>
    <w:lvl w:ilvl="0" w:tplc="29BC7A9E">
      <w:start w:val="1"/>
      <w:numFmt w:val="bullet"/>
      <w:pStyle w:val="buletssa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CE77BD6"/>
    <w:multiLevelType w:val="multilevel"/>
    <w:tmpl w:val="0E288910"/>
    <w:styleLink w:val="WWNum3"/>
    <w:lvl w:ilvl="0">
      <w:start w:val="1"/>
      <w:numFmt w:val="decimal"/>
      <w:lvlText w:val="%1."/>
      <w:lvlJc w:val="left"/>
      <w:pPr>
        <w:ind w:left="720" w:hanging="363"/>
      </w:pPr>
    </w:lvl>
    <w:lvl w:ilvl="1">
      <w:start w:val="1"/>
      <w:numFmt w:val="decimal"/>
      <w:lvlText w:val="%1.%2."/>
      <w:lvlJc w:val="left"/>
      <w:pPr>
        <w:ind w:left="1076" w:hanging="356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7" w15:restartNumberingAfterBreak="0">
    <w:nsid w:val="21E03916"/>
    <w:multiLevelType w:val="singleLevel"/>
    <w:tmpl w:val="77A6B492"/>
    <w:lvl w:ilvl="0">
      <w:start w:val="1"/>
      <w:numFmt w:val="decimal"/>
      <w:pStyle w:val="StyleListNumberJustified"/>
      <w:lvlText w:val="%1."/>
      <w:legacy w:legacy="1" w:legacySpace="0" w:legacyIndent="360"/>
      <w:lvlJc w:val="left"/>
      <w:pPr>
        <w:ind w:left="360" w:hanging="360"/>
      </w:pPr>
    </w:lvl>
  </w:abstractNum>
  <w:abstractNum w:abstractNumId="18" w15:restartNumberingAfterBreak="0">
    <w:nsid w:val="2291585B"/>
    <w:multiLevelType w:val="hybridMultilevel"/>
    <w:tmpl w:val="E8221D2E"/>
    <w:lvl w:ilvl="0" w:tplc="D8A85892">
      <w:start w:val="1"/>
      <w:numFmt w:val="bullet"/>
      <w:pStyle w:val="crtica"/>
      <w:lvlText w:val=""/>
      <w:lvlJc w:val="left"/>
      <w:pPr>
        <w:tabs>
          <w:tab w:val="num" w:pos="2367"/>
        </w:tabs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Lucida Sans Unicode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Lucida Sans Unicod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Lucida Sans Unicod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77F6F70"/>
    <w:multiLevelType w:val="hybridMultilevel"/>
    <w:tmpl w:val="175EED84"/>
    <w:lvl w:ilvl="0" w:tplc="6D8E5ECE">
      <w:start w:val="1"/>
      <w:numFmt w:val="decimal"/>
      <w:pStyle w:val="0"/>
      <w:lvlText w:val="%1"/>
      <w:lvlJc w:val="left"/>
      <w:pPr>
        <w:ind w:left="720" w:hanging="360"/>
      </w:pPr>
      <w:rPr>
        <w:rFonts w:ascii="Arial" w:hAnsi="Arial" w:hint="default"/>
        <w:color w:val="0046AC"/>
      </w:rPr>
    </w:lvl>
    <w:lvl w:ilvl="1" w:tplc="D924D8F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241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EB03CF"/>
    <w:multiLevelType w:val="multilevel"/>
    <w:tmpl w:val="09E037EA"/>
    <w:lvl w:ilvl="0">
      <w:start w:val="1"/>
      <w:numFmt w:val="decimal"/>
      <w:pStyle w:val="GlavniNaslov1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Cs w:val="0"/>
        <w:i w:val="0"/>
        <w:iCs w:val="0"/>
        <w:strike w:val="0"/>
        <w:dstrike w:val="0"/>
        <w:outline w:val="0"/>
        <w:shadow w:val="0"/>
        <w:emboss w:val="0"/>
        <w:imprint w:val="0"/>
        <w:vanish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GlavniNaslov2"/>
      <w:lvlText w:val="%1.%2"/>
      <w:lvlJc w:val="left"/>
      <w:pPr>
        <w:tabs>
          <w:tab w:val="num" w:pos="1143"/>
        </w:tabs>
        <w:ind w:left="1143" w:hanging="576"/>
      </w:pPr>
      <w:rPr>
        <w:rFonts w:cs="Times New Roman" w:hint="default"/>
      </w:rPr>
    </w:lvl>
    <w:lvl w:ilvl="2">
      <w:start w:val="1"/>
      <w:numFmt w:val="decimal"/>
      <w:pStyle w:val="GlavniNaslov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1" w15:restartNumberingAfterBreak="0">
    <w:nsid w:val="2A4C5E88"/>
    <w:multiLevelType w:val="hybridMultilevel"/>
    <w:tmpl w:val="C0589B0E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794885"/>
    <w:multiLevelType w:val="hybridMultilevel"/>
    <w:tmpl w:val="BC92A9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B2D8F"/>
    <w:multiLevelType w:val="multilevel"/>
    <w:tmpl w:val="7CDA1E8C"/>
    <w:styleLink w:val="StyleBulleted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pacing w:val="-5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pacing w:val="-5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CE0BE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8543F03"/>
    <w:multiLevelType w:val="multilevel"/>
    <w:tmpl w:val="63F894C2"/>
    <w:lvl w:ilvl="0">
      <w:start w:val="1"/>
      <w:numFmt w:val="upperLetter"/>
      <w:pStyle w:val="Naslov2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4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5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5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6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6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7200" w:hanging="1440"/>
      </w:pPr>
      <w:rPr>
        <w:rFonts w:hint="default"/>
      </w:rPr>
    </w:lvl>
  </w:abstractNum>
  <w:abstractNum w:abstractNumId="26" w15:restartNumberingAfterBreak="0">
    <w:nsid w:val="3C9863C4"/>
    <w:multiLevelType w:val="hybridMultilevel"/>
    <w:tmpl w:val="4D54FEC8"/>
    <w:lvl w:ilvl="0" w:tplc="04D01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16"/>
      </w:rPr>
    </w:lvl>
    <w:lvl w:ilvl="1" w:tplc="FBC2D506">
      <w:start w:val="1"/>
      <w:numFmt w:val="bullet"/>
      <w:pStyle w:val="a1"/>
      <w:lvlText w:val=""/>
      <w:lvlJc w:val="left"/>
      <w:pPr>
        <w:ind w:left="1440" w:hanging="360"/>
      </w:pPr>
      <w:rPr>
        <w:rFonts w:ascii="Symbol" w:hAnsi="Symbol" w:hint="default"/>
        <w:b/>
        <w:i w:val="0"/>
        <w:sz w:val="1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209F8"/>
    <w:multiLevelType w:val="hybridMultilevel"/>
    <w:tmpl w:val="2828FFC2"/>
    <w:lvl w:ilvl="0" w:tplc="04090019">
      <w:start w:val="1"/>
      <w:numFmt w:val="lowerLetter"/>
      <w:lvlText w:val="%1."/>
      <w:lvlJc w:val="left"/>
      <w:pPr>
        <w:ind w:left="1644" w:hanging="360"/>
      </w:pPr>
    </w:lvl>
    <w:lvl w:ilvl="1" w:tplc="04090019">
      <w:start w:val="1"/>
      <w:numFmt w:val="lowerLetter"/>
      <w:lvlText w:val="%2."/>
      <w:lvlJc w:val="left"/>
      <w:pPr>
        <w:ind w:left="2364" w:hanging="360"/>
      </w:pPr>
    </w:lvl>
    <w:lvl w:ilvl="2" w:tplc="0409001B">
      <w:start w:val="1"/>
      <w:numFmt w:val="lowerRoman"/>
      <w:lvlText w:val="%3."/>
      <w:lvlJc w:val="right"/>
      <w:pPr>
        <w:ind w:left="3084" w:hanging="180"/>
      </w:pPr>
    </w:lvl>
    <w:lvl w:ilvl="3" w:tplc="0409000F">
      <w:start w:val="1"/>
      <w:numFmt w:val="decimal"/>
      <w:lvlText w:val="%4."/>
      <w:lvlJc w:val="left"/>
      <w:pPr>
        <w:ind w:left="3804" w:hanging="360"/>
      </w:pPr>
    </w:lvl>
    <w:lvl w:ilvl="4" w:tplc="04090019">
      <w:start w:val="1"/>
      <w:numFmt w:val="lowerLetter"/>
      <w:lvlText w:val="%5."/>
      <w:lvlJc w:val="left"/>
      <w:pPr>
        <w:ind w:left="4524" w:hanging="360"/>
      </w:pPr>
    </w:lvl>
    <w:lvl w:ilvl="5" w:tplc="0409001B">
      <w:start w:val="1"/>
      <w:numFmt w:val="lowerRoman"/>
      <w:lvlText w:val="%6."/>
      <w:lvlJc w:val="right"/>
      <w:pPr>
        <w:ind w:left="5244" w:hanging="180"/>
      </w:pPr>
    </w:lvl>
    <w:lvl w:ilvl="6" w:tplc="0409000F">
      <w:start w:val="1"/>
      <w:numFmt w:val="decimal"/>
      <w:lvlText w:val="%7."/>
      <w:lvlJc w:val="left"/>
      <w:pPr>
        <w:ind w:left="5964" w:hanging="360"/>
      </w:pPr>
    </w:lvl>
    <w:lvl w:ilvl="7" w:tplc="04090019">
      <w:start w:val="1"/>
      <w:numFmt w:val="lowerLetter"/>
      <w:lvlText w:val="%8."/>
      <w:lvlJc w:val="left"/>
      <w:pPr>
        <w:ind w:left="6684" w:hanging="360"/>
      </w:pPr>
    </w:lvl>
    <w:lvl w:ilvl="8" w:tplc="0409001B">
      <w:start w:val="1"/>
      <w:numFmt w:val="lowerRoman"/>
      <w:lvlText w:val="%9."/>
      <w:lvlJc w:val="right"/>
      <w:pPr>
        <w:ind w:left="7404" w:hanging="180"/>
      </w:pPr>
    </w:lvl>
  </w:abstractNum>
  <w:abstractNum w:abstractNumId="28" w15:restartNumberingAfterBreak="0">
    <w:nsid w:val="426C755F"/>
    <w:multiLevelType w:val="multilevel"/>
    <w:tmpl w:val="00B6BD16"/>
    <w:lvl w:ilvl="0">
      <w:start w:val="3"/>
      <w:numFmt w:val="decimal"/>
      <w:pStyle w:val="Heading4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6AE3FE4"/>
    <w:multiLevelType w:val="hybridMultilevel"/>
    <w:tmpl w:val="BED8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BC7AEA"/>
    <w:multiLevelType w:val="hybridMultilevel"/>
    <w:tmpl w:val="77FEC830"/>
    <w:lvl w:ilvl="0" w:tplc="C6A0A020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727BBB"/>
    <w:multiLevelType w:val="hybridMultilevel"/>
    <w:tmpl w:val="8E167150"/>
    <w:lvl w:ilvl="0" w:tplc="935840EE">
      <w:start w:val="1"/>
      <w:numFmt w:val="bullet"/>
      <w:pStyle w:val="a2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4EED272A"/>
    <w:multiLevelType w:val="hybridMultilevel"/>
    <w:tmpl w:val="C1EE4570"/>
    <w:lvl w:ilvl="0" w:tplc="2E34D56C">
      <w:start w:val="1"/>
      <w:numFmt w:val="bullet"/>
      <w:pStyle w:val="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F4E5D"/>
    <w:multiLevelType w:val="hybridMultilevel"/>
    <w:tmpl w:val="A88C838C"/>
    <w:lvl w:ilvl="0" w:tplc="FFFFFFFF">
      <w:start w:val="1"/>
      <w:numFmt w:val="bullet"/>
      <w:pStyle w:val="Dragan-bulet"/>
      <w:lvlText w:val="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9776A0"/>
    <w:multiLevelType w:val="hybridMultilevel"/>
    <w:tmpl w:val="4D1216C0"/>
    <w:lvl w:ilvl="0" w:tplc="935840EE">
      <w:start w:val="1"/>
      <w:numFmt w:val="bullet"/>
      <w:pStyle w:val="ListBullet5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552829E3"/>
    <w:multiLevelType w:val="hybridMultilevel"/>
    <w:tmpl w:val="1C0A07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913A9"/>
    <w:multiLevelType w:val="singleLevel"/>
    <w:tmpl w:val="A18C0F9E"/>
    <w:lvl w:ilvl="0">
      <w:start w:val="1"/>
      <w:numFmt w:val="decimal"/>
      <w:pStyle w:val="naslov"/>
      <w:lvlText w:val="%1."/>
      <w:lvlJc w:val="left"/>
      <w:pPr>
        <w:tabs>
          <w:tab w:val="num" w:pos="1437"/>
        </w:tabs>
        <w:ind w:left="1437" w:hanging="360"/>
      </w:pPr>
    </w:lvl>
  </w:abstractNum>
  <w:abstractNum w:abstractNumId="37" w15:restartNumberingAfterBreak="0">
    <w:nsid w:val="559A4F2B"/>
    <w:multiLevelType w:val="hybridMultilevel"/>
    <w:tmpl w:val="65ACD032"/>
    <w:lvl w:ilvl="0" w:tplc="0409000F">
      <w:start w:val="1"/>
      <w:numFmt w:val="decimal"/>
      <w:lvlText w:val="%1."/>
      <w:lvlJc w:val="left"/>
      <w:pPr>
        <w:ind w:left="1284" w:hanging="360"/>
      </w:p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8" w15:restartNumberingAfterBreak="0">
    <w:nsid w:val="5D0133F9"/>
    <w:multiLevelType w:val="hybridMultilevel"/>
    <w:tmpl w:val="DBBAFD32"/>
    <w:lvl w:ilvl="0" w:tplc="FFFFFFFF">
      <w:start w:val="1"/>
      <w:numFmt w:val="bullet"/>
      <w:pStyle w:val="GlavniBuliti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135FFB"/>
    <w:multiLevelType w:val="hybridMultilevel"/>
    <w:tmpl w:val="3BACBD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603BF8"/>
    <w:multiLevelType w:val="hybridMultilevel"/>
    <w:tmpl w:val="9E3E50B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9C7743"/>
    <w:multiLevelType w:val="hybridMultilevel"/>
    <w:tmpl w:val="2D8001E4"/>
    <w:lvl w:ilvl="0" w:tplc="CA34CF48">
      <w:start w:val="1"/>
      <w:numFmt w:val="bullet"/>
      <w:pStyle w:val="Bullets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CF0B0F"/>
    <w:multiLevelType w:val="multilevel"/>
    <w:tmpl w:val="C04CC2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53251A8"/>
    <w:multiLevelType w:val="hybridMultilevel"/>
    <w:tmpl w:val="FE9C616C"/>
    <w:lvl w:ilvl="0" w:tplc="1B2E1046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 w:hint="default"/>
      </w:rPr>
    </w:lvl>
    <w:lvl w:ilvl="1" w:tplc="0430EDC0">
      <w:start w:val="1"/>
      <w:numFmt w:val="bullet"/>
      <w:pStyle w:val="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545771"/>
    <w:multiLevelType w:val="multilevel"/>
    <w:tmpl w:val="EAC07EE4"/>
    <w:lvl w:ilvl="0">
      <w:start w:val="1"/>
      <w:numFmt w:val="upperRoman"/>
      <w:pStyle w:val="Naslov1"/>
      <w:lvlText w:val="%1."/>
      <w:lvlJc w:val="left"/>
      <w:pPr>
        <w:tabs>
          <w:tab w:val="num" w:pos="1440"/>
        </w:tabs>
        <w:ind w:left="72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120"/>
        </w:tabs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840"/>
        </w:tabs>
        <w:ind w:left="6480" w:firstLine="0"/>
      </w:pPr>
      <w:rPr>
        <w:rFonts w:hint="default"/>
      </w:rPr>
    </w:lvl>
  </w:abstractNum>
  <w:abstractNum w:abstractNumId="46" w15:restartNumberingAfterBreak="0">
    <w:nsid w:val="79297211"/>
    <w:multiLevelType w:val="hybridMultilevel"/>
    <w:tmpl w:val="97CE4BF0"/>
    <w:lvl w:ilvl="0" w:tplc="FFFFFFFF">
      <w:start w:val="1"/>
      <w:numFmt w:val="decimal"/>
      <w:pStyle w:val="Rbrtabela"/>
      <w:lvlText w:val="Табела бр. %1."/>
      <w:lvlJc w:val="left"/>
      <w:pPr>
        <w:tabs>
          <w:tab w:val="num" w:pos="1854"/>
        </w:tabs>
        <w:ind w:left="1854" w:hanging="720"/>
      </w:pPr>
      <w:rPr>
        <w:rFonts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740ECE"/>
    <w:multiLevelType w:val="hybridMultilevel"/>
    <w:tmpl w:val="5B4C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0"/>
  </w:num>
  <w:num w:numId="3">
    <w:abstractNumId w:val="32"/>
  </w:num>
  <w:num w:numId="4">
    <w:abstractNumId w:val="8"/>
  </w:num>
  <w:num w:numId="5">
    <w:abstractNumId w:val="26"/>
  </w:num>
  <w:num w:numId="6">
    <w:abstractNumId w:val="4"/>
  </w:num>
  <w:num w:numId="7">
    <w:abstractNumId w:val="12"/>
  </w:num>
  <w:num w:numId="8">
    <w:abstractNumId w:val="16"/>
  </w:num>
  <w:num w:numId="9">
    <w:abstractNumId w:val="0"/>
  </w:num>
  <w:num w:numId="10">
    <w:abstractNumId w:val="10"/>
  </w:num>
  <w:num w:numId="11">
    <w:abstractNumId w:val="19"/>
    <w:lvlOverride w:ilvl="0">
      <w:lvl w:ilvl="0" w:tplc="6D8E5ECE">
        <w:start w:val="3"/>
        <w:numFmt w:val="decimal"/>
        <w:pStyle w:val="0"/>
        <w:lvlText w:val="%1"/>
        <w:lvlJc w:val="left"/>
        <w:pPr>
          <w:ind w:left="567" w:hanging="207"/>
        </w:pPr>
        <w:rPr>
          <w:rFonts w:ascii="Arial" w:hAnsi="Arial" w:hint="default"/>
          <w:color w:val="0046AC"/>
        </w:rPr>
      </w:lvl>
    </w:lvlOverride>
    <w:lvlOverride w:ilvl="1">
      <w:lvl w:ilvl="1" w:tplc="D924D8FC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241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41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241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241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41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1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41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>
    <w:abstractNumId w:val="24"/>
  </w:num>
  <w:num w:numId="13">
    <w:abstractNumId w:val="43"/>
  </w:num>
  <w:num w:numId="14">
    <w:abstractNumId w:val="42"/>
  </w:num>
  <w:num w:numId="15">
    <w:abstractNumId w:val="35"/>
  </w:num>
  <w:num w:numId="16">
    <w:abstractNumId w:val="13"/>
  </w:num>
  <w:num w:numId="17">
    <w:abstractNumId w:val="9"/>
  </w:num>
  <w:num w:numId="18">
    <w:abstractNumId w:val="21"/>
  </w:num>
  <w:num w:numId="19">
    <w:abstractNumId w:val="3"/>
  </w:num>
  <w:num w:numId="20">
    <w:abstractNumId w:val="2"/>
  </w:num>
  <w:num w:numId="21">
    <w:abstractNumId w:val="44"/>
  </w:num>
  <w:num w:numId="22">
    <w:abstractNumId w:val="11"/>
  </w:num>
  <w:num w:numId="23">
    <w:abstractNumId w:val="22"/>
  </w:num>
  <w:num w:numId="24">
    <w:abstractNumId w:val="1"/>
  </w:num>
  <w:num w:numId="25">
    <w:abstractNumId w:val="17"/>
    <w:lvlOverride w:ilvl="0">
      <w:lvl w:ilvl="0">
        <w:start w:val="1"/>
        <w:numFmt w:val="decimal"/>
        <w:pStyle w:val="StyleListNumberJustified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36"/>
  </w:num>
  <w:num w:numId="27">
    <w:abstractNumId w:val="15"/>
  </w:num>
  <w:num w:numId="28">
    <w:abstractNumId w:val="34"/>
  </w:num>
  <w:num w:numId="29">
    <w:abstractNumId w:val="6"/>
  </w:num>
  <w:num w:numId="30">
    <w:abstractNumId w:val="31"/>
  </w:num>
  <w:num w:numId="31">
    <w:abstractNumId w:val="23"/>
  </w:num>
  <w:num w:numId="32">
    <w:abstractNumId w:val="46"/>
  </w:num>
  <w:num w:numId="33">
    <w:abstractNumId w:val="33"/>
  </w:num>
  <w:num w:numId="34">
    <w:abstractNumId w:val="20"/>
  </w:num>
  <w:num w:numId="35">
    <w:abstractNumId w:val="45"/>
  </w:num>
  <w:num w:numId="36">
    <w:abstractNumId w:val="25"/>
  </w:num>
  <w:num w:numId="37">
    <w:abstractNumId w:val="28"/>
  </w:num>
  <w:num w:numId="38">
    <w:abstractNumId w:val="38"/>
  </w:num>
  <w:num w:numId="39">
    <w:abstractNumId w:val="18"/>
  </w:num>
  <w:num w:numId="40">
    <w:abstractNumId w:val="41"/>
  </w:num>
  <w:num w:numId="41">
    <w:abstractNumId w:val="30"/>
  </w:num>
  <w:num w:numId="42">
    <w:abstractNumId w:val="5"/>
  </w:num>
  <w:num w:numId="43">
    <w:abstractNumId w:val="39"/>
  </w:num>
  <w:num w:numId="44">
    <w:abstractNumId w:val="47"/>
  </w:num>
  <w:num w:numId="45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 w:numId="48">
    <w:abstractNumId w:val="27"/>
  </w:num>
  <w:num w:numId="49">
    <w:abstractNumId w:val="29"/>
  </w:num>
  <w:num w:numId="50">
    <w:abstractNumId w:val="2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FA2"/>
    <w:rsid w:val="00000386"/>
    <w:rsid w:val="00000ABF"/>
    <w:rsid w:val="0000228A"/>
    <w:rsid w:val="0000229B"/>
    <w:rsid w:val="00002469"/>
    <w:rsid w:val="00002C21"/>
    <w:rsid w:val="00002DA5"/>
    <w:rsid w:val="000037A2"/>
    <w:rsid w:val="00004F1C"/>
    <w:rsid w:val="000061A6"/>
    <w:rsid w:val="00006865"/>
    <w:rsid w:val="00006CF6"/>
    <w:rsid w:val="00007C9C"/>
    <w:rsid w:val="00007FAA"/>
    <w:rsid w:val="000106B5"/>
    <w:rsid w:val="000120D0"/>
    <w:rsid w:val="00012D4A"/>
    <w:rsid w:val="00012ECE"/>
    <w:rsid w:val="00012F5C"/>
    <w:rsid w:val="00013284"/>
    <w:rsid w:val="0001348A"/>
    <w:rsid w:val="000137D7"/>
    <w:rsid w:val="00014528"/>
    <w:rsid w:val="00014567"/>
    <w:rsid w:val="00015CAF"/>
    <w:rsid w:val="0001639D"/>
    <w:rsid w:val="0001653C"/>
    <w:rsid w:val="00016CF6"/>
    <w:rsid w:val="00016EDF"/>
    <w:rsid w:val="0001784A"/>
    <w:rsid w:val="00017AE2"/>
    <w:rsid w:val="00017C0A"/>
    <w:rsid w:val="00017DE2"/>
    <w:rsid w:val="000203DF"/>
    <w:rsid w:val="00020C3C"/>
    <w:rsid w:val="00020F79"/>
    <w:rsid w:val="00021AD4"/>
    <w:rsid w:val="00023F06"/>
    <w:rsid w:val="00026AEC"/>
    <w:rsid w:val="00026F55"/>
    <w:rsid w:val="00027A5A"/>
    <w:rsid w:val="00027FDC"/>
    <w:rsid w:val="0003031D"/>
    <w:rsid w:val="000304B5"/>
    <w:rsid w:val="00030950"/>
    <w:rsid w:val="00030C0F"/>
    <w:rsid w:val="00030D73"/>
    <w:rsid w:val="00030E36"/>
    <w:rsid w:val="000312C5"/>
    <w:rsid w:val="00032619"/>
    <w:rsid w:val="00032D64"/>
    <w:rsid w:val="00033637"/>
    <w:rsid w:val="000337CE"/>
    <w:rsid w:val="00033D56"/>
    <w:rsid w:val="000355A0"/>
    <w:rsid w:val="00035F4A"/>
    <w:rsid w:val="000403AE"/>
    <w:rsid w:val="00040807"/>
    <w:rsid w:val="00040BEA"/>
    <w:rsid w:val="00040E2B"/>
    <w:rsid w:val="00040F78"/>
    <w:rsid w:val="00041799"/>
    <w:rsid w:val="00041853"/>
    <w:rsid w:val="00041F58"/>
    <w:rsid w:val="000426FD"/>
    <w:rsid w:val="00042B24"/>
    <w:rsid w:val="000437CB"/>
    <w:rsid w:val="000438D4"/>
    <w:rsid w:val="00043E6B"/>
    <w:rsid w:val="0004494F"/>
    <w:rsid w:val="00044F26"/>
    <w:rsid w:val="00044FF3"/>
    <w:rsid w:val="000450AA"/>
    <w:rsid w:val="00045C58"/>
    <w:rsid w:val="00045C72"/>
    <w:rsid w:val="0004734C"/>
    <w:rsid w:val="00047C18"/>
    <w:rsid w:val="00047E85"/>
    <w:rsid w:val="0005020E"/>
    <w:rsid w:val="000506EE"/>
    <w:rsid w:val="00050EBA"/>
    <w:rsid w:val="00051292"/>
    <w:rsid w:val="000512AD"/>
    <w:rsid w:val="00051544"/>
    <w:rsid w:val="00051AE2"/>
    <w:rsid w:val="00051B47"/>
    <w:rsid w:val="00053383"/>
    <w:rsid w:val="000546D6"/>
    <w:rsid w:val="00054ABE"/>
    <w:rsid w:val="000555EB"/>
    <w:rsid w:val="00056621"/>
    <w:rsid w:val="00057BF5"/>
    <w:rsid w:val="00057D57"/>
    <w:rsid w:val="00057F89"/>
    <w:rsid w:val="0006049B"/>
    <w:rsid w:val="000604A5"/>
    <w:rsid w:val="00060A63"/>
    <w:rsid w:val="00060B42"/>
    <w:rsid w:val="000621E1"/>
    <w:rsid w:val="000628EF"/>
    <w:rsid w:val="00062CE2"/>
    <w:rsid w:val="0006432A"/>
    <w:rsid w:val="0006599C"/>
    <w:rsid w:val="00066033"/>
    <w:rsid w:val="00066519"/>
    <w:rsid w:val="0006657F"/>
    <w:rsid w:val="000666C5"/>
    <w:rsid w:val="00066C7E"/>
    <w:rsid w:val="000672B6"/>
    <w:rsid w:val="00067A9B"/>
    <w:rsid w:val="00067B5F"/>
    <w:rsid w:val="00067ED3"/>
    <w:rsid w:val="00070279"/>
    <w:rsid w:val="000704A6"/>
    <w:rsid w:val="00070A18"/>
    <w:rsid w:val="00070B91"/>
    <w:rsid w:val="00072EE7"/>
    <w:rsid w:val="000734AA"/>
    <w:rsid w:val="000739B8"/>
    <w:rsid w:val="000740A6"/>
    <w:rsid w:val="0007457F"/>
    <w:rsid w:val="00074AD1"/>
    <w:rsid w:val="00076210"/>
    <w:rsid w:val="00077D57"/>
    <w:rsid w:val="000809C1"/>
    <w:rsid w:val="00080A62"/>
    <w:rsid w:val="0008240C"/>
    <w:rsid w:val="00082450"/>
    <w:rsid w:val="00082780"/>
    <w:rsid w:val="00083063"/>
    <w:rsid w:val="00083181"/>
    <w:rsid w:val="00083888"/>
    <w:rsid w:val="00083D93"/>
    <w:rsid w:val="00084A72"/>
    <w:rsid w:val="000852C3"/>
    <w:rsid w:val="00085924"/>
    <w:rsid w:val="00085954"/>
    <w:rsid w:val="00085992"/>
    <w:rsid w:val="00085BB2"/>
    <w:rsid w:val="00085CFC"/>
    <w:rsid w:val="00086393"/>
    <w:rsid w:val="000865A7"/>
    <w:rsid w:val="0008678B"/>
    <w:rsid w:val="00086DFE"/>
    <w:rsid w:val="000871F3"/>
    <w:rsid w:val="00087DC2"/>
    <w:rsid w:val="00090A4B"/>
    <w:rsid w:val="0009277B"/>
    <w:rsid w:val="0009396E"/>
    <w:rsid w:val="00093ACF"/>
    <w:rsid w:val="00094AA9"/>
    <w:rsid w:val="0009534E"/>
    <w:rsid w:val="000962ED"/>
    <w:rsid w:val="000970CA"/>
    <w:rsid w:val="000A0259"/>
    <w:rsid w:val="000A1A32"/>
    <w:rsid w:val="000A1E4C"/>
    <w:rsid w:val="000A2E6D"/>
    <w:rsid w:val="000A3C67"/>
    <w:rsid w:val="000A42EF"/>
    <w:rsid w:val="000A4384"/>
    <w:rsid w:val="000A5E66"/>
    <w:rsid w:val="000A6A6B"/>
    <w:rsid w:val="000A6FA9"/>
    <w:rsid w:val="000B0324"/>
    <w:rsid w:val="000B0CFA"/>
    <w:rsid w:val="000B2672"/>
    <w:rsid w:val="000B2A31"/>
    <w:rsid w:val="000B2FCE"/>
    <w:rsid w:val="000B3FC7"/>
    <w:rsid w:val="000B4778"/>
    <w:rsid w:val="000B49C6"/>
    <w:rsid w:val="000B5C62"/>
    <w:rsid w:val="000B6054"/>
    <w:rsid w:val="000B64C3"/>
    <w:rsid w:val="000B6BC8"/>
    <w:rsid w:val="000B7287"/>
    <w:rsid w:val="000B7D5A"/>
    <w:rsid w:val="000C0B80"/>
    <w:rsid w:val="000C0E04"/>
    <w:rsid w:val="000C11BB"/>
    <w:rsid w:val="000C1266"/>
    <w:rsid w:val="000C19B6"/>
    <w:rsid w:val="000C210F"/>
    <w:rsid w:val="000C2A29"/>
    <w:rsid w:val="000C43AB"/>
    <w:rsid w:val="000C4CE0"/>
    <w:rsid w:val="000C5053"/>
    <w:rsid w:val="000C6A9C"/>
    <w:rsid w:val="000C7393"/>
    <w:rsid w:val="000D0BE0"/>
    <w:rsid w:val="000D206D"/>
    <w:rsid w:val="000D2D23"/>
    <w:rsid w:val="000D2E69"/>
    <w:rsid w:val="000D2ECC"/>
    <w:rsid w:val="000D2FF8"/>
    <w:rsid w:val="000D31B1"/>
    <w:rsid w:val="000D31CF"/>
    <w:rsid w:val="000D342B"/>
    <w:rsid w:val="000D3727"/>
    <w:rsid w:val="000D3EEC"/>
    <w:rsid w:val="000D4B31"/>
    <w:rsid w:val="000D4B61"/>
    <w:rsid w:val="000D4E6D"/>
    <w:rsid w:val="000D7DFB"/>
    <w:rsid w:val="000D7E70"/>
    <w:rsid w:val="000E0AE0"/>
    <w:rsid w:val="000E166F"/>
    <w:rsid w:val="000E17DA"/>
    <w:rsid w:val="000E1822"/>
    <w:rsid w:val="000E19A5"/>
    <w:rsid w:val="000E1D6C"/>
    <w:rsid w:val="000E1F37"/>
    <w:rsid w:val="000E2358"/>
    <w:rsid w:val="000E34E7"/>
    <w:rsid w:val="000E3611"/>
    <w:rsid w:val="000E3DB5"/>
    <w:rsid w:val="000E5C58"/>
    <w:rsid w:val="000E5D92"/>
    <w:rsid w:val="000E65A9"/>
    <w:rsid w:val="000E7761"/>
    <w:rsid w:val="000E7D71"/>
    <w:rsid w:val="000F0515"/>
    <w:rsid w:val="000F17FD"/>
    <w:rsid w:val="000F1A86"/>
    <w:rsid w:val="000F2118"/>
    <w:rsid w:val="000F2981"/>
    <w:rsid w:val="000F2B5F"/>
    <w:rsid w:val="000F2E25"/>
    <w:rsid w:val="000F4149"/>
    <w:rsid w:val="000F478D"/>
    <w:rsid w:val="000F52AA"/>
    <w:rsid w:val="000F5F91"/>
    <w:rsid w:val="000F6443"/>
    <w:rsid w:val="000F68D6"/>
    <w:rsid w:val="000F7298"/>
    <w:rsid w:val="000F73FD"/>
    <w:rsid w:val="0010007C"/>
    <w:rsid w:val="0010102E"/>
    <w:rsid w:val="001020FC"/>
    <w:rsid w:val="0010219D"/>
    <w:rsid w:val="00102935"/>
    <w:rsid w:val="0010395A"/>
    <w:rsid w:val="001041B3"/>
    <w:rsid w:val="001060FD"/>
    <w:rsid w:val="0010687D"/>
    <w:rsid w:val="00106BD7"/>
    <w:rsid w:val="0010727F"/>
    <w:rsid w:val="00107934"/>
    <w:rsid w:val="0011020A"/>
    <w:rsid w:val="001103BE"/>
    <w:rsid w:val="00110868"/>
    <w:rsid w:val="0011107D"/>
    <w:rsid w:val="0011154F"/>
    <w:rsid w:val="001119C2"/>
    <w:rsid w:val="00111CCD"/>
    <w:rsid w:val="00111CF0"/>
    <w:rsid w:val="001125C3"/>
    <w:rsid w:val="00113206"/>
    <w:rsid w:val="001147BD"/>
    <w:rsid w:val="00115025"/>
    <w:rsid w:val="0011749B"/>
    <w:rsid w:val="00117929"/>
    <w:rsid w:val="001220B4"/>
    <w:rsid w:val="00122BA7"/>
    <w:rsid w:val="00122F2F"/>
    <w:rsid w:val="00123283"/>
    <w:rsid w:val="001235B2"/>
    <w:rsid w:val="00123924"/>
    <w:rsid w:val="00123F38"/>
    <w:rsid w:val="00124B33"/>
    <w:rsid w:val="00125031"/>
    <w:rsid w:val="00125497"/>
    <w:rsid w:val="00125683"/>
    <w:rsid w:val="001258B8"/>
    <w:rsid w:val="001305AC"/>
    <w:rsid w:val="001310BB"/>
    <w:rsid w:val="00131418"/>
    <w:rsid w:val="00131B98"/>
    <w:rsid w:val="00131E5D"/>
    <w:rsid w:val="00131E7E"/>
    <w:rsid w:val="00132351"/>
    <w:rsid w:val="00133F73"/>
    <w:rsid w:val="00134753"/>
    <w:rsid w:val="001349C9"/>
    <w:rsid w:val="00134A81"/>
    <w:rsid w:val="00135961"/>
    <w:rsid w:val="00135B42"/>
    <w:rsid w:val="00135EB3"/>
    <w:rsid w:val="00136393"/>
    <w:rsid w:val="00136CAB"/>
    <w:rsid w:val="001373A6"/>
    <w:rsid w:val="00140353"/>
    <w:rsid w:val="00140D4D"/>
    <w:rsid w:val="00140D7C"/>
    <w:rsid w:val="001412BF"/>
    <w:rsid w:val="00141361"/>
    <w:rsid w:val="00141EDC"/>
    <w:rsid w:val="001428DE"/>
    <w:rsid w:val="001431EF"/>
    <w:rsid w:val="001434E9"/>
    <w:rsid w:val="0014492B"/>
    <w:rsid w:val="00145131"/>
    <w:rsid w:val="00145821"/>
    <w:rsid w:val="00146B5C"/>
    <w:rsid w:val="001474C1"/>
    <w:rsid w:val="001474F0"/>
    <w:rsid w:val="00147E79"/>
    <w:rsid w:val="00150460"/>
    <w:rsid w:val="0015143E"/>
    <w:rsid w:val="001531F9"/>
    <w:rsid w:val="00153E44"/>
    <w:rsid w:val="0015439C"/>
    <w:rsid w:val="00154AC9"/>
    <w:rsid w:val="001552BF"/>
    <w:rsid w:val="001553FB"/>
    <w:rsid w:val="001554A2"/>
    <w:rsid w:val="00155674"/>
    <w:rsid w:val="001557DF"/>
    <w:rsid w:val="001559D8"/>
    <w:rsid w:val="00155E9B"/>
    <w:rsid w:val="001561D4"/>
    <w:rsid w:val="0015640E"/>
    <w:rsid w:val="00156516"/>
    <w:rsid w:val="0015651C"/>
    <w:rsid w:val="00156645"/>
    <w:rsid w:val="00156710"/>
    <w:rsid w:val="00156C13"/>
    <w:rsid w:val="00156E01"/>
    <w:rsid w:val="001574E4"/>
    <w:rsid w:val="0015793F"/>
    <w:rsid w:val="00157EBE"/>
    <w:rsid w:val="0016021B"/>
    <w:rsid w:val="00160792"/>
    <w:rsid w:val="00160B12"/>
    <w:rsid w:val="001611E9"/>
    <w:rsid w:val="001620A1"/>
    <w:rsid w:val="0016226D"/>
    <w:rsid w:val="00163AB9"/>
    <w:rsid w:val="00163CE8"/>
    <w:rsid w:val="00164493"/>
    <w:rsid w:val="00164C30"/>
    <w:rsid w:val="00164D30"/>
    <w:rsid w:val="00165980"/>
    <w:rsid w:val="0016620C"/>
    <w:rsid w:val="00166E51"/>
    <w:rsid w:val="00170542"/>
    <w:rsid w:val="00170813"/>
    <w:rsid w:val="00171808"/>
    <w:rsid w:val="0017181D"/>
    <w:rsid w:val="001718A4"/>
    <w:rsid w:val="00171A42"/>
    <w:rsid w:val="00172040"/>
    <w:rsid w:val="00172295"/>
    <w:rsid w:val="00172832"/>
    <w:rsid w:val="00172A2A"/>
    <w:rsid w:val="0017346E"/>
    <w:rsid w:val="00173FD6"/>
    <w:rsid w:val="00174776"/>
    <w:rsid w:val="00174DC3"/>
    <w:rsid w:val="00175305"/>
    <w:rsid w:val="00175BBC"/>
    <w:rsid w:val="00176763"/>
    <w:rsid w:val="0017699E"/>
    <w:rsid w:val="00177387"/>
    <w:rsid w:val="00177F58"/>
    <w:rsid w:val="001805F3"/>
    <w:rsid w:val="00181BC8"/>
    <w:rsid w:val="00181CEF"/>
    <w:rsid w:val="001824CB"/>
    <w:rsid w:val="00182B2F"/>
    <w:rsid w:val="00182CCC"/>
    <w:rsid w:val="00183107"/>
    <w:rsid w:val="0018344F"/>
    <w:rsid w:val="00184F61"/>
    <w:rsid w:val="001853BC"/>
    <w:rsid w:val="001858E2"/>
    <w:rsid w:val="00185972"/>
    <w:rsid w:val="00185B2A"/>
    <w:rsid w:val="001861F8"/>
    <w:rsid w:val="00186D90"/>
    <w:rsid w:val="001878E7"/>
    <w:rsid w:val="001878F1"/>
    <w:rsid w:val="001904C9"/>
    <w:rsid w:val="001928CF"/>
    <w:rsid w:val="001946FE"/>
    <w:rsid w:val="00195319"/>
    <w:rsid w:val="0019533D"/>
    <w:rsid w:val="001960D4"/>
    <w:rsid w:val="00196904"/>
    <w:rsid w:val="0019697B"/>
    <w:rsid w:val="00196A0A"/>
    <w:rsid w:val="00196E6A"/>
    <w:rsid w:val="00197F89"/>
    <w:rsid w:val="001A1AB7"/>
    <w:rsid w:val="001A2147"/>
    <w:rsid w:val="001A3212"/>
    <w:rsid w:val="001A3347"/>
    <w:rsid w:val="001A34D8"/>
    <w:rsid w:val="001A3BD8"/>
    <w:rsid w:val="001A51B7"/>
    <w:rsid w:val="001A57BC"/>
    <w:rsid w:val="001A7621"/>
    <w:rsid w:val="001B0D35"/>
    <w:rsid w:val="001B0D48"/>
    <w:rsid w:val="001B1062"/>
    <w:rsid w:val="001B16D8"/>
    <w:rsid w:val="001B182B"/>
    <w:rsid w:val="001B2D50"/>
    <w:rsid w:val="001B334A"/>
    <w:rsid w:val="001B34D1"/>
    <w:rsid w:val="001B39A6"/>
    <w:rsid w:val="001B4B4D"/>
    <w:rsid w:val="001B54C6"/>
    <w:rsid w:val="001B5D2E"/>
    <w:rsid w:val="001B60F0"/>
    <w:rsid w:val="001B66FA"/>
    <w:rsid w:val="001B7469"/>
    <w:rsid w:val="001C072E"/>
    <w:rsid w:val="001C087A"/>
    <w:rsid w:val="001C140A"/>
    <w:rsid w:val="001C1CE3"/>
    <w:rsid w:val="001C1D26"/>
    <w:rsid w:val="001C2184"/>
    <w:rsid w:val="001C2527"/>
    <w:rsid w:val="001C2E53"/>
    <w:rsid w:val="001C3275"/>
    <w:rsid w:val="001C3537"/>
    <w:rsid w:val="001C3F6E"/>
    <w:rsid w:val="001C4642"/>
    <w:rsid w:val="001C4ED8"/>
    <w:rsid w:val="001C5FEF"/>
    <w:rsid w:val="001C6198"/>
    <w:rsid w:val="001C7FA9"/>
    <w:rsid w:val="001C7FAA"/>
    <w:rsid w:val="001D04B0"/>
    <w:rsid w:val="001D19E6"/>
    <w:rsid w:val="001D2825"/>
    <w:rsid w:val="001D28F0"/>
    <w:rsid w:val="001D2FF8"/>
    <w:rsid w:val="001D3B9F"/>
    <w:rsid w:val="001D3E61"/>
    <w:rsid w:val="001D3F17"/>
    <w:rsid w:val="001D471B"/>
    <w:rsid w:val="001D54E2"/>
    <w:rsid w:val="001D5E0F"/>
    <w:rsid w:val="001D6069"/>
    <w:rsid w:val="001D68F1"/>
    <w:rsid w:val="001D6E36"/>
    <w:rsid w:val="001D7878"/>
    <w:rsid w:val="001E0454"/>
    <w:rsid w:val="001E04A5"/>
    <w:rsid w:val="001E0D42"/>
    <w:rsid w:val="001E109E"/>
    <w:rsid w:val="001E10B1"/>
    <w:rsid w:val="001E27F6"/>
    <w:rsid w:val="001E3A7F"/>
    <w:rsid w:val="001E3B1B"/>
    <w:rsid w:val="001E3EC3"/>
    <w:rsid w:val="001E4796"/>
    <w:rsid w:val="001E4963"/>
    <w:rsid w:val="001E4A51"/>
    <w:rsid w:val="001E705D"/>
    <w:rsid w:val="001E785C"/>
    <w:rsid w:val="001F0575"/>
    <w:rsid w:val="001F0AAE"/>
    <w:rsid w:val="001F0E91"/>
    <w:rsid w:val="001F115C"/>
    <w:rsid w:val="001F1286"/>
    <w:rsid w:val="001F1452"/>
    <w:rsid w:val="001F1C94"/>
    <w:rsid w:val="001F2E25"/>
    <w:rsid w:val="001F306F"/>
    <w:rsid w:val="001F31A2"/>
    <w:rsid w:val="001F37B3"/>
    <w:rsid w:val="001F38A7"/>
    <w:rsid w:val="001F3F51"/>
    <w:rsid w:val="001F457E"/>
    <w:rsid w:val="001F4AE4"/>
    <w:rsid w:val="001F4BD5"/>
    <w:rsid w:val="001F4D86"/>
    <w:rsid w:val="001F4EDC"/>
    <w:rsid w:val="001F5134"/>
    <w:rsid w:val="001F5294"/>
    <w:rsid w:val="001F6773"/>
    <w:rsid w:val="001F79C9"/>
    <w:rsid w:val="0020063F"/>
    <w:rsid w:val="00201AC2"/>
    <w:rsid w:val="002024E0"/>
    <w:rsid w:val="00202B78"/>
    <w:rsid w:val="00202E83"/>
    <w:rsid w:val="002030A7"/>
    <w:rsid w:val="00203457"/>
    <w:rsid w:val="002036C4"/>
    <w:rsid w:val="00203B22"/>
    <w:rsid w:val="0020466B"/>
    <w:rsid w:val="00204F5D"/>
    <w:rsid w:val="0020547F"/>
    <w:rsid w:val="00205777"/>
    <w:rsid w:val="002064E7"/>
    <w:rsid w:val="002067AE"/>
    <w:rsid w:val="00206A9B"/>
    <w:rsid w:val="00206C35"/>
    <w:rsid w:val="0020735C"/>
    <w:rsid w:val="00210112"/>
    <w:rsid w:val="0021148C"/>
    <w:rsid w:val="00211E54"/>
    <w:rsid w:val="0021249C"/>
    <w:rsid w:val="00213609"/>
    <w:rsid w:val="00213A0C"/>
    <w:rsid w:val="00214316"/>
    <w:rsid w:val="00214932"/>
    <w:rsid w:val="00214CAF"/>
    <w:rsid w:val="002155A7"/>
    <w:rsid w:val="00215780"/>
    <w:rsid w:val="00215A26"/>
    <w:rsid w:val="002173CD"/>
    <w:rsid w:val="0021751E"/>
    <w:rsid w:val="00220302"/>
    <w:rsid w:val="002212EF"/>
    <w:rsid w:val="00221434"/>
    <w:rsid w:val="00221AE0"/>
    <w:rsid w:val="00222214"/>
    <w:rsid w:val="0022336E"/>
    <w:rsid w:val="002234F6"/>
    <w:rsid w:val="002248CC"/>
    <w:rsid w:val="0022512E"/>
    <w:rsid w:val="00225A78"/>
    <w:rsid w:val="0022696E"/>
    <w:rsid w:val="00226F48"/>
    <w:rsid w:val="002303F2"/>
    <w:rsid w:val="002306AE"/>
    <w:rsid w:val="00230777"/>
    <w:rsid w:val="00230D65"/>
    <w:rsid w:val="00231C90"/>
    <w:rsid w:val="00232608"/>
    <w:rsid w:val="00232CDD"/>
    <w:rsid w:val="00234063"/>
    <w:rsid w:val="0023439E"/>
    <w:rsid w:val="00234E29"/>
    <w:rsid w:val="00236138"/>
    <w:rsid w:val="00236B5B"/>
    <w:rsid w:val="00237306"/>
    <w:rsid w:val="0023768C"/>
    <w:rsid w:val="00237BFD"/>
    <w:rsid w:val="00237EED"/>
    <w:rsid w:val="00240053"/>
    <w:rsid w:val="0024037A"/>
    <w:rsid w:val="00240695"/>
    <w:rsid w:val="002408CD"/>
    <w:rsid w:val="00240CE7"/>
    <w:rsid w:val="00241441"/>
    <w:rsid w:val="002414B0"/>
    <w:rsid w:val="0024184F"/>
    <w:rsid w:val="00242BB4"/>
    <w:rsid w:val="00242FA8"/>
    <w:rsid w:val="00243D97"/>
    <w:rsid w:val="00243E96"/>
    <w:rsid w:val="00244FDF"/>
    <w:rsid w:val="002465E9"/>
    <w:rsid w:val="00246833"/>
    <w:rsid w:val="00247946"/>
    <w:rsid w:val="00250035"/>
    <w:rsid w:val="00250EB3"/>
    <w:rsid w:val="0025158E"/>
    <w:rsid w:val="002525F1"/>
    <w:rsid w:val="00252DFE"/>
    <w:rsid w:val="00252F81"/>
    <w:rsid w:val="00253318"/>
    <w:rsid w:val="00253AF8"/>
    <w:rsid w:val="002542F1"/>
    <w:rsid w:val="0025474E"/>
    <w:rsid w:val="00255119"/>
    <w:rsid w:val="00255132"/>
    <w:rsid w:val="0025523F"/>
    <w:rsid w:val="00255348"/>
    <w:rsid w:val="0025567F"/>
    <w:rsid w:val="00256444"/>
    <w:rsid w:val="00256D50"/>
    <w:rsid w:val="002571B2"/>
    <w:rsid w:val="00260D7A"/>
    <w:rsid w:val="00261363"/>
    <w:rsid w:val="002627B7"/>
    <w:rsid w:val="002627EC"/>
    <w:rsid w:val="00262AB6"/>
    <w:rsid w:val="00262E05"/>
    <w:rsid w:val="0026307A"/>
    <w:rsid w:val="00263874"/>
    <w:rsid w:val="002638CF"/>
    <w:rsid w:val="00263A54"/>
    <w:rsid w:val="00263DC1"/>
    <w:rsid w:val="00263EEE"/>
    <w:rsid w:val="002648FF"/>
    <w:rsid w:val="002650CC"/>
    <w:rsid w:val="002662C5"/>
    <w:rsid w:val="00270B5B"/>
    <w:rsid w:val="0027103E"/>
    <w:rsid w:val="0027169D"/>
    <w:rsid w:val="00271A91"/>
    <w:rsid w:val="00273177"/>
    <w:rsid w:val="00273248"/>
    <w:rsid w:val="00273544"/>
    <w:rsid w:val="00273F1A"/>
    <w:rsid w:val="00274124"/>
    <w:rsid w:val="0027530D"/>
    <w:rsid w:val="00275E67"/>
    <w:rsid w:val="002767DC"/>
    <w:rsid w:val="0027735E"/>
    <w:rsid w:val="002775F5"/>
    <w:rsid w:val="00280831"/>
    <w:rsid w:val="00280E64"/>
    <w:rsid w:val="002823AC"/>
    <w:rsid w:val="0028244A"/>
    <w:rsid w:val="00282957"/>
    <w:rsid w:val="00282F33"/>
    <w:rsid w:val="0028325A"/>
    <w:rsid w:val="002836DE"/>
    <w:rsid w:val="00284CC3"/>
    <w:rsid w:val="002851B6"/>
    <w:rsid w:val="00285460"/>
    <w:rsid w:val="00285557"/>
    <w:rsid w:val="00286078"/>
    <w:rsid w:val="0028642A"/>
    <w:rsid w:val="00286A45"/>
    <w:rsid w:val="0028701B"/>
    <w:rsid w:val="00290ACA"/>
    <w:rsid w:val="002915DC"/>
    <w:rsid w:val="002915F0"/>
    <w:rsid w:val="00292210"/>
    <w:rsid w:val="0029236F"/>
    <w:rsid w:val="00292A71"/>
    <w:rsid w:val="002940C2"/>
    <w:rsid w:val="00294E58"/>
    <w:rsid w:val="00295F67"/>
    <w:rsid w:val="002A189E"/>
    <w:rsid w:val="002A1D72"/>
    <w:rsid w:val="002A1F16"/>
    <w:rsid w:val="002A2268"/>
    <w:rsid w:val="002A26ED"/>
    <w:rsid w:val="002A3257"/>
    <w:rsid w:val="002A4478"/>
    <w:rsid w:val="002A4522"/>
    <w:rsid w:val="002A46F6"/>
    <w:rsid w:val="002A4775"/>
    <w:rsid w:val="002A539B"/>
    <w:rsid w:val="002A5A17"/>
    <w:rsid w:val="002A7B4E"/>
    <w:rsid w:val="002B0B49"/>
    <w:rsid w:val="002B0C90"/>
    <w:rsid w:val="002B1841"/>
    <w:rsid w:val="002B1BE0"/>
    <w:rsid w:val="002B4890"/>
    <w:rsid w:val="002B4BD5"/>
    <w:rsid w:val="002B5318"/>
    <w:rsid w:val="002B5699"/>
    <w:rsid w:val="002B6674"/>
    <w:rsid w:val="002B6B13"/>
    <w:rsid w:val="002B7481"/>
    <w:rsid w:val="002C0186"/>
    <w:rsid w:val="002C16F2"/>
    <w:rsid w:val="002C34DA"/>
    <w:rsid w:val="002C444C"/>
    <w:rsid w:val="002C4530"/>
    <w:rsid w:val="002C4753"/>
    <w:rsid w:val="002C493D"/>
    <w:rsid w:val="002C600F"/>
    <w:rsid w:val="002C718B"/>
    <w:rsid w:val="002C76BC"/>
    <w:rsid w:val="002C7DD9"/>
    <w:rsid w:val="002C7E61"/>
    <w:rsid w:val="002D054C"/>
    <w:rsid w:val="002D075D"/>
    <w:rsid w:val="002D08F5"/>
    <w:rsid w:val="002D0F33"/>
    <w:rsid w:val="002D0FDC"/>
    <w:rsid w:val="002D1EC1"/>
    <w:rsid w:val="002D249C"/>
    <w:rsid w:val="002D277D"/>
    <w:rsid w:val="002D2FB4"/>
    <w:rsid w:val="002D36B3"/>
    <w:rsid w:val="002D4C4F"/>
    <w:rsid w:val="002D665C"/>
    <w:rsid w:val="002D7477"/>
    <w:rsid w:val="002E005F"/>
    <w:rsid w:val="002E1482"/>
    <w:rsid w:val="002E1939"/>
    <w:rsid w:val="002E1FC0"/>
    <w:rsid w:val="002E23B6"/>
    <w:rsid w:val="002E25BD"/>
    <w:rsid w:val="002E37EB"/>
    <w:rsid w:val="002E5073"/>
    <w:rsid w:val="002E6604"/>
    <w:rsid w:val="002E663F"/>
    <w:rsid w:val="002E7AB5"/>
    <w:rsid w:val="002F05FB"/>
    <w:rsid w:val="002F0CBE"/>
    <w:rsid w:val="002F1699"/>
    <w:rsid w:val="002F1758"/>
    <w:rsid w:val="002F1B7E"/>
    <w:rsid w:val="002F2764"/>
    <w:rsid w:val="002F278B"/>
    <w:rsid w:val="002F29F4"/>
    <w:rsid w:val="002F2AA1"/>
    <w:rsid w:val="002F3034"/>
    <w:rsid w:val="002F3830"/>
    <w:rsid w:val="002F3A10"/>
    <w:rsid w:val="002F41CD"/>
    <w:rsid w:val="002F4447"/>
    <w:rsid w:val="002F457D"/>
    <w:rsid w:val="002F567E"/>
    <w:rsid w:val="002F625A"/>
    <w:rsid w:val="002F6815"/>
    <w:rsid w:val="002F6A9E"/>
    <w:rsid w:val="002F735E"/>
    <w:rsid w:val="002F75FD"/>
    <w:rsid w:val="002F7D68"/>
    <w:rsid w:val="00300D74"/>
    <w:rsid w:val="0030112C"/>
    <w:rsid w:val="0030197B"/>
    <w:rsid w:val="00301A85"/>
    <w:rsid w:val="00301AD5"/>
    <w:rsid w:val="00301EC6"/>
    <w:rsid w:val="00303781"/>
    <w:rsid w:val="003038FF"/>
    <w:rsid w:val="00303BEA"/>
    <w:rsid w:val="0030438C"/>
    <w:rsid w:val="00304ACB"/>
    <w:rsid w:val="00304C6D"/>
    <w:rsid w:val="003057CC"/>
    <w:rsid w:val="00305A92"/>
    <w:rsid w:val="00305C5F"/>
    <w:rsid w:val="00306B11"/>
    <w:rsid w:val="00307D92"/>
    <w:rsid w:val="00312DD6"/>
    <w:rsid w:val="0031384C"/>
    <w:rsid w:val="00313FE2"/>
    <w:rsid w:val="00315C37"/>
    <w:rsid w:val="00315DF5"/>
    <w:rsid w:val="00315F26"/>
    <w:rsid w:val="0031623D"/>
    <w:rsid w:val="00316283"/>
    <w:rsid w:val="00316DA1"/>
    <w:rsid w:val="00317276"/>
    <w:rsid w:val="003175E5"/>
    <w:rsid w:val="00317CB0"/>
    <w:rsid w:val="00320871"/>
    <w:rsid w:val="003213C1"/>
    <w:rsid w:val="003227CA"/>
    <w:rsid w:val="00322AAA"/>
    <w:rsid w:val="00324221"/>
    <w:rsid w:val="003244B7"/>
    <w:rsid w:val="00324991"/>
    <w:rsid w:val="00324ABA"/>
    <w:rsid w:val="003254B9"/>
    <w:rsid w:val="0032558B"/>
    <w:rsid w:val="003262B3"/>
    <w:rsid w:val="003266AF"/>
    <w:rsid w:val="00327117"/>
    <w:rsid w:val="003275A5"/>
    <w:rsid w:val="00327CF6"/>
    <w:rsid w:val="0033017C"/>
    <w:rsid w:val="003307BC"/>
    <w:rsid w:val="00331F70"/>
    <w:rsid w:val="00335AC9"/>
    <w:rsid w:val="003368BC"/>
    <w:rsid w:val="00337214"/>
    <w:rsid w:val="003372CA"/>
    <w:rsid w:val="00337689"/>
    <w:rsid w:val="00337C0D"/>
    <w:rsid w:val="0034197F"/>
    <w:rsid w:val="0034258C"/>
    <w:rsid w:val="0034259E"/>
    <w:rsid w:val="0034442D"/>
    <w:rsid w:val="003448C1"/>
    <w:rsid w:val="003449DC"/>
    <w:rsid w:val="00344D5D"/>
    <w:rsid w:val="00344E29"/>
    <w:rsid w:val="00345A38"/>
    <w:rsid w:val="00346058"/>
    <w:rsid w:val="003465AD"/>
    <w:rsid w:val="003469B0"/>
    <w:rsid w:val="0034737C"/>
    <w:rsid w:val="00347D37"/>
    <w:rsid w:val="00350EF3"/>
    <w:rsid w:val="00351CFE"/>
    <w:rsid w:val="003526BB"/>
    <w:rsid w:val="00352B9C"/>
    <w:rsid w:val="00352E49"/>
    <w:rsid w:val="003548CB"/>
    <w:rsid w:val="0035499F"/>
    <w:rsid w:val="003551F0"/>
    <w:rsid w:val="00356F4B"/>
    <w:rsid w:val="00357B65"/>
    <w:rsid w:val="003604AA"/>
    <w:rsid w:val="003606B6"/>
    <w:rsid w:val="0036114C"/>
    <w:rsid w:val="00361853"/>
    <w:rsid w:val="00362416"/>
    <w:rsid w:val="00363191"/>
    <w:rsid w:val="00363571"/>
    <w:rsid w:val="0036357D"/>
    <w:rsid w:val="00363B6C"/>
    <w:rsid w:val="00363BD3"/>
    <w:rsid w:val="003640AC"/>
    <w:rsid w:val="00364A66"/>
    <w:rsid w:val="00365265"/>
    <w:rsid w:val="003662D9"/>
    <w:rsid w:val="00366580"/>
    <w:rsid w:val="0036669D"/>
    <w:rsid w:val="003666B6"/>
    <w:rsid w:val="00367D68"/>
    <w:rsid w:val="0037064C"/>
    <w:rsid w:val="003707F2"/>
    <w:rsid w:val="003713EE"/>
    <w:rsid w:val="00371D8B"/>
    <w:rsid w:val="00373447"/>
    <w:rsid w:val="00376FDF"/>
    <w:rsid w:val="0037739B"/>
    <w:rsid w:val="003774DA"/>
    <w:rsid w:val="00377578"/>
    <w:rsid w:val="00377E9A"/>
    <w:rsid w:val="00377F90"/>
    <w:rsid w:val="003801B8"/>
    <w:rsid w:val="00380772"/>
    <w:rsid w:val="00380F25"/>
    <w:rsid w:val="00380F4B"/>
    <w:rsid w:val="00382B1D"/>
    <w:rsid w:val="00382EA9"/>
    <w:rsid w:val="00383125"/>
    <w:rsid w:val="003834A7"/>
    <w:rsid w:val="0038373B"/>
    <w:rsid w:val="00383AD7"/>
    <w:rsid w:val="00383C76"/>
    <w:rsid w:val="00383EA8"/>
    <w:rsid w:val="00383F1A"/>
    <w:rsid w:val="00384BDB"/>
    <w:rsid w:val="00385A09"/>
    <w:rsid w:val="00385AD9"/>
    <w:rsid w:val="00386A00"/>
    <w:rsid w:val="00386DBC"/>
    <w:rsid w:val="0038715D"/>
    <w:rsid w:val="003873E4"/>
    <w:rsid w:val="00390698"/>
    <w:rsid w:val="00390B1D"/>
    <w:rsid w:val="00390C0B"/>
    <w:rsid w:val="003917D3"/>
    <w:rsid w:val="00392511"/>
    <w:rsid w:val="00392BB8"/>
    <w:rsid w:val="00393CB9"/>
    <w:rsid w:val="00394187"/>
    <w:rsid w:val="00394403"/>
    <w:rsid w:val="00394473"/>
    <w:rsid w:val="00394878"/>
    <w:rsid w:val="00394E04"/>
    <w:rsid w:val="0039508C"/>
    <w:rsid w:val="00395577"/>
    <w:rsid w:val="00395A66"/>
    <w:rsid w:val="00395BA8"/>
    <w:rsid w:val="00395E17"/>
    <w:rsid w:val="003969F2"/>
    <w:rsid w:val="00397864"/>
    <w:rsid w:val="003A01EE"/>
    <w:rsid w:val="003A06ED"/>
    <w:rsid w:val="003A12B8"/>
    <w:rsid w:val="003A1C8B"/>
    <w:rsid w:val="003A24A4"/>
    <w:rsid w:val="003A2884"/>
    <w:rsid w:val="003A2AFB"/>
    <w:rsid w:val="003A2EA5"/>
    <w:rsid w:val="003A2F26"/>
    <w:rsid w:val="003A3E4C"/>
    <w:rsid w:val="003A5228"/>
    <w:rsid w:val="003A552C"/>
    <w:rsid w:val="003A622B"/>
    <w:rsid w:val="003A6718"/>
    <w:rsid w:val="003A70D5"/>
    <w:rsid w:val="003A76F2"/>
    <w:rsid w:val="003B0D20"/>
    <w:rsid w:val="003B148E"/>
    <w:rsid w:val="003B1D59"/>
    <w:rsid w:val="003B24C1"/>
    <w:rsid w:val="003B28A8"/>
    <w:rsid w:val="003B2E05"/>
    <w:rsid w:val="003B304D"/>
    <w:rsid w:val="003B3060"/>
    <w:rsid w:val="003B5160"/>
    <w:rsid w:val="003B57BD"/>
    <w:rsid w:val="003B58AE"/>
    <w:rsid w:val="003B7054"/>
    <w:rsid w:val="003B7808"/>
    <w:rsid w:val="003C06E5"/>
    <w:rsid w:val="003C1C53"/>
    <w:rsid w:val="003C1ED6"/>
    <w:rsid w:val="003C2451"/>
    <w:rsid w:val="003C2ECE"/>
    <w:rsid w:val="003C2F66"/>
    <w:rsid w:val="003C3754"/>
    <w:rsid w:val="003C3DEA"/>
    <w:rsid w:val="003C4C0A"/>
    <w:rsid w:val="003C6185"/>
    <w:rsid w:val="003C624E"/>
    <w:rsid w:val="003C79F2"/>
    <w:rsid w:val="003C7E42"/>
    <w:rsid w:val="003D0E75"/>
    <w:rsid w:val="003D12E5"/>
    <w:rsid w:val="003D1420"/>
    <w:rsid w:val="003D21EC"/>
    <w:rsid w:val="003D27F3"/>
    <w:rsid w:val="003D2873"/>
    <w:rsid w:val="003D3840"/>
    <w:rsid w:val="003D38FC"/>
    <w:rsid w:val="003D4A89"/>
    <w:rsid w:val="003D4CE7"/>
    <w:rsid w:val="003E1CBB"/>
    <w:rsid w:val="003E207C"/>
    <w:rsid w:val="003E2260"/>
    <w:rsid w:val="003E29F6"/>
    <w:rsid w:val="003E328C"/>
    <w:rsid w:val="003E420A"/>
    <w:rsid w:val="003E43BA"/>
    <w:rsid w:val="003E514A"/>
    <w:rsid w:val="003E55C9"/>
    <w:rsid w:val="003E5DD3"/>
    <w:rsid w:val="003E6045"/>
    <w:rsid w:val="003E77FD"/>
    <w:rsid w:val="003F02CF"/>
    <w:rsid w:val="003F2904"/>
    <w:rsid w:val="003F2C18"/>
    <w:rsid w:val="003F308D"/>
    <w:rsid w:val="003F3498"/>
    <w:rsid w:val="003F3E79"/>
    <w:rsid w:val="003F5ECC"/>
    <w:rsid w:val="003F6088"/>
    <w:rsid w:val="003F66F9"/>
    <w:rsid w:val="003F68F8"/>
    <w:rsid w:val="003F7DFF"/>
    <w:rsid w:val="00400E97"/>
    <w:rsid w:val="00401287"/>
    <w:rsid w:val="004015C5"/>
    <w:rsid w:val="00401A31"/>
    <w:rsid w:val="004023BF"/>
    <w:rsid w:val="0040292F"/>
    <w:rsid w:val="00402963"/>
    <w:rsid w:val="00403A2F"/>
    <w:rsid w:val="004058AF"/>
    <w:rsid w:val="00405E5B"/>
    <w:rsid w:val="0040664D"/>
    <w:rsid w:val="00406EEE"/>
    <w:rsid w:val="00407068"/>
    <w:rsid w:val="004078CA"/>
    <w:rsid w:val="00407FC9"/>
    <w:rsid w:val="0041078E"/>
    <w:rsid w:val="00411C0C"/>
    <w:rsid w:val="00411D66"/>
    <w:rsid w:val="00412291"/>
    <w:rsid w:val="00412337"/>
    <w:rsid w:val="00412650"/>
    <w:rsid w:val="0041378A"/>
    <w:rsid w:val="00413F96"/>
    <w:rsid w:val="004141B8"/>
    <w:rsid w:val="004149EF"/>
    <w:rsid w:val="00414D53"/>
    <w:rsid w:val="00414ED5"/>
    <w:rsid w:val="0041570E"/>
    <w:rsid w:val="00415711"/>
    <w:rsid w:val="00417962"/>
    <w:rsid w:val="004207FD"/>
    <w:rsid w:val="00421B32"/>
    <w:rsid w:val="004223C6"/>
    <w:rsid w:val="00422467"/>
    <w:rsid w:val="004224B0"/>
    <w:rsid w:val="00422A0D"/>
    <w:rsid w:val="00423514"/>
    <w:rsid w:val="00423E2E"/>
    <w:rsid w:val="00423FEB"/>
    <w:rsid w:val="00424806"/>
    <w:rsid w:val="004249A3"/>
    <w:rsid w:val="00424EAD"/>
    <w:rsid w:val="00425E63"/>
    <w:rsid w:val="0042610C"/>
    <w:rsid w:val="0042625A"/>
    <w:rsid w:val="00426D4D"/>
    <w:rsid w:val="00426E04"/>
    <w:rsid w:val="00426FD7"/>
    <w:rsid w:val="004272AC"/>
    <w:rsid w:val="004302B2"/>
    <w:rsid w:val="00430460"/>
    <w:rsid w:val="00430CDE"/>
    <w:rsid w:val="00431E42"/>
    <w:rsid w:val="00432231"/>
    <w:rsid w:val="004328C0"/>
    <w:rsid w:val="00432F54"/>
    <w:rsid w:val="00433AFA"/>
    <w:rsid w:val="0043514D"/>
    <w:rsid w:val="004363F7"/>
    <w:rsid w:val="00436D97"/>
    <w:rsid w:val="004371A8"/>
    <w:rsid w:val="00437E56"/>
    <w:rsid w:val="004414B3"/>
    <w:rsid w:val="00441CF9"/>
    <w:rsid w:val="004421F0"/>
    <w:rsid w:val="0044308E"/>
    <w:rsid w:val="00443B3E"/>
    <w:rsid w:val="00445320"/>
    <w:rsid w:val="00445617"/>
    <w:rsid w:val="00445876"/>
    <w:rsid w:val="004459B1"/>
    <w:rsid w:val="00445C70"/>
    <w:rsid w:val="00445FA2"/>
    <w:rsid w:val="00446035"/>
    <w:rsid w:val="0044692D"/>
    <w:rsid w:val="00446A45"/>
    <w:rsid w:val="00447459"/>
    <w:rsid w:val="0044773D"/>
    <w:rsid w:val="00447D41"/>
    <w:rsid w:val="004503C0"/>
    <w:rsid w:val="00451256"/>
    <w:rsid w:val="0045330C"/>
    <w:rsid w:val="00454393"/>
    <w:rsid w:val="004545BC"/>
    <w:rsid w:val="00454D2A"/>
    <w:rsid w:val="00455AEB"/>
    <w:rsid w:val="00455EB4"/>
    <w:rsid w:val="0045632B"/>
    <w:rsid w:val="00457690"/>
    <w:rsid w:val="004611C6"/>
    <w:rsid w:val="00461331"/>
    <w:rsid w:val="004618B2"/>
    <w:rsid w:val="004620DD"/>
    <w:rsid w:val="00462CD9"/>
    <w:rsid w:val="00462DFD"/>
    <w:rsid w:val="00464795"/>
    <w:rsid w:val="00464A4D"/>
    <w:rsid w:val="00464B8A"/>
    <w:rsid w:val="00464CE9"/>
    <w:rsid w:val="004671D5"/>
    <w:rsid w:val="004715ED"/>
    <w:rsid w:val="00471C6D"/>
    <w:rsid w:val="00473D9F"/>
    <w:rsid w:val="00473DBA"/>
    <w:rsid w:val="004740D9"/>
    <w:rsid w:val="00474657"/>
    <w:rsid w:val="00474B00"/>
    <w:rsid w:val="00475864"/>
    <w:rsid w:val="00476AA9"/>
    <w:rsid w:val="00476B7A"/>
    <w:rsid w:val="00476CFA"/>
    <w:rsid w:val="004813AE"/>
    <w:rsid w:val="004820E8"/>
    <w:rsid w:val="0048232B"/>
    <w:rsid w:val="00482A39"/>
    <w:rsid w:val="00484EC8"/>
    <w:rsid w:val="004856C2"/>
    <w:rsid w:val="00485D40"/>
    <w:rsid w:val="00486033"/>
    <w:rsid w:val="00486301"/>
    <w:rsid w:val="00486F90"/>
    <w:rsid w:val="0048798E"/>
    <w:rsid w:val="00490122"/>
    <w:rsid w:val="00490D05"/>
    <w:rsid w:val="00491E49"/>
    <w:rsid w:val="00492361"/>
    <w:rsid w:val="00494003"/>
    <w:rsid w:val="004941C9"/>
    <w:rsid w:val="00494DCC"/>
    <w:rsid w:val="00494FCF"/>
    <w:rsid w:val="00495373"/>
    <w:rsid w:val="004964AF"/>
    <w:rsid w:val="00496C50"/>
    <w:rsid w:val="0049718F"/>
    <w:rsid w:val="004A02C8"/>
    <w:rsid w:val="004A0FFA"/>
    <w:rsid w:val="004A10F9"/>
    <w:rsid w:val="004A2A45"/>
    <w:rsid w:val="004A2DE1"/>
    <w:rsid w:val="004A2E37"/>
    <w:rsid w:val="004A3DCC"/>
    <w:rsid w:val="004A3E8F"/>
    <w:rsid w:val="004A4899"/>
    <w:rsid w:val="004A4C8D"/>
    <w:rsid w:val="004A5CFC"/>
    <w:rsid w:val="004A61F5"/>
    <w:rsid w:val="004A6348"/>
    <w:rsid w:val="004A70FA"/>
    <w:rsid w:val="004A756B"/>
    <w:rsid w:val="004B03BA"/>
    <w:rsid w:val="004B19EB"/>
    <w:rsid w:val="004B2325"/>
    <w:rsid w:val="004B2BCE"/>
    <w:rsid w:val="004B2E5A"/>
    <w:rsid w:val="004B3B72"/>
    <w:rsid w:val="004B3E89"/>
    <w:rsid w:val="004B409A"/>
    <w:rsid w:val="004B4266"/>
    <w:rsid w:val="004B4F5A"/>
    <w:rsid w:val="004B5419"/>
    <w:rsid w:val="004B55A8"/>
    <w:rsid w:val="004B57CD"/>
    <w:rsid w:val="004B5B35"/>
    <w:rsid w:val="004B6868"/>
    <w:rsid w:val="004B728A"/>
    <w:rsid w:val="004B745D"/>
    <w:rsid w:val="004B76EB"/>
    <w:rsid w:val="004C059F"/>
    <w:rsid w:val="004C077B"/>
    <w:rsid w:val="004C0D84"/>
    <w:rsid w:val="004C0DA0"/>
    <w:rsid w:val="004C1A9C"/>
    <w:rsid w:val="004C2049"/>
    <w:rsid w:val="004C3255"/>
    <w:rsid w:val="004C41F8"/>
    <w:rsid w:val="004C4E83"/>
    <w:rsid w:val="004C5AF0"/>
    <w:rsid w:val="004C5E0C"/>
    <w:rsid w:val="004C5E71"/>
    <w:rsid w:val="004C64B5"/>
    <w:rsid w:val="004C6F95"/>
    <w:rsid w:val="004C7197"/>
    <w:rsid w:val="004C7700"/>
    <w:rsid w:val="004D02D5"/>
    <w:rsid w:val="004D03A4"/>
    <w:rsid w:val="004D1019"/>
    <w:rsid w:val="004D12AF"/>
    <w:rsid w:val="004D136A"/>
    <w:rsid w:val="004D19D0"/>
    <w:rsid w:val="004D2819"/>
    <w:rsid w:val="004D2AE4"/>
    <w:rsid w:val="004D2B23"/>
    <w:rsid w:val="004D2DC5"/>
    <w:rsid w:val="004D43D1"/>
    <w:rsid w:val="004D45BE"/>
    <w:rsid w:val="004D4658"/>
    <w:rsid w:val="004D475E"/>
    <w:rsid w:val="004D5078"/>
    <w:rsid w:val="004D55A3"/>
    <w:rsid w:val="004D5AEA"/>
    <w:rsid w:val="004D6787"/>
    <w:rsid w:val="004D7AD7"/>
    <w:rsid w:val="004E0461"/>
    <w:rsid w:val="004E2038"/>
    <w:rsid w:val="004E3A1A"/>
    <w:rsid w:val="004E4D00"/>
    <w:rsid w:val="004E4D0F"/>
    <w:rsid w:val="004E5F84"/>
    <w:rsid w:val="004E72C6"/>
    <w:rsid w:val="004F13C7"/>
    <w:rsid w:val="004F18FE"/>
    <w:rsid w:val="004F2129"/>
    <w:rsid w:val="004F377A"/>
    <w:rsid w:val="004F3A6E"/>
    <w:rsid w:val="004F3EB3"/>
    <w:rsid w:val="004F536E"/>
    <w:rsid w:val="004F571B"/>
    <w:rsid w:val="004F5B6E"/>
    <w:rsid w:val="004F5FC4"/>
    <w:rsid w:val="004F63AA"/>
    <w:rsid w:val="004F64F1"/>
    <w:rsid w:val="004F7003"/>
    <w:rsid w:val="0050034C"/>
    <w:rsid w:val="005013D7"/>
    <w:rsid w:val="0050237D"/>
    <w:rsid w:val="005024E5"/>
    <w:rsid w:val="00502AF4"/>
    <w:rsid w:val="00503856"/>
    <w:rsid w:val="00503F3B"/>
    <w:rsid w:val="005050AD"/>
    <w:rsid w:val="005058C7"/>
    <w:rsid w:val="00505953"/>
    <w:rsid w:val="00505C0B"/>
    <w:rsid w:val="00507160"/>
    <w:rsid w:val="005077F4"/>
    <w:rsid w:val="00507A12"/>
    <w:rsid w:val="00507E21"/>
    <w:rsid w:val="0051110A"/>
    <w:rsid w:val="00511E19"/>
    <w:rsid w:val="00512512"/>
    <w:rsid w:val="00512875"/>
    <w:rsid w:val="00512B8D"/>
    <w:rsid w:val="00512E5B"/>
    <w:rsid w:val="005141C3"/>
    <w:rsid w:val="00514291"/>
    <w:rsid w:val="0051456C"/>
    <w:rsid w:val="00514593"/>
    <w:rsid w:val="005164D0"/>
    <w:rsid w:val="0051658B"/>
    <w:rsid w:val="00516634"/>
    <w:rsid w:val="00516858"/>
    <w:rsid w:val="00516AAD"/>
    <w:rsid w:val="00516FBE"/>
    <w:rsid w:val="005170F0"/>
    <w:rsid w:val="005223D7"/>
    <w:rsid w:val="0052365B"/>
    <w:rsid w:val="00524280"/>
    <w:rsid w:val="00524674"/>
    <w:rsid w:val="005249BA"/>
    <w:rsid w:val="0052620E"/>
    <w:rsid w:val="00526B2D"/>
    <w:rsid w:val="005278A9"/>
    <w:rsid w:val="0053017D"/>
    <w:rsid w:val="005301E0"/>
    <w:rsid w:val="00530AEF"/>
    <w:rsid w:val="00531F7B"/>
    <w:rsid w:val="00534748"/>
    <w:rsid w:val="00534B80"/>
    <w:rsid w:val="00534BCF"/>
    <w:rsid w:val="00534EC5"/>
    <w:rsid w:val="005350E0"/>
    <w:rsid w:val="00535168"/>
    <w:rsid w:val="0053550F"/>
    <w:rsid w:val="005359C5"/>
    <w:rsid w:val="00535E07"/>
    <w:rsid w:val="00536929"/>
    <w:rsid w:val="00536C48"/>
    <w:rsid w:val="00536DF8"/>
    <w:rsid w:val="00537193"/>
    <w:rsid w:val="00537F95"/>
    <w:rsid w:val="005400F8"/>
    <w:rsid w:val="0054037B"/>
    <w:rsid w:val="00540592"/>
    <w:rsid w:val="005406D4"/>
    <w:rsid w:val="00541614"/>
    <w:rsid w:val="00542B4E"/>
    <w:rsid w:val="0054404F"/>
    <w:rsid w:val="00544744"/>
    <w:rsid w:val="0054482B"/>
    <w:rsid w:val="00544DBF"/>
    <w:rsid w:val="00544F0A"/>
    <w:rsid w:val="0054597C"/>
    <w:rsid w:val="005459D1"/>
    <w:rsid w:val="00545A37"/>
    <w:rsid w:val="00545C96"/>
    <w:rsid w:val="005460D9"/>
    <w:rsid w:val="00546142"/>
    <w:rsid w:val="0054635C"/>
    <w:rsid w:val="00546474"/>
    <w:rsid w:val="005466EC"/>
    <w:rsid w:val="00546A23"/>
    <w:rsid w:val="00546C09"/>
    <w:rsid w:val="00546D67"/>
    <w:rsid w:val="00546FCA"/>
    <w:rsid w:val="00550213"/>
    <w:rsid w:val="005502E5"/>
    <w:rsid w:val="005507D4"/>
    <w:rsid w:val="00551482"/>
    <w:rsid w:val="00551805"/>
    <w:rsid w:val="005521C2"/>
    <w:rsid w:val="00552493"/>
    <w:rsid w:val="00552EFB"/>
    <w:rsid w:val="0055344A"/>
    <w:rsid w:val="00553DA1"/>
    <w:rsid w:val="0055481E"/>
    <w:rsid w:val="00555137"/>
    <w:rsid w:val="00555176"/>
    <w:rsid w:val="00555BAA"/>
    <w:rsid w:val="00556EBC"/>
    <w:rsid w:val="005571AD"/>
    <w:rsid w:val="005579A4"/>
    <w:rsid w:val="00557C3B"/>
    <w:rsid w:val="005608C8"/>
    <w:rsid w:val="00560EE9"/>
    <w:rsid w:val="00561E92"/>
    <w:rsid w:val="005622D8"/>
    <w:rsid w:val="0056231B"/>
    <w:rsid w:val="005628CA"/>
    <w:rsid w:val="00562E51"/>
    <w:rsid w:val="00562FAE"/>
    <w:rsid w:val="0056327E"/>
    <w:rsid w:val="0056396E"/>
    <w:rsid w:val="00564205"/>
    <w:rsid w:val="00564469"/>
    <w:rsid w:val="005652F4"/>
    <w:rsid w:val="0056589B"/>
    <w:rsid w:val="00565CA3"/>
    <w:rsid w:val="005668BD"/>
    <w:rsid w:val="005705BD"/>
    <w:rsid w:val="00571666"/>
    <w:rsid w:val="00571D43"/>
    <w:rsid w:val="00571D7B"/>
    <w:rsid w:val="0057234A"/>
    <w:rsid w:val="00572CE8"/>
    <w:rsid w:val="005730BD"/>
    <w:rsid w:val="00573E99"/>
    <w:rsid w:val="0057439D"/>
    <w:rsid w:val="00574417"/>
    <w:rsid w:val="005746E6"/>
    <w:rsid w:val="005750F8"/>
    <w:rsid w:val="005756D4"/>
    <w:rsid w:val="00575C21"/>
    <w:rsid w:val="005766AF"/>
    <w:rsid w:val="00581633"/>
    <w:rsid w:val="00581682"/>
    <w:rsid w:val="005845EC"/>
    <w:rsid w:val="00584676"/>
    <w:rsid w:val="00585F40"/>
    <w:rsid w:val="005869F0"/>
    <w:rsid w:val="0058794D"/>
    <w:rsid w:val="00587EC7"/>
    <w:rsid w:val="00590210"/>
    <w:rsid w:val="00590219"/>
    <w:rsid w:val="005904F4"/>
    <w:rsid w:val="005911B2"/>
    <w:rsid w:val="005912EA"/>
    <w:rsid w:val="00591834"/>
    <w:rsid w:val="005936F5"/>
    <w:rsid w:val="00593D2E"/>
    <w:rsid w:val="0059416A"/>
    <w:rsid w:val="00595822"/>
    <w:rsid w:val="00595D14"/>
    <w:rsid w:val="00595DD1"/>
    <w:rsid w:val="00596EB3"/>
    <w:rsid w:val="005970DB"/>
    <w:rsid w:val="005975DC"/>
    <w:rsid w:val="00597EDC"/>
    <w:rsid w:val="005A035F"/>
    <w:rsid w:val="005A03F9"/>
    <w:rsid w:val="005A06A4"/>
    <w:rsid w:val="005A21FF"/>
    <w:rsid w:val="005A231F"/>
    <w:rsid w:val="005A265C"/>
    <w:rsid w:val="005A296F"/>
    <w:rsid w:val="005A2CE0"/>
    <w:rsid w:val="005A3203"/>
    <w:rsid w:val="005A3AAC"/>
    <w:rsid w:val="005A3E5A"/>
    <w:rsid w:val="005A47D1"/>
    <w:rsid w:val="005A487F"/>
    <w:rsid w:val="005A56EF"/>
    <w:rsid w:val="005A60B5"/>
    <w:rsid w:val="005A6529"/>
    <w:rsid w:val="005A65A9"/>
    <w:rsid w:val="005A6984"/>
    <w:rsid w:val="005A7CC3"/>
    <w:rsid w:val="005B028F"/>
    <w:rsid w:val="005B0463"/>
    <w:rsid w:val="005B05CF"/>
    <w:rsid w:val="005B0E81"/>
    <w:rsid w:val="005B1172"/>
    <w:rsid w:val="005B11DF"/>
    <w:rsid w:val="005B2F63"/>
    <w:rsid w:val="005B3B26"/>
    <w:rsid w:val="005B461F"/>
    <w:rsid w:val="005B48E9"/>
    <w:rsid w:val="005B4BD3"/>
    <w:rsid w:val="005B5292"/>
    <w:rsid w:val="005B5ED5"/>
    <w:rsid w:val="005B63E5"/>
    <w:rsid w:val="005B6D3C"/>
    <w:rsid w:val="005C0EBB"/>
    <w:rsid w:val="005C1B60"/>
    <w:rsid w:val="005C22F7"/>
    <w:rsid w:val="005C23D4"/>
    <w:rsid w:val="005C2830"/>
    <w:rsid w:val="005C3480"/>
    <w:rsid w:val="005C35AD"/>
    <w:rsid w:val="005C3BA3"/>
    <w:rsid w:val="005C46C9"/>
    <w:rsid w:val="005C48BF"/>
    <w:rsid w:val="005C6A74"/>
    <w:rsid w:val="005C70A5"/>
    <w:rsid w:val="005C716B"/>
    <w:rsid w:val="005C79CF"/>
    <w:rsid w:val="005D1311"/>
    <w:rsid w:val="005D19D9"/>
    <w:rsid w:val="005D1EA2"/>
    <w:rsid w:val="005D2C61"/>
    <w:rsid w:val="005D3A13"/>
    <w:rsid w:val="005D3C4F"/>
    <w:rsid w:val="005D3E9F"/>
    <w:rsid w:val="005D5DF2"/>
    <w:rsid w:val="005D6047"/>
    <w:rsid w:val="005D620F"/>
    <w:rsid w:val="005D64FD"/>
    <w:rsid w:val="005D7846"/>
    <w:rsid w:val="005E05C6"/>
    <w:rsid w:val="005E0A75"/>
    <w:rsid w:val="005E0B53"/>
    <w:rsid w:val="005E0F25"/>
    <w:rsid w:val="005E1408"/>
    <w:rsid w:val="005E17D3"/>
    <w:rsid w:val="005E2003"/>
    <w:rsid w:val="005E2E09"/>
    <w:rsid w:val="005E451F"/>
    <w:rsid w:val="005E48BE"/>
    <w:rsid w:val="005E4D2C"/>
    <w:rsid w:val="005E5AAB"/>
    <w:rsid w:val="005E5D61"/>
    <w:rsid w:val="005E605D"/>
    <w:rsid w:val="005E63B2"/>
    <w:rsid w:val="005E64D3"/>
    <w:rsid w:val="005E6F7D"/>
    <w:rsid w:val="005E7101"/>
    <w:rsid w:val="005F0216"/>
    <w:rsid w:val="005F0A42"/>
    <w:rsid w:val="005F1B00"/>
    <w:rsid w:val="005F1C21"/>
    <w:rsid w:val="005F305F"/>
    <w:rsid w:val="005F3E05"/>
    <w:rsid w:val="005F4759"/>
    <w:rsid w:val="005F4AEB"/>
    <w:rsid w:val="005F5F51"/>
    <w:rsid w:val="005F6199"/>
    <w:rsid w:val="00602948"/>
    <w:rsid w:val="00603816"/>
    <w:rsid w:val="00604BB6"/>
    <w:rsid w:val="006057D7"/>
    <w:rsid w:val="006063ED"/>
    <w:rsid w:val="0060700A"/>
    <w:rsid w:val="006070EF"/>
    <w:rsid w:val="00610132"/>
    <w:rsid w:val="006105FE"/>
    <w:rsid w:val="006109F6"/>
    <w:rsid w:val="00610E83"/>
    <w:rsid w:val="00610F03"/>
    <w:rsid w:val="00611CDC"/>
    <w:rsid w:val="00611DE3"/>
    <w:rsid w:val="00612E38"/>
    <w:rsid w:val="006132E4"/>
    <w:rsid w:val="00613EE1"/>
    <w:rsid w:val="006146B2"/>
    <w:rsid w:val="00614CAE"/>
    <w:rsid w:val="00614F2F"/>
    <w:rsid w:val="0061564F"/>
    <w:rsid w:val="00615C0C"/>
    <w:rsid w:val="00615D4E"/>
    <w:rsid w:val="006171AB"/>
    <w:rsid w:val="00617325"/>
    <w:rsid w:val="006208A0"/>
    <w:rsid w:val="006208F5"/>
    <w:rsid w:val="00620F18"/>
    <w:rsid w:val="00621219"/>
    <w:rsid w:val="0062199D"/>
    <w:rsid w:val="00621DD1"/>
    <w:rsid w:val="00622178"/>
    <w:rsid w:val="00622409"/>
    <w:rsid w:val="00623B39"/>
    <w:rsid w:val="00624492"/>
    <w:rsid w:val="00624DBE"/>
    <w:rsid w:val="00625907"/>
    <w:rsid w:val="00626624"/>
    <w:rsid w:val="0062665E"/>
    <w:rsid w:val="0062674A"/>
    <w:rsid w:val="0062677C"/>
    <w:rsid w:val="00627037"/>
    <w:rsid w:val="0062712E"/>
    <w:rsid w:val="00627FF5"/>
    <w:rsid w:val="006305BA"/>
    <w:rsid w:val="00630D23"/>
    <w:rsid w:val="00630F1E"/>
    <w:rsid w:val="00631E41"/>
    <w:rsid w:val="006324E8"/>
    <w:rsid w:val="00632E83"/>
    <w:rsid w:val="00632F83"/>
    <w:rsid w:val="006330DD"/>
    <w:rsid w:val="0063346C"/>
    <w:rsid w:val="0063413D"/>
    <w:rsid w:val="006342AF"/>
    <w:rsid w:val="0063451F"/>
    <w:rsid w:val="006348DA"/>
    <w:rsid w:val="00637C6E"/>
    <w:rsid w:val="0064069B"/>
    <w:rsid w:val="006418CC"/>
    <w:rsid w:val="00641BEF"/>
    <w:rsid w:val="0064213B"/>
    <w:rsid w:val="0064225B"/>
    <w:rsid w:val="0064233A"/>
    <w:rsid w:val="00643E14"/>
    <w:rsid w:val="00644767"/>
    <w:rsid w:val="00644EEB"/>
    <w:rsid w:val="0064521D"/>
    <w:rsid w:val="00645CAA"/>
    <w:rsid w:val="006463B9"/>
    <w:rsid w:val="00647331"/>
    <w:rsid w:val="006511BB"/>
    <w:rsid w:val="006512AC"/>
    <w:rsid w:val="00651730"/>
    <w:rsid w:val="00651BC7"/>
    <w:rsid w:val="0065472A"/>
    <w:rsid w:val="006547FF"/>
    <w:rsid w:val="00657D94"/>
    <w:rsid w:val="006608AA"/>
    <w:rsid w:val="006618C6"/>
    <w:rsid w:val="00661F40"/>
    <w:rsid w:val="00662613"/>
    <w:rsid w:val="00664272"/>
    <w:rsid w:val="00665171"/>
    <w:rsid w:val="00665791"/>
    <w:rsid w:val="00666371"/>
    <w:rsid w:val="006674B9"/>
    <w:rsid w:val="00670B1E"/>
    <w:rsid w:val="00671439"/>
    <w:rsid w:val="006719A9"/>
    <w:rsid w:val="00671C0F"/>
    <w:rsid w:val="00672A45"/>
    <w:rsid w:val="006766F0"/>
    <w:rsid w:val="006771C9"/>
    <w:rsid w:val="00680787"/>
    <w:rsid w:val="00680FA5"/>
    <w:rsid w:val="00683527"/>
    <w:rsid w:val="00683C4D"/>
    <w:rsid w:val="00683F5C"/>
    <w:rsid w:val="0068521B"/>
    <w:rsid w:val="006855B7"/>
    <w:rsid w:val="00685B89"/>
    <w:rsid w:val="00686506"/>
    <w:rsid w:val="006867BC"/>
    <w:rsid w:val="006872EB"/>
    <w:rsid w:val="00687D56"/>
    <w:rsid w:val="00687D69"/>
    <w:rsid w:val="0069000C"/>
    <w:rsid w:val="006903F3"/>
    <w:rsid w:val="00692A80"/>
    <w:rsid w:val="00692D2E"/>
    <w:rsid w:val="00692D7F"/>
    <w:rsid w:val="00694525"/>
    <w:rsid w:val="00694E4D"/>
    <w:rsid w:val="00695E72"/>
    <w:rsid w:val="006961B5"/>
    <w:rsid w:val="00696E54"/>
    <w:rsid w:val="006970B1"/>
    <w:rsid w:val="00697B69"/>
    <w:rsid w:val="006A044B"/>
    <w:rsid w:val="006A1821"/>
    <w:rsid w:val="006A2198"/>
    <w:rsid w:val="006A3405"/>
    <w:rsid w:val="006A3730"/>
    <w:rsid w:val="006A390D"/>
    <w:rsid w:val="006A3DC6"/>
    <w:rsid w:val="006A4588"/>
    <w:rsid w:val="006A481F"/>
    <w:rsid w:val="006A517C"/>
    <w:rsid w:val="006A51F2"/>
    <w:rsid w:val="006A557E"/>
    <w:rsid w:val="006A563B"/>
    <w:rsid w:val="006A660E"/>
    <w:rsid w:val="006A67CD"/>
    <w:rsid w:val="006A71E2"/>
    <w:rsid w:val="006A73F2"/>
    <w:rsid w:val="006A76BB"/>
    <w:rsid w:val="006A7E1B"/>
    <w:rsid w:val="006B040F"/>
    <w:rsid w:val="006B08D0"/>
    <w:rsid w:val="006B14DB"/>
    <w:rsid w:val="006B1558"/>
    <w:rsid w:val="006B1615"/>
    <w:rsid w:val="006B19C1"/>
    <w:rsid w:val="006B1DAC"/>
    <w:rsid w:val="006B2322"/>
    <w:rsid w:val="006B28E9"/>
    <w:rsid w:val="006B2F19"/>
    <w:rsid w:val="006B2F50"/>
    <w:rsid w:val="006B3B3D"/>
    <w:rsid w:val="006B44FC"/>
    <w:rsid w:val="006B4D74"/>
    <w:rsid w:val="006B59DD"/>
    <w:rsid w:val="006B679C"/>
    <w:rsid w:val="006B684E"/>
    <w:rsid w:val="006B6AE5"/>
    <w:rsid w:val="006B6EB6"/>
    <w:rsid w:val="006B7944"/>
    <w:rsid w:val="006C0033"/>
    <w:rsid w:val="006C05C5"/>
    <w:rsid w:val="006C13A7"/>
    <w:rsid w:val="006C1E1D"/>
    <w:rsid w:val="006C2C38"/>
    <w:rsid w:val="006C3AC6"/>
    <w:rsid w:val="006C413B"/>
    <w:rsid w:val="006C449A"/>
    <w:rsid w:val="006C51F2"/>
    <w:rsid w:val="006C5D69"/>
    <w:rsid w:val="006C6457"/>
    <w:rsid w:val="006C6DE1"/>
    <w:rsid w:val="006C6E20"/>
    <w:rsid w:val="006C7480"/>
    <w:rsid w:val="006C7A1C"/>
    <w:rsid w:val="006C7E05"/>
    <w:rsid w:val="006D06A5"/>
    <w:rsid w:val="006D07C5"/>
    <w:rsid w:val="006D6840"/>
    <w:rsid w:val="006D6C2C"/>
    <w:rsid w:val="006D78F4"/>
    <w:rsid w:val="006D7D85"/>
    <w:rsid w:val="006E07B1"/>
    <w:rsid w:val="006E2020"/>
    <w:rsid w:val="006E288A"/>
    <w:rsid w:val="006E2E98"/>
    <w:rsid w:val="006E3D81"/>
    <w:rsid w:val="006E41D3"/>
    <w:rsid w:val="006E53BB"/>
    <w:rsid w:val="006E560A"/>
    <w:rsid w:val="006E6579"/>
    <w:rsid w:val="006E6A5D"/>
    <w:rsid w:val="006F04A2"/>
    <w:rsid w:val="006F084D"/>
    <w:rsid w:val="006F180F"/>
    <w:rsid w:val="006F2434"/>
    <w:rsid w:val="006F2679"/>
    <w:rsid w:val="006F3089"/>
    <w:rsid w:val="006F417E"/>
    <w:rsid w:val="006F658D"/>
    <w:rsid w:val="006F67A5"/>
    <w:rsid w:val="006F6DD0"/>
    <w:rsid w:val="006F78C2"/>
    <w:rsid w:val="006F7F6B"/>
    <w:rsid w:val="0070034E"/>
    <w:rsid w:val="007004BC"/>
    <w:rsid w:val="00700749"/>
    <w:rsid w:val="00700805"/>
    <w:rsid w:val="00700C44"/>
    <w:rsid w:val="00700DF1"/>
    <w:rsid w:val="00700E21"/>
    <w:rsid w:val="0070103F"/>
    <w:rsid w:val="007017B3"/>
    <w:rsid w:val="00701823"/>
    <w:rsid w:val="00701DC4"/>
    <w:rsid w:val="00702595"/>
    <w:rsid w:val="00702B22"/>
    <w:rsid w:val="00702BF4"/>
    <w:rsid w:val="00703581"/>
    <w:rsid w:val="00703E0B"/>
    <w:rsid w:val="00703E2F"/>
    <w:rsid w:val="007056A4"/>
    <w:rsid w:val="00705801"/>
    <w:rsid w:val="00705D20"/>
    <w:rsid w:val="00706412"/>
    <w:rsid w:val="00706645"/>
    <w:rsid w:val="00706A4C"/>
    <w:rsid w:val="00706C5B"/>
    <w:rsid w:val="007076D6"/>
    <w:rsid w:val="007078F9"/>
    <w:rsid w:val="00707948"/>
    <w:rsid w:val="00707DA2"/>
    <w:rsid w:val="007108B6"/>
    <w:rsid w:val="00710B17"/>
    <w:rsid w:val="007113AD"/>
    <w:rsid w:val="00711500"/>
    <w:rsid w:val="00711C44"/>
    <w:rsid w:val="00713392"/>
    <w:rsid w:val="00713F91"/>
    <w:rsid w:val="00714F75"/>
    <w:rsid w:val="00716828"/>
    <w:rsid w:val="007170D3"/>
    <w:rsid w:val="00717404"/>
    <w:rsid w:val="0071784A"/>
    <w:rsid w:val="00717CC9"/>
    <w:rsid w:val="007201E4"/>
    <w:rsid w:val="00720322"/>
    <w:rsid w:val="00720901"/>
    <w:rsid w:val="00720ACF"/>
    <w:rsid w:val="00721E9C"/>
    <w:rsid w:val="007223E1"/>
    <w:rsid w:val="00723FE2"/>
    <w:rsid w:val="00725B14"/>
    <w:rsid w:val="00726296"/>
    <w:rsid w:val="0072751E"/>
    <w:rsid w:val="00727593"/>
    <w:rsid w:val="00730EC2"/>
    <w:rsid w:val="00731321"/>
    <w:rsid w:val="007318AB"/>
    <w:rsid w:val="00731FEE"/>
    <w:rsid w:val="00733C4E"/>
    <w:rsid w:val="00733C81"/>
    <w:rsid w:val="00734261"/>
    <w:rsid w:val="00734AA0"/>
    <w:rsid w:val="0073508C"/>
    <w:rsid w:val="007350A9"/>
    <w:rsid w:val="00735774"/>
    <w:rsid w:val="00735B6E"/>
    <w:rsid w:val="00735C72"/>
    <w:rsid w:val="00735E05"/>
    <w:rsid w:val="00736286"/>
    <w:rsid w:val="00736569"/>
    <w:rsid w:val="00736678"/>
    <w:rsid w:val="0073674F"/>
    <w:rsid w:val="0073688F"/>
    <w:rsid w:val="00737546"/>
    <w:rsid w:val="007405F5"/>
    <w:rsid w:val="007410ED"/>
    <w:rsid w:val="00741345"/>
    <w:rsid w:val="007421A8"/>
    <w:rsid w:val="00742DA5"/>
    <w:rsid w:val="0074339E"/>
    <w:rsid w:val="00743DAC"/>
    <w:rsid w:val="00744A7D"/>
    <w:rsid w:val="00744ADC"/>
    <w:rsid w:val="00745648"/>
    <w:rsid w:val="00747BD4"/>
    <w:rsid w:val="00750617"/>
    <w:rsid w:val="00750710"/>
    <w:rsid w:val="00750C0D"/>
    <w:rsid w:val="00750E28"/>
    <w:rsid w:val="00751AD0"/>
    <w:rsid w:val="00751D40"/>
    <w:rsid w:val="00752815"/>
    <w:rsid w:val="00752850"/>
    <w:rsid w:val="00752A88"/>
    <w:rsid w:val="00752CD1"/>
    <w:rsid w:val="0075333F"/>
    <w:rsid w:val="00753D72"/>
    <w:rsid w:val="00754352"/>
    <w:rsid w:val="00755FC0"/>
    <w:rsid w:val="00756442"/>
    <w:rsid w:val="00756F40"/>
    <w:rsid w:val="00756FB3"/>
    <w:rsid w:val="00757450"/>
    <w:rsid w:val="00757C49"/>
    <w:rsid w:val="00760D9D"/>
    <w:rsid w:val="00761C1D"/>
    <w:rsid w:val="00762AD4"/>
    <w:rsid w:val="00762EA7"/>
    <w:rsid w:val="0076386C"/>
    <w:rsid w:val="00763D3C"/>
    <w:rsid w:val="00764437"/>
    <w:rsid w:val="007647C4"/>
    <w:rsid w:val="00764B33"/>
    <w:rsid w:val="00764C18"/>
    <w:rsid w:val="007658F9"/>
    <w:rsid w:val="0076590D"/>
    <w:rsid w:val="0076695D"/>
    <w:rsid w:val="0076763C"/>
    <w:rsid w:val="00767DD6"/>
    <w:rsid w:val="00770B2D"/>
    <w:rsid w:val="00770D91"/>
    <w:rsid w:val="007718EB"/>
    <w:rsid w:val="00771A73"/>
    <w:rsid w:val="00771EA7"/>
    <w:rsid w:val="007721B9"/>
    <w:rsid w:val="0077397D"/>
    <w:rsid w:val="007749B1"/>
    <w:rsid w:val="00775897"/>
    <w:rsid w:val="00775F3A"/>
    <w:rsid w:val="007760AA"/>
    <w:rsid w:val="00776526"/>
    <w:rsid w:val="00776A43"/>
    <w:rsid w:val="00777484"/>
    <w:rsid w:val="0077792B"/>
    <w:rsid w:val="007803A2"/>
    <w:rsid w:val="0078060A"/>
    <w:rsid w:val="00780C06"/>
    <w:rsid w:val="00782437"/>
    <w:rsid w:val="007845EF"/>
    <w:rsid w:val="007847A2"/>
    <w:rsid w:val="007852CE"/>
    <w:rsid w:val="00785BCF"/>
    <w:rsid w:val="007860DB"/>
    <w:rsid w:val="007877B8"/>
    <w:rsid w:val="00787904"/>
    <w:rsid w:val="00787996"/>
    <w:rsid w:val="00791058"/>
    <w:rsid w:val="007911CA"/>
    <w:rsid w:val="007913B6"/>
    <w:rsid w:val="0079248D"/>
    <w:rsid w:val="00792A24"/>
    <w:rsid w:val="007933D6"/>
    <w:rsid w:val="00793429"/>
    <w:rsid w:val="007936A9"/>
    <w:rsid w:val="007951EC"/>
    <w:rsid w:val="0079541B"/>
    <w:rsid w:val="00795544"/>
    <w:rsid w:val="007968C7"/>
    <w:rsid w:val="007975F1"/>
    <w:rsid w:val="007979D0"/>
    <w:rsid w:val="007A023A"/>
    <w:rsid w:val="007A03B4"/>
    <w:rsid w:val="007A09BC"/>
    <w:rsid w:val="007A207F"/>
    <w:rsid w:val="007A2575"/>
    <w:rsid w:val="007A29EE"/>
    <w:rsid w:val="007A2E72"/>
    <w:rsid w:val="007A455D"/>
    <w:rsid w:val="007A4EFF"/>
    <w:rsid w:val="007A60B7"/>
    <w:rsid w:val="007A62D6"/>
    <w:rsid w:val="007B1730"/>
    <w:rsid w:val="007B18F6"/>
    <w:rsid w:val="007B1ECA"/>
    <w:rsid w:val="007B238F"/>
    <w:rsid w:val="007B242A"/>
    <w:rsid w:val="007B3601"/>
    <w:rsid w:val="007B364F"/>
    <w:rsid w:val="007B41BD"/>
    <w:rsid w:val="007B45EA"/>
    <w:rsid w:val="007B4B13"/>
    <w:rsid w:val="007B4DA8"/>
    <w:rsid w:val="007B5958"/>
    <w:rsid w:val="007B69BC"/>
    <w:rsid w:val="007B6D7A"/>
    <w:rsid w:val="007B7322"/>
    <w:rsid w:val="007B77A8"/>
    <w:rsid w:val="007C061C"/>
    <w:rsid w:val="007C100D"/>
    <w:rsid w:val="007C2327"/>
    <w:rsid w:val="007C25B0"/>
    <w:rsid w:val="007C2AA2"/>
    <w:rsid w:val="007C2FC2"/>
    <w:rsid w:val="007C3922"/>
    <w:rsid w:val="007C3E77"/>
    <w:rsid w:val="007C3FC5"/>
    <w:rsid w:val="007C4157"/>
    <w:rsid w:val="007C43FA"/>
    <w:rsid w:val="007C45C8"/>
    <w:rsid w:val="007C4A65"/>
    <w:rsid w:val="007C4DFE"/>
    <w:rsid w:val="007C5D52"/>
    <w:rsid w:val="007C6499"/>
    <w:rsid w:val="007C69B6"/>
    <w:rsid w:val="007C6AC1"/>
    <w:rsid w:val="007C6D05"/>
    <w:rsid w:val="007D1DD1"/>
    <w:rsid w:val="007D1F1F"/>
    <w:rsid w:val="007D1F34"/>
    <w:rsid w:val="007D3120"/>
    <w:rsid w:val="007D40BD"/>
    <w:rsid w:val="007D4D8C"/>
    <w:rsid w:val="007D5069"/>
    <w:rsid w:val="007D5D15"/>
    <w:rsid w:val="007D620E"/>
    <w:rsid w:val="007D636C"/>
    <w:rsid w:val="007D6DC2"/>
    <w:rsid w:val="007D71CC"/>
    <w:rsid w:val="007D7D15"/>
    <w:rsid w:val="007D7E48"/>
    <w:rsid w:val="007D7FF5"/>
    <w:rsid w:val="007E0667"/>
    <w:rsid w:val="007E07AD"/>
    <w:rsid w:val="007E0928"/>
    <w:rsid w:val="007E201C"/>
    <w:rsid w:val="007E292E"/>
    <w:rsid w:val="007E2B23"/>
    <w:rsid w:val="007E2F26"/>
    <w:rsid w:val="007E3C1F"/>
    <w:rsid w:val="007E3F95"/>
    <w:rsid w:val="007E44E2"/>
    <w:rsid w:val="007E51ED"/>
    <w:rsid w:val="007E5DAC"/>
    <w:rsid w:val="007E6199"/>
    <w:rsid w:val="007E7193"/>
    <w:rsid w:val="007E7764"/>
    <w:rsid w:val="007E7B79"/>
    <w:rsid w:val="007F0325"/>
    <w:rsid w:val="007F04FE"/>
    <w:rsid w:val="007F0EB0"/>
    <w:rsid w:val="007F2131"/>
    <w:rsid w:val="007F287D"/>
    <w:rsid w:val="007F2B93"/>
    <w:rsid w:val="007F36E6"/>
    <w:rsid w:val="007F4724"/>
    <w:rsid w:val="007F51AF"/>
    <w:rsid w:val="007F53EB"/>
    <w:rsid w:val="00800306"/>
    <w:rsid w:val="00800E5F"/>
    <w:rsid w:val="0080205A"/>
    <w:rsid w:val="00802483"/>
    <w:rsid w:val="0080286E"/>
    <w:rsid w:val="00802BF6"/>
    <w:rsid w:val="008033F7"/>
    <w:rsid w:val="00803A26"/>
    <w:rsid w:val="00803F19"/>
    <w:rsid w:val="008042A6"/>
    <w:rsid w:val="00805A7A"/>
    <w:rsid w:val="00805D0B"/>
    <w:rsid w:val="00806553"/>
    <w:rsid w:val="00806823"/>
    <w:rsid w:val="00806B35"/>
    <w:rsid w:val="00806B45"/>
    <w:rsid w:val="00806E2A"/>
    <w:rsid w:val="00806E63"/>
    <w:rsid w:val="00806F94"/>
    <w:rsid w:val="00806FA7"/>
    <w:rsid w:val="0080744C"/>
    <w:rsid w:val="00807A1A"/>
    <w:rsid w:val="0081048F"/>
    <w:rsid w:val="008104B9"/>
    <w:rsid w:val="008104CD"/>
    <w:rsid w:val="00810A86"/>
    <w:rsid w:val="008110D2"/>
    <w:rsid w:val="00811C8A"/>
    <w:rsid w:val="0081228B"/>
    <w:rsid w:val="00813312"/>
    <w:rsid w:val="008138E9"/>
    <w:rsid w:val="0081396A"/>
    <w:rsid w:val="00813C0D"/>
    <w:rsid w:val="00814556"/>
    <w:rsid w:val="00814E4D"/>
    <w:rsid w:val="0081552B"/>
    <w:rsid w:val="00815B47"/>
    <w:rsid w:val="00816692"/>
    <w:rsid w:val="0081707B"/>
    <w:rsid w:val="00817580"/>
    <w:rsid w:val="00817A2E"/>
    <w:rsid w:val="00817ADB"/>
    <w:rsid w:val="00817DFB"/>
    <w:rsid w:val="008206D1"/>
    <w:rsid w:val="00820AC3"/>
    <w:rsid w:val="008216F0"/>
    <w:rsid w:val="00821F45"/>
    <w:rsid w:val="0082210E"/>
    <w:rsid w:val="008222A1"/>
    <w:rsid w:val="008224EF"/>
    <w:rsid w:val="00822DD9"/>
    <w:rsid w:val="00822F74"/>
    <w:rsid w:val="008238AD"/>
    <w:rsid w:val="008244F4"/>
    <w:rsid w:val="008259FA"/>
    <w:rsid w:val="0082635F"/>
    <w:rsid w:val="00827099"/>
    <w:rsid w:val="00827861"/>
    <w:rsid w:val="00830ED7"/>
    <w:rsid w:val="00831A0E"/>
    <w:rsid w:val="00831C8E"/>
    <w:rsid w:val="008327B2"/>
    <w:rsid w:val="00832A9D"/>
    <w:rsid w:val="0083354B"/>
    <w:rsid w:val="008336B3"/>
    <w:rsid w:val="00833AA6"/>
    <w:rsid w:val="00833E21"/>
    <w:rsid w:val="008357FD"/>
    <w:rsid w:val="0083620F"/>
    <w:rsid w:val="00837C55"/>
    <w:rsid w:val="00840464"/>
    <w:rsid w:val="00841106"/>
    <w:rsid w:val="00841E8E"/>
    <w:rsid w:val="00843D0F"/>
    <w:rsid w:val="00843DFC"/>
    <w:rsid w:val="00843FB3"/>
    <w:rsid w:val="0084416B"/>
    <w:rsid w:val="008446B5"/>
    <w:rsid w:val="00844B08"/>
    <w:rsid w:val="008457AA"/>
    <w:rsid w:val="00845830"/>
    <w:rsid w:val="0084613D"/>
    <w:rsid w:val="00846CF7"/>
    <w:rsid w:val="0084726F"/>
    <w:rsid w:val="00847580"/>
    <w:rsid w:val="00847BD0"/>
    <w:rsid w:val="00847D85"/>
    <w:rsid w:val="0085006B"/>
    <w:rsid w:val="008509BD"/>
    <w:rsid w:val="00851193"/>
    <w:rsid w:val="008516A8"/>
    <w:rsid w:val="008518ED"/>
    <w:rsid w:val="00852216"/>
    <w:rsid w:val="008533B3"/>
    <w:rsid w:val="0085412B"/>
    <w:rsid w:val="008545DB"/>
    <w:rsid w:val="00855D2A"/>
    <w:rsid w:val="00856237"/>
    <w:rsid w:val="008568C7"/>
    <w:rsid w:val="00856AFD"/>
    <w:rsid w:val="00857976"/>
    <w:rsid w:val="00857D5A"/>
    <w:rsid w:val="0086013E"/>
    <w:rsid w:val="00860484"/>
    <w:rsid w:val="00860F92"/>
    <w:rsid w:val="008613C0"/>
    <w:rsid w:val="008631D6"/>
    <w:rsid w:val="008631E5"/>
    <w:rsid w:val="00863B9D"/>
    <w:rsid w:val="00864263"/>
    <w:rsid w:val="008649A8"/>
    <w:rsid w:val="00864A45"/>
    <w:rsid w:val="0086521C"/>
    <w:rsid w:val="00865261"/>
    <w:rsid w:val="0086557F"/>
    <w:rsid w:val="00865592"/>
    <w:rsid w:val="008656CE"/>
    <w:rsid w:val="0086653D"/>
    <w:rsid w:val="00866F62"/>
    <w:rsid w:val="00867132"/>
    <w:rsid w:val="008672A6"/>
    <w:rsid w:val="008677F2"/>
    <w:rsid w:val="00867C20"/>
    <w:rsid w:val="00870BEF"/>
    <w:rsid w:val="00870F74"/>
    <w:rsid w:val="008710B4"/>
    <w:rsid w:val="0087146B"/>
    <w:rsid w:val="008719C0"/>
    <w:rsid w:val="0087219F"/>
    <w:rsid w:val="008734D7"/>
    <w:rsid w:val="00873A72"/>
    <w:rsid w:val="00873AB5"/>
    <w:rsid w:val="00874066"/>
    <w:rsid w:val="008743B0"/>
    <w:rsid w:val="008744E3"/>
    <w:rsid w:val="00874912"/>
    <w:rsid w:val="00874A74"/>
    <w:rsid w:val="008762A7"/>
    <w:rsid w:val="00876ACE"/>
    <w:rsid w:val="00876C19"/>
    <w:rsid w:val="00877396"/>
    <w:rsid w:val="0087798F"/>
    <w:rsid w:val="00877C88"/>
    <w:rsid w:val="00877E05"/>
    <w:rsid w:val="00880F03"/>
    <w:rsid w:val="00881696"/>
    <w:rsid w:val="008833A4"/>
    <w:rsid w:val="00883B0C"/>
    <w:rsid w:val="00883B71"/>
    <w:rsid w:val="0088404D"/>
    <w:rsid w:val="008840DF"/>
    <w:rsid w:val="008851F9"/>
    <w:rsid w:val="00885ED8"/>
    <w:rsid w:val="00886206"/>
    <w:rsid w:val="008865F8"/>
    <w:rsid w:val="008866D2"/>
    <w:rsid w:val="00886BB2"/>
    <w:rsid w:val="00886EF3"/>
    <w:rsid w:val="008870E1"/>
    <w:rsid w:val="008875D1"/>
    <w:rsid w:val="00887B35"/>
    <w:rsid w:val="00887CAE"/>
    <w:rsid w:val="0089099E"/>
    <w:rsid w:val="00890ADA"/>
    <w:rsid w:val="00890B00"/>
    <w:rsid w:val="008915FB"/>
    <w:rsid w:val="00891C93"/>
    <w:rsid w:val="008923A3"/>
    <w:rsid w:val="0089256D"/>
    <w:rsid w:val="008937F9"/>
    <w:rsid w:val="008951ED"/>
    <w:rsid w:val="008956CE"/>
    <w:rsid w:val="00895EE8"/>
    <w:rsid w:val="00896DAB"/>
    <w:rsid w:val="00897B56"/>
    <w:rsid w:val="008A0020"/>
    <w:rsid w:val="008A03BA"/>
    <w:rsid w:val="008A0EE7"/>
    <w:rsid w:val="008A19F0"/>
    <w:rsid w:val="008A1BD7"/>
    <w:rsid w:val="008A20A8"/>
    <w:rsid w:val="008A275A"/>
    <w:rsid w:val="008A27C7"/>
    <w:rsid w:val="008A31BE"/>
    <w:rsid w:val="008A37D0"/>
    <w:rsid w:val="008A3B6F"/>
    <w:rsid w:val="008A527F"/>
    <w:rsid w:val="008A57AF"/>
    <w:rsid w:val="008A621D"/>
    <w:rsid w:val="008A66EC"/>
    <w:rsid w:val="008A672E"/>
    <w:rsid w:val="008A70EC"/>
    <w:rsid w:val="008A7D34"/>
    <w:rsid w:val="008B037A"/>
    <w:rsid w:val="008B08CC"/>
    <w:rsid w:val="008B12EB"/>
    <w:rsid w:val="008B15EA"/>
    <w:rsid w:val="008B16D8"/>
    <w:rsid w:val="008B181B"/>
    <w:rsid w:val="008B1848"/>
    <w:rsid w:val="008B3137"/>
    <w:rsid w:val="008B3366"/>
    <w:rsid w:val="008B3B97"/>
    <w:rsid w:val="008B4A22"/>
    <w:rsid w:val="008B4E96"/>
    <w:rsid w:val="008B5479"/>
    <w:rsid w:val="008B555E"/>
    <w:rsid w:val="008B58BD"/>
    <w:rsid w:val="008B6207"/>
    <w:rsid w:val="008B64ED"/>
    <w:rsid w:val="008B692C"/>
    <w:rsid w:val="008B69C5"/>
    <w:rsid w:val="008B7002"/>
    <w:rsid w:val="008B72D2"/>
    <w:rsid w:val="008B7394"/>
    <w:rsid w:val="008C022B"/>
    <w:rsid w:val="008C09B7"/>
    <w:rsid w:val="008C0E9C"/>
    <w:rsid w:val="008C0FC5"/>
    <w:rsid w:val="008C1348"/>
    <w:rsid w:val="008C1CF7"/>
    <w:rsid w:val="008C1E9B"/>
    <w:rsid w:val="008C2204"/>
    <w:rsid w:val="008C23C4"/>
    <w:rsid w:val="008C2746"/>
    <w:rsid w:val="008C2D24"/>
    <w:rsid w:val="008C3361"/>
    <w:rsid w:val="008C35DB"/>
    <w:rsid w:val="008C3A13"/>
    <w:rsid w:val="008C4166"/>
    <w:rsid w:val="008C487E"/>
    <w:rsid w:val="008C4959"/>
    <w:rsid w:val="008C4E5D"/>
    <w:rsid w:val="008C51FE"/>
    <w:rsid w:val="008C5A4A"/>
    <w:rsid w:val="008C5D96"/>
    <w:rsid w:val="008C60FA"/>
    <w:rsid w:val="008C67C7"/>
    <w:rsid w:val="008C6E5D"/>
    <w:rsid w:val="008C7D4C"/>
    <w:rsid w:val="008D04FF"/>
    <w:rsid w:val="008D0A31"/>
    <w:rsid w:val="008D0B13"/>
    <w:rsid w:val="008D16A3"/>
    <w:rsid w:val="008D2798"/>
    <w:rsid w:val="008D28BD"/>
    <w:rsid w:val="008D3A80"/>
    <w:rsid w:val="008D4166"/>
    <w:rsid w:val="008D43D0"/>
    <w:rsid w:val="008D51BA"/>
    <w:rsid w:val="008D574C"/>
    <w:rsid w:val="008D57B0"/>
    <w:rsid w:val="008D7817"/>
    <w:rsid w:val="008E0EEC"/>
    <w:rsid w:val="008E190D"/>
    <w:rsid w:val="008E1A0E"/>
    <w:rsid w:val="008E1D01"/>
    <w:rsid w:val="008E2389"/>
    <w:rsid w:val="008E2536"/>
    <w:rsid w:val="008E25CD"/>
    <w:rsid w:val="008E2D66"/>
    <w:rsid w:val="008E45A5"/>
    <w:rsid w:val="008E4899"/>
    <w:rsid w:val="008E4A7D"/>
    <w:rsid w:val="008E4CD1"/>
    <w:rsid w:val="008E50BF"/>
    <w:rsid w:val="008E53CA"/>
    <w:rsid w:val="008E568D"/>
    <w:rsid w:val="008E5C48"/>
    <w:rsid w:val="008E6414"/>
    <w:rsid w:val="008F066F"/>
    <w:rsid w:val="008F0852"/>
    <w:rsid w:val="008F1147"/>
    <w:rsid w:val="008F2902"/>
    <w:rsid w:val="008F2DCF"/>
    <w:rsid w:val="008F425C"/>
    <w:rsid w:val="008F48AB"/>
    <w:rsid w:val="008F48F4"/>
    <w:rsid w:val="008F492F"/>
    <w:rsid w:val="008F5993"/>
    <w:rsid w:val="008F6395"/>
    <w:rsid w:val="008F739C"/>
    <w:rsid w:val="008F789C"/>
    <w:rsid w:val="0090115F"/>
    <w:rsid w:val="009012B4"/>
    <w:rsid w:val="00901636"/>
    <w:rsid w:val="00901E06"/>
    <w:rsid w:val="0090227B"/>
    <w:rsid w:val="009026FC"/>
    <w:rsid w:val="00902865"/>
    <w:rsid w:val="00903A97"/>
    <w:rsid w:val="00904056"/>
    <w:rsid w:val="00904935"/>
    <w:rsid w:val="00904DBB"/>
    <w:rsid w:val="009050C1"/>
    <w:rsid w:val="009052FD"/>
    <w:rsid w:val="00906A3A"/>
    <w:rsid w:val="00906CAE"/>
    <w:rsid w:val="00907B3B"/>
    <w:rsid w:val="00907CAB"/>
    <w:rsid w:val="00910920"/>
    <w:rsid w:val="00910F97"/>
    <w:rsid w:val="00911532"/>
    <w:rsid w:val="0091183D"/>
    <w:rsid w:val="00911CD5"/>
    <w:rsid w:val="00911CF3"/>
    <w:rsid w:val="0091218B"/>
    <w:rsid w:val="00912536"/>
    <w:rsid w:val="00912BEB"/>
    <w:rsid w:val="0091378F"/>
    <w:rsid w:val="0091440F"/>
    <w:rsid w:val="00916F7F"/>
    <w:rsid w:val="009175F5"/>
    <w:rsid w:val="009204D6"/>
    <w:rsid w:val="009204ED"/>
    <w:rsid w:val="0092132B"/>
    <w:rsid w:val="009214A4"/>
    <w:rsid w:val="00921CCD"/>
    <w:rsid w:val="00922867"/>
    <w:rsid w:val="00922F94"/>
    <w:rsid w:val="009250B9"/>
    <w:rsid w:val="009262B4"/>
    <w:rsid w:val="009264F8"/>
    <w:rsid w:val="00926D34"/>
    <w:rsid w:val="00927508"/>
    <w:rsid w:val="009300E3"/>
    <w:rsid w:val="00930859"/>
    <w:rsid w:val="009310C8"/>
    <w:rsid w:val="00931C1C"/>
    <w:rsid w:val="00932595"/>
    <w:rsid w:val="00932B71"/>
    <w:rsid w:val="00932F03"/>
    <w:rsid w:val="009337DE"/>
    <w:rsid w:val="0093422D"/>
    <w:rsid w:val="00934588"/>
    <w:rsid w:val="00935635"/>
    <w:rsid w:val="00935EB5"/>
    <w:rsid w:val="00936408"/>
    <w:rsid w:val="009374F7"/>
    <w:rsid w:val="0093794A"/>
    <w:rsid w:val="00937D1F"/>
    <w:rsid w:val="00940678"/>
    <w:rsid w:val="00940E12"/>
    <w:rsid w:val="0094113B"/>
    <w:rsid w:val="00941EA1"/>
    <w:rsid w:val="00943106"/>
    <w:rsid w:val="00943563"/>
    <w:rsid w:val="00944184"/>
    <w:rsid w:val="0094422E"/>
    <w:rsid w:val="00945626"/>
    <w:rsid w:val="00945657"/>
    <w:rsid w:val="0094642C"/>
    <w:rsid w:val="009469E1"/>
    <w:rsid w:val="00946CC4"/>
    <w:rsid w:val="0094723C"/>
    <w:rsid w:val="009476D8"/>
    <w:rsid w:val="0094772F"/>
    <w:rsid w:val="00947A68"/>
    <w:rsid w:val="009500AD"/>
    <w:rsid w:val="009500C3"/>
    <w:rsid w:val="009503A1"/>
    <w:rsid w:val="00950D09"/>
    <w:rsid w:val="009517C8"/>
    <w:rsid w:val="00951B3E"/>
    <w:rsid w:val="00951C5D"/>
    <w:rsid w:val="00952018"/>
    <w:rsid w:val="00953FAD"/>
    <w:rsid w:val="00954243"/>
    <w:rsid w:val="00955142"/>
    <w:rsid w:val="009558D7"/>
    <w:rsid w:val="0095615F"/>
    <w:rsid w:val="009564AA"/>
    <w:rsid w:val="00956851"/>
    <w:rsid w:val="009574B6"/>
    <w:rsid w:val="00957E79"/>
    <w:rsid w:val="00957E8E"/>
    <w:rsid w:val="00957EBB"/>
    <w:rsid w:val="00962693"/>
    <w:rsid w:val="00962C4A"/>
    <w:rsid w:val="00964341"/>
    <w:rsid w:val="00964BE7"/>
    <w:rsid w:val="009660ED"/>
    <w:rsid w:val="0096623F"/>
    <w:rsid w:val="00970B57"/>
    <w:rsid w:val="00970BBB"/>
    <w:rsid w:val="00970D27"/>
    <w:rsid w:val="0097106D"/>
    <w:rsid w:val="00971093"/>
    <w:rsid w:val="00972729"/>
    <w:rsid w:val="00973845"/>
    <w:rsid w:val="00974048"/>
    <w:rsid w:val="00974072"/>
    <w:rsid w:val="00974238"/>
    <w:rsid w:val="0097510F"/>
    <w:rsid w:val="00975B72"/>
    <w:rsid w:val="00977850"/>
    <w:rsid w:val="00980321"/>
    <w:rsid w:val="00980808"/>
    <w:rsid w:val="00981072"/>
    <w:rsid w:val="009829D7"/>
    <w:rsid w:val="00983464"/>
    <w:rsid w:val="009840C7"/>
    <w:rsid w:val="009840EF"/>
    <w:rsid w:val="00984868"/>
    <w:rsid w:val="00984C70"/>
    <w:rsid w:val="00985B76"/>
    <w:rsid w:val="009861D1"/>
    <w:rsid w:val="009866C8"/>
    <w:rsid w:val="00986901"/>
    <w:rsid w:val="00986E34"/>
    <w:rsid w:val="00987551"/>
    <w:rsid w:val="00987CFF"/>
    <w:rsid w:val="00990BA6"/>
    <w:rsid w:val="00990D7F"/>
    <w:rsid w:val="009913FA"/>
    <w:rsid w:val="00991CCB"/>
    <w:rsid w:val="009929C5"/>
    <w:rsid w:val="00992D25"/>
    <w:rsid w:val="00992F39"/>
    <w:rsid w:val="00993167"/>
    <w:rsid w:val="00993580"/>
    <w:rsid w:val="00993621"/>
    <w:rsid w:val="009944E9"/>
    <w:rsid w:val="00994FFD"/>
    <w:rsid w:val="00995823"/>
    <w:rsid w:val="009959D0"/>
    <w:rsid w:val="00996D01"/>
    <w:rsid w:val="009971D7"/>
    <w:rsid w:val="00997A54"/>
    <w:rsid w:val="009A1551"/>
    <w:rsid w:val="009A168D"/>
    <w:rsid w:val="009A1A59"/>
    <w:rsid w:val="009A2579"/>
    <w:rsid w:val="009A29FE"/>
    <w:rsid w:val="009A3281"/>
    <w:rsid w:val="009A3B96"/>
    <w:rsid w:val="009A463A"/>
    <w:rsid w:val="009A495D"/>
    <w:rsid w:val="009A4C6C"/>
    <w:rsid w:val="009A4DDE"/>
    <w:rsid w:val="009A5E99"/>
    <w:rsid w:val="009A673D"/>
    <w:rsid w:val="009A6DAC"/>
    <w:rsid w:val="009B15EB"/>
    <w:rsid w:val="009B16FF"/>
    <w:rsid w:val="009B2346"/>
    <w:rsid w:val="009B3041"/>
    <w:rsid w:val="009B4322"/>
    <w:rsid w:val="009B4E45"/>
    <w:rsid w:val="009B53D9"/>
    <w:rsid w:val="009B5E1B"/>
    <w:rsid w:val="009B6037"/>
    <w:rsid w:val="009B6670"/>
    <w:rsid w:val="009B6961"/>
    <w:rsid w:val="009B73BE"/>
    <w:rsid w:val="009C12DC"/>
    <w:rsid w:val="009C1D20"/>
    <w:rsid w:val="009C398D"/>
    <w:rsid w:val="009C3A6F"/>
    <w:rsid w:val="009C3BC0"/>
    <w:rsid w:val="009C4507"/>
    <w:rsid w:val="009C450A"/>
    <w:rsid w:val="009C5B79"/>
    <w:rsid w:val="009C6147"/>
    <w:rsid w:val="009C61D4"/>
    <w:rsid w:val="009C764D"/>
    <w:rsid w:val="009C76D1"/>
    <w:rsid w:val="009D017F"/>
    <w:rsid w:val="009D07E7"/>
    <w:rsid w:val="009D1A5A"/>
    <w:rsid w:val="009D2BB2"/>
    <w:rsid w:val="009D2DD7"/>
    <w:rsid w:val="009D358C"/>
    <w:rsid w:val="009D4D29"/>
    <w:rsid w:val="009D557C"/>
    <w:rsid w:val="009D57CA"/>
    <w:rsid w:val="009D5C40"/>
    <w:rsid w:val="009D5D53"/>
    <w:rsid w:val="009D5F38"/>
    <w:rsid w:val="009D6244"/>
    <w:rsid w:val="009D6EE3"/>
    <w:rsid w:val="009D75F3"/>
    <w:rsid w:val="009D7BAF"/>
    <w:rsid w:val="009D7D80"/>
    <w:rsid w:val="009E11E5"/>
    <w:rsid w:val="009E187B"/>
    <w:rsid w:val="009E1B66"/>
    <w:rsid w:val="009E1E88"/>
    <w:rsid w:val="009E2924"/>
    <w:rsid w:val="009E2A8B"/>
    <w:rsid w:val="009E35BD"/>
    <w:rsid w:val="009E3755"/>
    <w:rsid w:val="009E3F98"/>
    <w:rsid w:val="009E4BCF"/>
    <w:rsid w:val="009E5380"/>
    <w:rsid w:val="009E55F1"/>
    <w:rsid w:val="009E598E"/>
    <w:rsid w:val="009E5DF2"/>
    <w:rsid w:val="009E7307"/>
    <w:rsid w:val="009E7BE0"/>
    <w:rsid w:val="009F0367"/>
    <w:rsid w:val="009F04CD"/>
    <w:rsid w:val="009F09E0"/>
    <w:rsid w:val="009F1F89"/>
    <w:rsid w:val="009F22BA"/>
    <w:rsid w:val="009F37E3"/>
    <w:rsid w:val="009F484D"/>
    <w:rsid w:val="009F577C"/>
    <w:rsid w:val="009F5CAB"/>
    <w:rsid w:val="009F6489"/>
    <w:rsid w:val="009F7C3A"/>
    <w:rsid w:val="00A005AE"/>
    <w:rsid w:val="00A0098E"/>
    <w:rsid w:val="00A01AD8"/>
    <w:rsid w:val="00A02750"/>
    <w:rsid w:val="00A035C8"/>
    <w:rsid w:val="00A0437C"/>
    <w:rsid w:val="00A044F7"/>
    <w:rsid w:val="00A04DE1"/>
    <w:rsid w:val="00A05378"/>
    <w:rsid w:val="00A05F19"/>
    <w:rsid w:val="00A06F81"/>
    <w:rsid w:val="00A07057"/>
    <w:rsid w:val="00A0765A"/>
    <w:rsid w:val="00A07920"/>
    <w:rsid w:val="00A07A73"/>
    <w:rsid w:val="00A07AF4"/>
    <w:rsid w:val="00A07DDA"/>
    <w:rsid w:val="00A10400"/>
    <w:rsid w:val="00A11288"/>
    <w:rsid w:val="00A12B84"/>
    <w:rsid w:val="00A12C7F"/>
    <w:rsid w:val="00A13A99"/>
    <w:rsid w:val="00A13FE3"/>
    <w:rsid w:val="00A14D1E"/>
    <w:rsid w:val="00A155FA"/>
    <w:rsid w:val="00A159A3"/>
    <w:rsid w:val="00A1657F"/>
    <w:rsid w:val="00A17544"/>
    <w:rsid w:val="00A17AD3"/>
    <w:rsid w:val="00A17CE9"/>
    <w:rsid w:val="00A17D0E"/>
    <w:rsid w:val="00A2174D"/>
    <w:rsid w:val="00A22C11"/>
    <w:rsid w:val="00A24082"/>
    <w:rsid w:val="00A245BB"/>
    <w:rsid w:val="00A25BD0"/>
    <w:rsid w:val="00A26621"/>
    <w:rsid w:val="00A269AD"/>
    <w:rsid w:val="00A271CD"/>
    <w:rsid w:val="00A278E0"/>
    <w:rsid w:val="00A27A72"/>
    <w:rsid w:val="00A30449"/>
    <w:rsid w:val="00A30F75"/>
    <w:rsid w:val="00A3278E"/>
    <w:rsid w:val="00A32D18"/>
    <w:rsid w:val="00A330A2"/>
    <w:rsid w:val="00A343FA"/>
    <w:rsid w:val="00A3514E"/>
    <w:rsid w:val="00A35A67"/>
    <w:rsid w:val="00A36DE4"/>
    <w:rsid w:val="00A375AB"/>
    <w:rsid w:val="00A377E8"/>
    <w:rsid w:val="00A405F0"/>
    <w:rsid w:val="00A4071C"/>
    <w:rsid w:val="00A40923"/>
    <w:rsid w:val="00A40FE7"/>
    <w:rsid w:val="00A4111D"/>
    <w:rsid w:val="00A4120E"/>
    <w:rsid w:val="00A43069"/>
    <w:rsid w:val="00A43460"/>
    <w:rsid w:val="00A43CA7"/>
    <w:rsid w:val="00A43DD8"/>
    <w:rsid w:val="00A44875"/>
    <w:rsid w:val="00A45A20"/>
    <w:rsid w:val="00A46C63"/>
    <w:rsid w:val="00A47959"/>
    <w:rsid w:val="00A5080D"/>
    <w:rsid w:val="00A50878"/>
    <w:rsid w:val="00A5165E"/>
    <w:rsid w:val="00A528FB"/>
    <w:rsid w:val="00A52903"/>
    <w:rsid w:val="00A52DD1"/>
    <w:rsid w:val="00A52E89"/>
    <w:rsid w:val="00A52F77"/>
    <w:rsid w:val="00A53264"/>
    <w:rsid w:val="00A5355B"/>
    <w:rsid w:val="00A53875"/>
    <w:rsid w:val="00A54AC4"/>
    <w:rsid w:val="00A54E3D"/>
    <w:rsid w:val="00A57529"/>
    <w:rsid w:val="00A57CE5"/>
    <w:rsid w:val="00A61A5A"/>
    <w:rsid w:val="00A61AD1"/>
    <w:rsid w:val="00A62863"/>
    <w:rsid w:val="00A633D6"/>
    <w:rsid w:val="00A64714"/>
    <w:rsid w:val="00A64958"/>
    <w:rsid w:val="00A64971"/>
    <w:rsid w:val="00A65ABB"/>
    <w:rsid w:val="00A66667"/>
    <w:rsid w:val="00A668CB"/>
    <w:rsid w:val="00A66C8C"/>
    <w:rsid w:val="00A67149"/>
    <w:rsid w:val="00A672A0"/>
    <w:rsid w:val="00A67BC1"/>
    <w:rsid w:val="00A67CC4"/>
    <w:rsid w:val="00A708E1"/>
    <w:rsid w:val="00A70A80"/>
    <w:rsid w:val="00A71B11"/>
    <w:rsid w:val="00A7365A"/>
    <w:rsid w:val="00A754FF"/>
    <w:rsid w:val="00A771C8"/>
    <w:rsid w:val="00A77940"/>
    <w:rsid w:val="00A805E9"/>
    <w:rsid w:val="00A81039"/>
    <w:rsid w:val="00A81260"/>
    <w:rsid w:val="00A81D7C"/>
    <w:rsid w:val="00A828BC"/>
    <w:rsid w:val="00A83080"/>
    <w:rsid w:val="00A838A9"/>
    <w:rsid w:val="00A846E0"/>
    <w:rsid w:val="00A8473C"/>
    <w:rsid w:val="00A848DC"/>
    <w:rsid w:val="00A85E79"/>
    <w:rsid w:val="00A861CC"/>
    <w:rsid w:val="00A86F74"/>
    <w:rsid w:val="00A87A88"/>
    <w:rsid w:val="00A87CC7"/>
    <w:rsid w:val="00A87D20"/>
    <w:rsid w:val="00A903EF"/>
    <w:rsid w:val="00A9091E"/>
    <w:rsid w:val="00A90BAA"/>
    <w:rsid w:val="00A90DD9"/>
    <w:rsid w:val="00A910C8"/>
    <w:rsid w:val="00A91629"/>
    <w:rsid w:val="00A9320B"/>
    <w:rsid w:val="00A93656"/>
    <w:rsid w:val="00A93BF0"/>
    <w:rsid w:val="00A94440"/>
    <w:rsid w:val="00A95119"/>
    <w:rsid w:val="00A952A8"/>
    <w:rsid w:val="00A95A6E"/>
    <w:rsid w:val="00A96D01"/>
    <w:rsid w:val="00A97653"/>
    <w:rsid w:val="00AA101A"/>
    <w:rsid w:val="00AA101E"/>
    <w:rsid w:val="00AA2A23"/>
    <w:rsid w:val="00AA3484"/>
    <w:rsid w:val="00AA3A78"/>
    <w:rsid w:val="00AA3D47"/>
    <w:rsid w:val="00AA403F"/>
    <w:rsid w:val="00AA41C1"/>
    <w:rsid w:val="00AA4FCA"/>
    <w:rsid w:val="00AA5111"/>
    <w:rsid w:val="00AA6449"/>
    <w:rsid w:val="00AA6D12"/>
    <w:rsid w:val="00AA6DD4"/>
    <w:rsid w:val="00AA6E9A"/>
    <w:rsid w:val="00AA7E7A"/>
    <w:rsid w:val="00AB0BA8"/>
    <w:rsid w:val="00AB190C"/>
    <w:rsid w:val="00AB2AAA"/>
    <w:rsid w:val="00AB2CAA"/>
    <w:rsid w:val="00AB2CE8"/>
    <w:rsid w:val="00AB30B3"/>
    <w:rsid w:val="00AB315A"/>
    <w:rsid w:val="00AB4C24"/>
    <w:rsid w:val="00AB6ADD"/>
    <w:rsid w:val="00AB7958"/>
    <w:rsid w:val="00AB7FA2"/>
    <w:rsid w:val="00AC09FA"/>
    <w:rsid w:val="00AC0A3B"/>
    <w:rsid w:val="00AC1416"/>
    <w:rsid w:val="00AC2671"/>
    <w:rsid w:val="00AC3036"/>
    <w:rsid w:val="00AC3CA2"/>
    <w:rsid w:val="00AC3E91"/>
    <w:rsid w:val="00AC524F"/>
    <w:rsid w:val="00AC64F0"/>
    <w:rsid w:val="00AC65FA"/>
    <w:rsid w:val="00AC6D0C"/>
    <w:rsid w:val="00AC75CD"/>
    <w:rsid w:val="00AC7E56"/>
    <w:rsid w:val="00AC7E95"/>
    <w:rsid w:val="00AD1339"/>
    <w:rsid w:val="00AD2252"/>
    <w:rsid w:val="00AD2651"/>
    <w:rsid w:val="00AD2EA5"/>
    <w:rsid w:val="00AD45E8"/>
    <w:rsid w:val="00AD4797"/>
    <w:rsid w:val="00AD486B"/>
    <w:rsid w:val="00AD4ACE"/>
    <w:rsid w:val="00AD4B28"/>
    <w:rsid w:val="00AD4C30"/>
    <w:rsid w:val="00AD4D05"/>
    <w:rsid w:val="00AD506D"/>
    <w:rsid w:val="00AD5CF7"/>
    <w:rsid w:val="00AD73C3"/>
    <w:rsid w:val="00AD7763"/>
    <w:rsid w:val="00AD793C"/>
    <w:rsid w:val="00AD7B09"/>
    <w:rsid w:val="00AE10C4"/>
    <w:rsid w:val="00AE10DF"/>
    <w:rsid w:val="00AE2163"/>
    <w:rsid w:val="00AE2878"/>
    <w:rsid w:val="00AE3E8B"/>
    <w:rsid w:val="00AE425E"/>
    <w:rsid w:val="00AE58F5"/>
    <w:rsid w:val="00AE6A25"/>
    <w:rsid w:val="00AE6FD1"/>
    <w:rsid w:val="00AE78FB"/>
    <w:rsid w:val="00AE7B0B"/>
    <w:rsid w:val="00AE7DDF"/>
    <w:rsid w:val="00AF0E85"/>
    <w:rsid w:val="00AF19D0"/>
    <w:rsid w:val="00AF245C"/>
    <w:rsid w:val="00AF2814"/>
    <w:rsid w:val="00AF372D"/>
    <w:rsid w:val="00AF38CD"/>
    <w:rsid w:val="00AF4031"/>
    <w:rsid w:val="00AF4F27"/>
    <w:rsid w:val="00AF53B3"/>
    <w:rsid w:val="00AF6218"/>
    <w:rsid w:val="00AF6527"/>
    <w:rsid w:val="00AF6BA8"/>
    <w:rsid w:val="00AF70C5"/>
    <w:rsid w:val="00AF7112"/>
    <w:rsid w:val="00AF7A57"/>
    <w:rsid w:val="00AF7AB3"/>
    <w:rsid w:val="00B00ADA"/>
    <w:rsid w:val="00B01C2C"/>
    <w:rsid w:val="00B02083"/>
    <w:rsid w:val="00B02308"/>
    <w:rsid w:val="00B0230A"/>
    <w:rsid w:val="00B02A9E"/>
    <w:rsid w:val="00B02AE9"/>
    <w:rsid w:val="00B0303A"/>
    <w:rsid w:val="00B03955"/>
    <w:rsid w:val="00B03AA6"/>
    <w:rsid w:val="00B04261"/>
    <w:rsid w:val="00B04F4F"/>
    <w:rsid w:val="00B058D1"/>
    <w:rsid w:val="00B06201"/>
    <w:rsid w:val="00B06254"/>
    <w:rsid w:val="00B06834"/>
    <w:rsid w:val="00B1008D"/>
    <w:rsid w:val="00B10E67"/>
    <w:rsid w:val="00B1170D"/>
    <w:rsid w:val="00B13178"/>
    <w:rsid w:val="00B143CC"/>
    <w:rsid w:val="00B143CE"/>
    <w:rsid w:val="00B1460C"/>
    <w:rsid w:val="00B1464A"/>
    <w:rsid w:val="00B1492B"/>
    <w:rsid w:val="00B161D6"/>
    <w:rsid w:val="00B16931"/>
    <w:rsid w:val="00B16C09"/>
    <w:rsid w:val="00B17498"/>
    <w:rsid w:val="00B1774E"/>
    <w:rsid w:val="00B212E7"/>
    <w:rsid w:val="00B2178A"/>
    <w:rsid w:val="00B23865"/>
    <w:rsid w:val="00B25CC9"/>
    <w:rsid w:val="00B26941"/>
    <w:rsid w:val="00B27151"/>
    <w:rsid w:val="00B27464"/>
    <w:rsid w:val="00B30A33"/>
    <w:rsid w:val="00B31B90"/>
    <w:rsid w:val="00B3223C"/>
    <w:rsid w:val="00B3252F"/>
    <w:rsid w:val="00B33665"/>
    <w:rsid w:val="00B34491"/>
    <w:rsid w:val="00B345D2"/>
    <w:rsid w:val="00B35B09"/>
    <w:rsid w:val="00B35B77"/>
    <w:rsid w:val="00B3669C"/>
    <w:rsid w:val="00B377AB"/>
    <w:rsid w:val="00B37A34"/>
    <w:rsid w:val="00B37A67"/>
    <w:rsid w:val="00B4043C"/>
    <w:rsid w:val="00B406DE"/>
    <w:rsid w:val="00B40BA9"/>
    <w:rsid w:val="00B43924"/>
    <w:rsid w:val="00B43B1B"/>
    <w:rsid w:val="00B43DF0"/>
    <w:rsid w:val="00B44B9F"/>
    <w:rsid w:val="00B4564B"/>
    <w:rsid w:val="00B457B7"/>
    <w:rsid w:val="00B46151"/>
    <w:rsid w:val="00B46D35"/>
    <w:rsid w:val="00B4792A"/>
    <w:rsid w:val="00B5000E"/>
    <w:rsid w:val="00B5042A"/>
    <w:rsid w:val="00B50B1B"/>
    <w:rsid w:val="00B512CB"/>
    <w:rsid w:val="00B52267"/>
    <w:rsid w:val="00B52CE0"/>
    <w:rsid w:val="00B530F9"/>
    <w:rsid w:val="00B531F8"/>
    <w:rsid w:val="00B5401B"/>
    <w:rsid w:val="00B55A58"/>
    <w:rsid w:val="00B56B16"/>
    <w:rsid w:val="00B60536"/>
    <w:rsid w:val="00B615BB"/>
    <w:rsid w:val="00B63449"/>
    <w:rsid w:val="00B63F75"/>
    <w:rsid w:val="00B646AF"/>
    <w:rsid w:val="00B64732"/>
    <w:rsid w:val="00B64D39"/>
    <w:rsid w:val="00B655B8"/>
    <w:rsid w:val="00B65B17"/>
    <w:rsid w:val="00B66256"/>
    <w:rsid w:val="00B66291"/>
    <w:rsid w:val="00B66489"/>
    <w:rsid w:val="00B6678F"/>
    <w:rsid w:val="00B66960"/>
    <w:rsid w:val="00B66B2F"/>
    <w:rsid w:val="00B67144"/>
    <w:rsid w:val="00B6762B"/>
    <w:rsid w:val="00B71658"/>
    <w:rsid w:val="00B71B90"/>
    <w:rsid w:val="00B71BDD"/>
    <w:rsid w:val="00B720E5"/>
    <w:rsid w:val="00B72B16"/>
    <w:rsid w:val="00B72E09"/>
    <w:rsid w:val="00B730B6"/>
    <w:rsid w:val="00B73271"/>
    <w:rsid w:val="00B735A2"/>
    <w:rsid w:val="00B737B3"/>
    <w:rsid w:val="00B737E6"/>
    <w:rsid w:val="00B73AC4"/>
    <w:rsid w:val="00B73BCF"/>
    <w:rsid w:val="00B73E1D"/>
    <w:rsid w:val="00B7468D"/>
    <w:rsid w:val="00B75085"/>
    <w:rsid w:val="00B75159"/>
    <w:rsid w:val="00B753EB"/>
    <w:rsid w:val="00B75424"/>
    <w:rsid w:val="00B76564"/>
    <w:rsid w:val="00B76647"/>
    <w:rsid w:val="00B76A96"/>
    <w:rsid w:val="00B7784E"/>
    <w:rsid w:val="00B7788B"/>
    <w:rsid w:val="00B77B15"/>
    <w:rsid w:val="00B80640"/>
    <w:rsid w:val="00B818F3"/>
    <w:rsid w:val="00B81968"/>
    <w:rsid w:val="00B81EFE"/>
    <w:rsid w:val="00B82547"/>
    <w:rsid w:val="00B82688"/>
    <w:rsid w:val="00B82BF2"/>
    <w:rsid w:val="00B83A6B"/>
    <w:rsid w:val="00B84101"/>
    <w:rsid w:val="00B85168"/>
    <w:rsid w:val="00B851C7"/>
    <w:rsid w:val="00B85D8B"/>
    <w:rsid w:val="00B86870"/>
    <w:rsid w:val="00B86D6E"/>
    <w:rsid w:val="00B87AFB"/>
    <w:rsid w:val="00B9018B"/>
    <w:rsid w:val="00B91AEC"/>
    <w:rsid w:val="00B92548"/>
    <w:rsid w:val="00B92E80"/>
    <w:rsid w:val="00B92FFC"/>
    <w:rsid w:val="00B9366B"/>
    <w:rsid w:val="00B942D9"/>
    <w:rsid w:val="00B9467D"/>
    <w:rsid w:val="00B95B4C"/>
    <w:rsid w:val="00B96F35"/>
    <w:rsid w:val="00BA1238"/>
    <w:rsid w:val="00BA1416"/>
    <w:rsid w:val="00BA2066"/>
    <w:rsid w:val="00BA2BF9"/>
    <w:rsid w:val="00BA3F18"/>
    <w:rsid w:val="00BA5ECA"/>
    <w:rsid w:val="00BA6A17"/>
    <w:rsid w:val="00BA76C0"/>
    <w:rsid w:val="00BA7DD2"/>
    <w:rsid w:val="00BB1917"/>
    <w:rsid w:val="00BB19DC"/>
    <w:rsid w:val="00BB1DD9"/>
    <w:rsid w:val="00BB2046"/>
    <w:rsid w:val="00BB2BBA"/>
    <w:rsid w:val="00BB4485"/>
    <w:rsid w:val="00BB46B0"/>
    <w:rsid w:val="00BB49A7"/>
    <w:rsid w:val="00BB4CB9"/>
    <w:rsid w:val="00BB5914"/>
    <w:rsid w:val="00BB5BD6"/>
    <w:rsid w:val="00BB6296"/>
    <w:rsid w:val="00BB638D"/>
    <w:rsid w:val="00BB6583"/>
    <w:rsid w:val="00BB7A52"/>
    <w:rsid w:val="00BB7AF5"/>
    <w:rsid w:val="00BC2BA6"/>
    <w:rsid w:val="00BC2C5A"/>
    <w:rsid w:val="00BC2ED9"/>
    <w:rsid w:val="00BC31D8"/>
    <w:rsid w:val="00BC3708"/>
    <w:rsid w:val="00BC39F1"/>
    <w:rsid w:val="00BC3A6B"/>
    <w:rsid w:val="00BC469A"/>
    <w:rsid w:val="00BC4AE4"/>
    <w:rsid w:val="00BC5073"/>
    <w:rsid w:val="00BC5748"/>
    <w:rsid w:val="00BC5A7A"/>
    <w:rsid w:val="00BC6246"/>
    <w:rsid w:val="00BC62A1"/>
    <w:rsid w:val="00BC6970"/>
    <w:rsid w:val="00BC69D2"/>
    <w:rsid w:val="00BC6FA8"/>
    <w:rsid w:val="00BC73CC"/>
    <w:rsid w:val="00BD1229"/>
    <w:rsid w:val="00BD17CD"/>
    <w:rsid w:val="00BD4850"/>
    <w:rsid w:val="00BD4B09"/>
    <w:rsid w:val="00BD4B36"/>
    <w:rsid w:val="00BD6195"/>
    <w:rsid w:val="00BD62C7"/>
    <w:rsid w:val="00BD63BB"/>
    <w:rsid w:val="00BD68AD"/>
    <w:rsid w:val="00BD6E80"/>
    <w:rsid w:val="00BD7DA2"/>
    <w:rsid w:val="00BD7F13"/>
    <w:rsid w:val="00BE03E6"/>
    <w:rsid w:val="00BE2227"/>
    <w:rsid w:val="00BE2847"/>
    <w:rsid w:val="00BE3AA1"/>
    <w:rsid w:val="00BE4413"/>
    <w:rsid w:val="00BE4977"/>
    <w:rsid w:val="00BE4C29"/>
    <w:rsid w:val="00BE4FA6"/>
    <w:rsid w:val="00BE5F88"/>
    <w:rsid w:val="00BE6646"/>
    <w:rsid w:val="00BE68E4"/>
    <w:rsid w:val="00BE7671"/>
    <w:rsid w:val="00BE7794"/>
    <w:rsid w:val="00BE77C5"/>
    <w:rsid w:val="00BF0100"/>
    <w:rsid w:val="00BF05CA"/>
    <w:rsid w:val="00BF0C41"/>
    <w:rsid w:val="00BF1332"/>
    <w:rsid w:val="00BF1A13"/>
    <w:rsid w:val="00BF2379"/>
    <w:rsid w:val="00BF406A"/>
    <w:rsid w:val="00BF40CC"/>
    <w:rsid w:val="00BF4747"/>
    <w:rsid w:val="00BF58BD"/>
    <w:rsid w:val="00BF5EE6"/>
    <w:rsid w:val="00BF6142"/>
    <w:rsid w:val="00BF635B"/>
    <w:rsid w:val="00BF6B7F"/>
    <w:rsid w:val="00BF6C8C"/>
    <w:rsid w:val="00BF7583"/>
    <w:rsid w:val="00BF7C08"/>
    <w:rsid w:val="00BF7F4D"/>
    <w:rsid w:val="00C006DD"/>
    <w:rsid w:val="00C00B4F"/>
    <w:rsid w:val="00C01A2A"/>
    <w:rsid w:val="00C02696"/>
    <w:rsid w:val="00C033ED"/>
    <w:rsid w:val="00C03876"/>
    <w:rsid w:val="00C03DDC"/>
    <w:rsid w:val="00C04075"/>
    <w:rsid w:val="00C04103"/>
    <w:rsid w:val="00C04DB7"/>
    <w:rsid w:val="00C05150"/>
    <w:rsid w:val="00C05241"/>
    <w:rsid w:val="00C057A9"/>
    <w:rsid w:val="00C06F11"/>
    <w:rsid w:val="00C07A5B"/>
    <w:rsid w:val="00C1054C"/>
    <w:rsid w:val="00C110C5"/>
    <w:rsid w:val="00C117E3"/>
    <w:rsid w:val="00C11D9D"/>
    <w:rsid w:val="00C13095"/>
    <w:rsid w:val="00C1350B"/>
    <w:rsid w:val="00C13526"/>
    <w:rsid w:val="00C14DD4"/>
    <w:rsid w:val="00C1506B"/>
    <w:rsid w:val="00C15297"/>
    <w:rsid w:val="00C152C0"/>
    <w:rsid w:val="00C155B8"/>
    <w:rsid w:val="00C15950"/>
    <w:rsid w:val="00C161E5"/>
    <w:rsid w:val="00C16D06"/>
    <w:rsid w:val="00C1760B"/>
    <w:rsid w:val="00C2035C"/>
    <w:rsid w:val="00C2060A"/>
    <w:rsid w:val="00C2131C"/>
    <w:rsid w:val="00C21A16"/>
    <w:rsid w:val="00C22ACB"/>
    <w:rsid w:val="00C22B1E"/>
    <w:rsid w:val="00C22FBC"/>
    <w:rsid w:val="00C23A85"/>
    <w:rsid w:val="00C23DD3"/>
    <w:rsid w:val="00C23FC7"/>
    <w:rsid w:val="00C240F6"/>
    <w:rsid w:val="00C246EC"/>
    <w:rsid w:val="00C24727"/>
    <w:rsid w:val="00C24C1B"/>
    <w:rsid w:val="00C26029"/>
    <w:rsid w:val="00C264DC"/>
    <w:rsid w:val="00C26938"/>
    <w:rsid w:val="00C2763C"/>
    <w:rsid w:val="00C30353"/>
    <w:rsid w:val="00C308A1"/>
    <w:rsid w:val="00C310A1"/>
    <w:rsid w:val="00C31806"/>
    <w:rsid w:val="00C31F93"/>
    <w:rsid w:val="00C321AC"/>
    <w:rsid w:val="00C32201"/>
    <w:rsid w:val="00C3228D"/>
    <w:rsid w:val="00C322CC"/>
    <w:rsid w:val="00C32BF3"/>
    <w:rsid w:val="00C32C9C"/>
    <w:rsid w:val="00C3352A"/>
    <w:rsid w:val="00C33544"/>
    <w:rsid w:val="00C33604"/>
    <w:rsid w:val="00C33861"/>
    <w:rsid w:val="00C33CE0"/>
    <w:rsid w:val="00C3413E"/>
    <w:rsid w:val="00C3494F"/>
    <w:rsid w:val="00C34CD7"/>
    <w:rsid w:val="00C355B4"/>
    <w:rsid w:val="00C35A9D"/>
    <w:rsid w:val="00C36566"/>
    <w:rsid w:val="00C36DC8"/>
    <w:rsid w:val="00C37445"/>
    <w:rsid w:val="00C374B9"/>
    <w:rsid w:val="00C37DDF"/>
    <w:rsid w:val="00C40D6F"/>
    <w:rsid w:val="00C410B7"/>
    <w:rsid w:val="00C4230F"/>
    <w:rsid w:val="00C429F6"/>
    <w:rsid w:val="00C43C44"/>
    <w:rsid w:val="00C43DC4"/>
    <w:rsid w:val="00C442A3"/>
    <w:rsid w:val="00C44F1F"/>
    <w:rsid w:val="00C46136"/>
    <w:rsid w:val="00C504CC"/>
    <w:rsid w:val="00C509C4"/>
    <w:rsid w:val="00C51280"/>
    <w:rsid w:val="00C51CE1"/>
    <w:rsid w:val="00C52AAA"/>
    <w:rsid w:val="00C52B62"/>
    <w:rsid w:val="00C52C1F"/>
    <w:rsid w:val="00C52CE1"/>
    <w:rsid w:val="00C53215"/>
    <w:rsid w:val="00C54221"/>
    <w:rsid w:val="00C54C27"/>
    <w:rsid w:val="00C55061"/>
    <w:rsid w:val="00C56A3C"/>
    <w:rsid w:val="00C5717F"/>
    <w:rsid w:val="00C57600"/>
    <w:rsid w:val="00C57A3E"/>
    <w:rsid w:val="00C57ECF"/>
    <w:rsid w:val="00C57F47"/>
    <w:rsid w:val="00C57FA5"/>
    <w:rsid w:val="00C60909"/>
    <w:rsid w:val="00C60CFA"/>
    <w:rsid w:val="00C6117A"/>
    <w:rsid w:val="00C61408"/>
    <w:rsid w:val="00C6156B"/>
    <w:rsid w:val="00C61E75"/>
    <w:rsid w:val="00C62033"/>
    <w:rsid w:val="00C622B8"/>
    <w:rsid w:val="00C62746"/>
    <w:rsid w:val="00C63805"/>
    <w:rsid w:val="00C63D57"/>
    <w:rsid w:val="00C63DB2"/>
    <w:rsid w:val="00C64019"/>
    <w:rsid w:val="00C6442C"/>
    <w:rsid w:val="00C64E7C"/>
    <w:rsid w:val="00C651FC"/>
    <w:rsid w:val="00C65ED9"/>
    <w:rsid w:val="00C66B15"/>
    <w:rsid w:val="00C671B8"/>
    <w:rsid w:val="00C704E6"/>
    <w:rsid w:val="00C706B6"/>
    <w:rsid w:val="00C7095D"/>
    <w:rsid w:val="00C70FC5"/>
    <w:rsid w:val="00C70FFB"/>
    <w:rsid w:val="00C712E2"/>
    <w:rsid w:val="00C713E8"/>
    <w:rsid w:val="00C72302"/>
    <w:rsid w:val="00C747E9"/>
    <w:rsid w:val="00C74B95"/>
    <w:rsid w:val="00C74C15"/>
    <w:rsid w:val="00C7513B"/>
    <w:rsid w:val="00C75188"/>
    <w:rsid w:val="00C7563D"/>
    <w:rsid w:val="00C75AE8"/>
    <w:rsid w:val="00C75F11"/>
    <w:rsid w:val="00C75F85"/>
    <w:rsid w:val="00C76098"/>
    <w:rsid w:val="00C761E3"/>
    <w:rsid w:val="00C76943"/>
    <w:rsid w:val="00C76A99"/>
    <w:rsid w:val="00C7777A"/>
    <w:rsid w:val="00C77EE0"/>
    <w:rsid w:val="00C80840"/>
    <w:rsid w:val="00C80D7E"/>
    <w:rsid w:val="00C8167A"/>
    <w:rsid w:val="00C8194E"/>
    <w:rsid w:val="00C82214"/>
    <w:rsid w:val="00C82232"/>
    <w:rsid w:val="00C82CC1"/>
    <w:rsid w:val="00C82CEE"/>
    <w:rsid w:val="00C83242"/>
    <w:rsid w:val="00C83C0F"/>
    <w:rsid w:val="00C8494B"/>
    <w:rsid w:val="00C8524C"/>
    <w:rsid w:val="00C85D20"/>
    <w:rsid w:val="00C868F3"/>
    <w:rsid w:val="00C87587"/>
    <w:rsid w:val="00C90472"/>
    <w:rsid w:val="00C90FAC"/>
    <w:rsid w:val="00C912FF"/>
    <w:rsid w:val="00C91FC5"/>
    <w:rsid w:val="00C9252E"/>
    <w:rsid w:val="00C92D8B"/>
    <w:rsid w:val="00C93A7F"/>
    <w:rsid w:val="00C945AB"/>
    <w:rsid w:val="00C94774"/>
    <w:rsid w:val="00C94F30"/>
    <w:rsid w:val="00C96070"/>
    <w:rsid w:val="00C97218"/>
    <w:rsid w:val="00C97B54"/>
    <w:rsid w:val="00CA02E5"/>
    <w:rsid w:val="00CA0E6F"/>
    <w:rsid w:val="00CA1A4E"/>
    <w:rsid w:val="00CA243F"/>
    <w:rsid w:val="00CA2486"/>
    <w:rsid w:val="00CA2511"/>
    <w:rsid w:val="00CA27EF"/>
    <w:rsid w:val="00CA3EF3"/>
    <w:rsid w:val="00CA4114"/>
    <w:rsid w:val="00CA4A95"/>
    <w:rsid w:val="00CA55C7"/>
    <w:rsid w:val="00CA564A"/>
    <w:rsid w:val="00CA5858"/>
    <w:rsid w:val="00CA59D8"/>
    <w:rsid w:val="00CA6321"/>
    <w:rsid w:val="00CA66A0"/>
    <w:rsid w:val="00CA7AE1"/>
    <w:rsid w:val="00CB17E2"/>
    <w:rsid w:val="00CB185A"/>
    <w:rsid w:val="00CB2B6D"/>
    <w:rsid w:val="00CB2DC0"/>
    <w:rsid w:val="00CB2FC4"/>
    <w:rsid w:val="00CB3561"/>
    <w:rsid w:val="00CB3742"/>
    <w:rsid w:val="00CC2200"/>
    <w:rsid w:val="00CC2988"/>
    <w:rsid w:val="00CC2BA3"/>
    <w:rsid w:val="00CC2F12"/>
    <w:rsid w:val="00CC35DB"/>
    <w:rsid w:val="00CC3A63"/>
    <w:rsid w:val="00CC4164"/>
    <w:rsid w:val="00CC485D"/>
    <w:rsid w:val="00CC636F"/>
    <w:rsid w:val="00CC67C7"/>
    <w:rsid w:val="00CC6DA7"/>
    <w:rsid w:val="00CD079E"/>
    <w:rsid w:val="00CD0B61"/>
    <w:rsid w:val="00CD0C67"/>
    <w:rsid w:val="00CD1583"/>
    <w:rsid w:val="00CD1700"/>
    <w:rsid w:val="00CD1724"/>
    <w:rsid w:val="00CD1D04"/>
    <w:rsid w:val="00CD208E"/>
    <w:rsid w:val="00CD2C3B"/>
    <w:rsid w:val="00CD3B48"/>
    <w:rsid w:val="00CD5389"/>
    <w:rsid w:val="00CD5556"/>
    <w:rsid w:val="00CD57E0"/>
    <w:rsid w:val="00CD62E3"/>
    <w:rsid w:val="00CD6EC9"/>
    <w:rsid w:val="00CD74AC"/>
    <w:rsid w:val="00CE00AC"/>
    <w:rsid w:val="00CE05A4"/>
    <w:rsid w:val="00CE1112"/>
    <w:rsid w:val="00CE1361"/>
    <w:rsid w:val="00CE19D0"/>
    <w:rsid w:val="00CE3972"/>
    <w:rsid w:val="00CE3DFA"/>
    <w:rsid w:val="00CE4E76"/>
    <w:rsid w:val="00CE4F75"/>
    <w:rsid w:val="00CE5549"/>
    <w:rsid w:val="00CE5C5C"/>
    <w:rsid w:val="00CE5EBA"/>
    <w:rsid w:val="00CE60DB"/>
    <w:rsid w:val="00CE6597"/>
    <w:rsid w:val="00CE6A32"/>
    <w:rsid w:val="00CE7A6F"/>
    <w:rsid w:val="00CF1082"/>
    <w:rsid w:val="00CF14E5"/>
    <w:rsid w:val="00CF2562"/>
    <w:rsid w:val="00CF28A0"/>
    <w:rsid w:val="00CF2BF1"/>
    <w:rsid w:val="00CF4744"/>
    <w:rsid w:val="00CF4F98"/>
    <w:rsid w:val="00CF54DB"/>
    <w:rsid w:val="00CF662D"/>
    <w:rsid w:val="00CF6DCC"/>
    <w:rsid w:val="00CF6FC3"/>
    <w:rsid w:val="00CF70E3"/>
    <w:rsid w:val="00D01463"/>
    <w:rsid w:val="00D0157A"/>
    <w:rsid w:val="00D01CF7"/>
    <w:rsid w:val="00D02718"/>
    <w:rsid w:val="00D02B5F"/>
    <w:rsid w:val="00D02BDE"/>
    <w:rsid w:val="00D037A7"/>
    <w:rsid w:val="00D038B3"/>
    <w:rsid w:val="00D049B1"/>
    <w:rsid w:val="00D04D02"/>
    <w:rsid w:val="00D06109"/>
    <w:rsid w:val="00D0654A"/>
    <w:rsid w:val="00D06CE9"/>
    <w:rsid w:val="00D07473"/>
    <w:rsid w:val="00D105CC"/>
    <w:rsid w:val="00D11206"/>
    <w:rsid w:val="00D1142C"/>
    <w:rsid w:val="00D11F1C"/>
    <w:rsid w:val="00D126F7"/>
    <w:rsid w:val="00D14968"/>
    <w:rsid w:val="00D15615"/>
    <w:rsid w:val="00D15659"/>
    <w:rsid w:val="00D159E9"/>
    <w:rsid w:val="00D15FA2"/>
    <w:rsid w:val="00D16C6C"/>
    <w:rsid w:val="00D17808"/>
    <w:rsid w:val="00D17918"/>
    <w:rsid w:val="00D1795E"/>
    <w:rsid w:val="00D2001D"/>
    <w:rsid w:val="00D205ED"/>
    <w:rsid w:val="00D219CB"/>
    <w:rsid w:val="00D2233D"/>
    <w:rsid w:val="00D22A8E"/>
    <w:rsid w:val="00D230F8"/>
    <w:rsid w:val="00D23E9B"/>
    <w:rsid w:val="00D259E1"/>
    <w:rsid w:val="00D25EB9"/>
    <w:rsid w:val="00D2715D"/>
    <w:rsid w:val="00D3059F"/>
    <w:rsid w:val="00D309AA"/>
    <w:rsid w:val="00D30EEC"/>
    <w:rsid w:val="00D31A7F"/>
    <w:rsid w:val="00D32940"/>
    <w:rsid w:val="00D33257"/>
    <w:rsid w:val="00D33640"/>
    <w:rsid w:val="00D33A07"/>
    <w:rsid w:val="00D341B2"/>
    <w:rsid w:val="00D34B13"/>
    <w:rsid w:val="00D35C2B"/>
    <w:rsid w:val="00D36250"/>
    <w:rsid w:val="00D372B0"/>
    <w:rsid w:val="00D37753"/>
    <w:rsid w:val="00D37E21"/>
    <w:rsid w:val="00D400C0"/>
    <w:rsid w:val="00D403B7"/>
    <w:rsid w:val="00D40C58"/>
    <w:rsid w:val="00D40D2E"/>
    <w:rsid w:val="00D411F7"/>
    <w:rsid w:val="00D41271"/>
    <w:rsid w:val="00D415A2"/>
    <w:rsid w:val="00D41DD3"/>
    <w:rsid w:val="00D41F92"/>
    <w:rsid w:val="00D42A32"/>
    <w:rsid w:val="00D43EBD"/>
    <w:rsid w:val="00D4453E"/>
    <w:rsid w:val="00D44999"/>
    <w:rsid w:val="00D44DF2"/>
    <w:rsid w:val="00D45039"/>
    <w:rsid w:val="00D45612"/>
    <w:rsid w:val="00D45E02"/>
    <w:rsid w:val="00D461FD"/>
    <w:rsid w:val="00D4774C"/>
    <w:rsid w:val="00D47A04"/>
    <w:rsid w:val="00D47B64"/>
    <w:rsid w:val="00D50702"/>
    <w:rsid w:val="00D50B72"/>
    <w:rsid w:val="00D50F47"/>
    <w:rsid w:val="00D52109"/>
    <w:rsid w:val="00D5288A"/>
    <w:rsid w:val="00D537BA"/>
    <w:rsid w:val="00D53EC8"/>
    <w:rsid w:val="00D54181"/>
    <w:rsid w:val="00D54859"/>
    <w:rsid w:val="00D54953"/>
    <w:rsid w:val="00D54C19"/>
    <w:rsid w:val="00D54F29"/>
    <w:rsid w:val="00D559B7"/>
    <w:rsid w:val="00D55C0B"/>
    <w:rsid w:val="00D56E6C"/>
    <w:rsid w:val="00D5763A"/>
    <w:rsid w:val="00D57FC7"/>
    <w:rsid w:val="00D6278F"/>
    <w:rsid w:val="00D63E7C"/>
    <w:rsid w:val="00D64010"/>
    <w:rsid w:val="00D6413B"/>
    <w:rsid w:val="00D64656"/>
    <w:rsid w:val="00D648A8"/>
    <w:rsid w:val="00D6493F"/>
    <w:rsid w:val="00D64C9C"/>
    <w:rsid w:val="00D64D15"/>
    <w:rsid w:val="00D64EDD"/>
    <w:rsid w:val="00D650B0"/>
    <w:rsid w:val="00D6590D"/>
    <w:rsid w:val="00D65A9C"/>
    <w:rsid w:val="00D65DCE"/>
    <w:rsid w:val="00D65E33"/>
    <w:rsid w:val="00D66525"/>
    <w:rsid w:val="00D66AB0"/>
    <w:rsid w:val="00D70594"/>
    <w:rsid w:val="00D70A7E"/>
    <w:rsid w:val="00D70A9E"/>
    <w:rsid w:val="00D70DB9"/>
    <w:rsid w:val="00D70EFE"/>
    <w:rsid w:val="00D710F3"/>
    <w:rsid w:val="00D724A0"/>
    <w:rsid w:val="00D730D7"/>
    <w:rsid w:val="00D73D05"/>
    <w:rsid w:val="00D73EF1"/>
    <w:rsid w:val="00D744BE"/>
    <w:rsid w:val="00D747FD"/>
    <w:rsid w:val="00D7659D"/>
    <w:rsid w:val="00D766CA"/>
    <w:rsid w:val="00D76791"/>
    <w:rsid w:val="00D77C02"/>
    <w:rsid w:val="00D77F84"/>
    <w:rsid w:val="00D803CA"/>
    <w:rsid w:val="00D808A7"/>
    <w:rsid w:val="00D809AC"/>
    <w:rsid w:val="00D80EF0"/>
    <w:rsid w:val="00D816E6"/>
    <w:rsid w:val="00D829C8"/>
    <w:rsid w:val="00D83DF7"/>
    <w:rsid w:val="00D85368"/>
    <w:rsid w:val="00D85379"/>
    <w:rsid w:val="00D853B2"/>
    <w:rsid w:val="00D8649F"/>
    <w:rsid w:val="00D869B6"/>
    <w:rsid w:val="00D86BBA"/>
    <w:rsid w:val="00D86D22"/>
    <w:rsid w:val="00D8740B"/>
    <w:rsid w:val="00D91034"/>
    <w:rsid w:val="00D915EB"/>
    <w:rsid w:val="00D91627"/>
    <w:rsid w:val="00D929A8"/>
    <w:rsid w:val="00D93103"/>
    <w:rsid w:val="00D950B1"/>
    <w:rsid w:val="00D95693"/>
    <w:rsid w:val="00D96F81"/>
    <w:rsid w:val="00D9716F"/>
    <w:rsid w:val="00D97DDF"/>
    <w:rsid w:val="00DA033E"/>
    <w:rsid w:val="00DA17E6"/>
    <w:rsid w:val="00DA2007"/>
    <w:rsid w:val="00DA2AC5"/>
    <w:rsid w:val="00DA2E77"/>
    <w:rsid w:val="00DA3739"/>
    <w:rsid w:val="00DA45E2"/>
    <w:rsid w:val="00DA4852"/>
    <w:rsid w:val="00DA5633"/>
    <w:rsid w:val="00DA5FA4"/>
    <w:rsid w:val="00DA7CB7"/>
    <w:rsid w:val="00DA7E36"/>
    <w:rsid w:val="00DB0CF7"/>
    <w:rsid w:val="00DB132B"/>
    <w:rsid w:val="00DB2C49"/>
    <w:rsid w:val="00DB2FC2"/>
    <w:rsid w:val="00DB2FD5"/>
    <w:rsid w:val="00DB31F0"/>
    <w:rsid w:val="00DB4335"/>
    <w:rsid w:val="00DB55A9"/>
    <w:rsid w:val="00DB5E28"/>
    <w:rsid w:val="00DB68C2"/>
    <w:rsid w:val="00DB76C9"/>
    <w:rsid w:val="00DB7B72"/>
    <w:rsid w:val="00DB7DED"/>
    <w:rsid w:val="00DC0603"/>
    <w:rsid w:val="00DC0C0D"/>
    <w:rsid w:val="00DC0FA0"/>
    <w:rsid w:val="00DC11D2"/>
    <w:rsid w:val="00DC2392"/>
    <w:rsid w:val="00DC2547"/>
    <w:rsid w:val="00DC356B"/>
    <w:rsid w:val="00DC3F65"/>
    <w:rsid w:val="00DC4484"/>
    <w:rsid w:val="00DC4900"/>
    <w:rsid w:val="00DC51A8"/>
    <w:rsid w:val="00DC522E"/>
    <w:rsid w:val="00DC5364"/>
    <w:rsid w:val="00DC61FA"/>
    <w:rsid w:val="00DC6667"/>
    <w:rsid w:val="00DC780D"/>
    <w:rsid w:val="00DC7E5C"/>
    <w:rsid w:val="00DD1B83"/>
    <w:rsid w:val="00DD23E7"/>
    <w:rsid w:val="00DD244B"/>
    <w:rsid w:val="00DD24B3"/>
    <w:rsid w:val="00DD26F9"/>
    <w:rsid w:val="00DD2969"/>
    <w:rsid w:val="00DD337F"/>
    <w:rsid w:val="00DD35F1"/>
    <w:rsid w:val="00DD3BD0"/>
    <w:rsid w:val="00DD4166"/>
    <w:rsid w:val="00DD47A1"/>
    <w:rsid w:val="00DD4F68"/>
    <w:rsid w:val="00DD6D70"/>
    <w:rsid w:val="00DD70A6"/>
    <w:rsid w:val="00DD7585"/>
    <w:rsid w:val="00DE01F5"/>
    <w:rsid w:val="00DE052E"/>
    <w:rsid w:val="00DE092D"/>
    <w:rsid w:val="00DE099C"/>
    <w:rsid w:val="00DE0CB6"/>
    <w:rsid w:val="00DE1C72"/>
    <w:rsid w:val="00DE2531"/>
    <w:rsid w:val="00DE277F"/>
    <w:rsid w:val="00DE2E40"/>
    <w:rsid w:val="00DE5203"/>
    <w:rsid w:val="00DE544E"/>
    <w:rsid w:val="00DE5EF2"/>
    <w:rsid w:val="00DE657B"/>
    <w:rsid w:val="00DE6C8A"/>
    <w:rsid w:val="00DE769B"/>
    <w:rsid w:val="00DE7BBF"/>
    <w:rsid w:val="00DF07B0"/>
    <w:rsid w:val="00DF0E81"/>
    <w:rsid w:val="00DF27CD"/>
    <w:rsid w:val="00DF3412"/>
    <w:rsid w:val="00DF46A0"/>
    <w:rsid w:val="00DF4A6E"/>
    <w:rsid w:val="00DF4F6C"/>
    <w:rsid w:val="00DF59BE"/>
    <w:rsid w:val="00DF675B"/>
    <w:rsid w:val="00DF6876"/>
    <w:rsid w:val="00DF69F0"/>
    <w:rsid w:val="00DF704C"/>
    <w:rsid w:val="00DF7DE5"/>
    <w:rsid w:val="00DF7E3C"/>
    <w:rsid w:val="00DF7F86"/>
    <w:rsid w:val="00E00D3C"/>
    <w:rsid w:val="00E00E14"/>
    <w:rsid w:val="00E013AB"/>
    <w:rsid w:val="00E020CE"/>
    <w:rsid w:val="00E020D9"/>
    <w:rsid w:val="00E02ABF"/>
    <w:rsid w:val="00E0332E"/>
    <w:rsid w:val="00E03DB3"/>
    <w:rsid w:val="00E04563"/>
    <w:rsid w:val="00E0463B"/>
    <w:rsid w:val="00E04666"/>
    <w:rsid w:val="00E04C36"/>
    <w:rsid w:val="00E04D8E"/>
    <w:rsid w:val="00E04FCB"/>
    <w:rsid w:val="00E0553E"/>
    <w:rsid w:val="00E059D4"/>
    <w:rsid w:val="00E05B34"/>
    <w:rsid w:val="00E06279"/>
    <w:rsid w:val="00E06FB6"/>
    <w:rsid w:val="00E07AD4"/>
    <w:rsid w:val="00E111C5"/>
    <w:rsid w:val="00E11CDD"/>
    <w:rsid w:val="00E12132"/>
    <w:rsid w:val="00E12233"/>
    <w:rsid w:val="00E12DF6"/>
    <w:rsid w:val="00E14D3B"/>
    <w:rsid w:val="00E16D39"/>
    <w:rsid w:val="00E16D83"/>
    <w:rsid w:val="00E16E6E"/>
    <w:rsid w:val="00E16F9A"/>
    <w:rsid w:val="00E210FE"/>
    <w:rsid w:val="00E221FC"/>
    <w:rsid w:val="00E233E0"/>
    <w:rsid w:val="00E23DF9"/>
    <w:rsid w:val="00E243C8"/>
    <w:rsid w:val="00E2594C"/>
    <w:rsid w:val="00E259A3"/>
    <w:rsid w:val="00E26F54"/>
    <w:rsid w:val="00E272C0"/>
    <w:rsid w:val="00E27DC7"/>
    <w:rsid w:val="00E30392"/>
    <w:rsid w:val="00E30B59"/>
    <w:rsid w:val="00E31082"/>
    <w:rsid w:val="00E31C49"/>
    <w:rsid w:val="00E33AFF"/>
    <w:rsid w:val="00E33BC2"/>
    <w:rsid w:val="00E3488F"/>
    <w:rsid w:val="00E34C03"/>
    <w:rsid w:val="00E353E6"/>
    <w:rsid w:val="00E35A7C"/>
    <w:rsid w:val="00E366FF"/>
    <w:rsid w:val="00E37A1E"/>
    <w:rsid w:val="00E40D4F"/>
    <w:rsid w:val="00E417E3"/>
    <w:rsid w:val="00E41AF8"/>
    <w:rsid w:val="00E42CBE"/>
    <w:rsid w:val="00E43201"/>
    <w:rsid w:val="00E43758"/>
    <w:rsid w:val="00E43F38"/>
    <w:rsid w:val="00E440A3"/>
    <w:rsid w:val="00E44C59"/>
    <w:rsid w:val="00E44C8D"/>
    <w:rsid w:val="00E44D56"/>
    <w:rsid w:val="00E44EAB"/>
    <w:rsid w:val="00E45666"/>
    <w:rsid w:val="00E45CE3"/>
    <w:rsid w:val="00E4612D"/>
    <w:rsid w:val="00E46FE8"/>
    <w:rsid w:val="00E50BD3"/>
    <w:rsid w:val="00E50E42"/>
    <w:rsid w:val="00E50FC3"/>
    <w:rsid w:val="00E516A6"/>
    <w:rsid w:val="00E51803"/>
    <w:rsid w:val="00E52D07"/>
    <w:rsid w:val="00E534BC"/>
    <w:rsid w:val="00E53AAC"/>
    <w:rsid w:val="00E53B9D"/>
    <w:rsid w:val="00E540A4"/>
    <w:rsid w:val="00E5417F"/>
    <w:rsid w:val="00E54BB2"/>
    <w:rsid w:val="00E56379"/>
    <w:rsid w:val="00E56C0D"/>
    <w:rsid w:val="00E56C65"/>
    <w:rsid w:val="00E56DF4"/>
    <w:rsid w:val="00E57907"/>
    <w:rsid w:val="00E57A5E"/>
    <w:rsid w:val="00E57B8A"/>
    <w:rsid w:val="00E60268"/>
    <w:rsid w:val="00E602E3"/>
    <w:rsid w:val="00E6035D"/>
    <w:rsid w:val="00E604F5"/>
    <w:rsid w:val="00E609D5"/>
    <w:rsid w:val="00E60E11"/>
    <w:rsid w:val="00E611C6"/>
    <w:rsid w:val="00E6125A"/>
    <w:rsid w:val="00E62D67"/>
    <w:rsid w:val="00E6344A"/>
    <w:rsid w:val="00E63CB6"/>
    <w:rsid w:val="00E6547C"/>
    <w:rsid w:val="00E6672E"/>
    <w:rsid w:val="00E66887"/>
    <w:rsid w:val="00E66D60"/>
    <w:rsid w:val="00E66E55"/>
    <w:rsid w:val="00E66F52"/>
    <w:rsid w:val="00E67243"/>
    <w:rsid w:val="00E6762B"/>
    <w:rsid w:val="00E67A7E"/>
    <w:rsid w:val="00E701CB"/>
    <w:rsid w:val="00E70221"/>
    <w:rsid w:val="00E703C8"/>
    <w:rsid w:val="00E705F9"/>
    <w:rsid w:val="00E7060C"/>
    <w:rsid w:val="00E71556"/>
    <w:rsid w:val="00E715DB"/>
    <w:rsid w:val="00E7183A"/>
    <w:rsid w:val="00E71CBB"/>
    <w:rsid w:val="00E72745"/>
    <w:rsid w:val="00E727E5"/>
    <w:rsid w:val="00E74BD5"/>
    <w:rsid w:val="00E74E82"/>
    <w:rsid w:val="00E7587E"/>
    <w:rsid w:val="00E75EE9"/>
    <w:rsid w:val="00E76281"/>
    <w:rsid w:val="00E76CFC"/>
    <w:rsid w:val="00E8012F"/>
    <w:rsid w:val="00E80603"/>
    <w:rsid w:val="00E80C2E"/>
    <w:rsid w:val="00E81342"/>
    <w:rsid w:val="00E813DF"/>
    <w:rsid w:val="00E8149D"/>
    <w:rsid w:val="00E815D0"/>
    <w:rsid w:val="00E8179F"/>
    <w:rsid w:val="00E82B50"/>
    <w:rsid w:val="00E82F98"/>
    <w:rsid w:val="00E85D57"/>
    <w:rsid w:val="00E86699"/>
    <w:rsid w:val="00E866FD"/>
    <w:rsid w:val="00E86776"/>
    <w:rsid w:val="00E9036B"/>
    <w:rsid w:val="00E903B5"/>
    <w:rsid w:val="00E9140D"/>
    <w:rsid w:val="00E91470"/>
    <w:rsid w:val="00E91D0A"/>
    <w:rsid w:val="00E92719"/>
    <w:rsid w:val="00E92F33"/>
    <w:rsid w:val="00E93CFB"/>
    <w:rsid w:val="00E93EAA"/>
    <w:rsid w:val="00E945AC"/>
    <w:rsid w:val="00E94E31"/>
    <w:rsid w:val="00E96515"/>
    <w:rsid w:val="00E96DDE"/>
    <w:rsid w:val="00E97590"/>
    <w:rsid w:val="00EA01B7"/>
    <w:rsid w:val="00EA0E58"/>
    <w:rsid w:val="00EA177F"/>
    <w:rsid w:val="00EA1A9E"/>
    <w:rsid w:val="00EA2647"/>
    <w:rsid w:val="00EA38C0"/>
    <w:rsid w:val="00EA3E8C"/>
    <w:rsid w:val="00EA4274"/>
    <w:rsid w:val="00EA42A0"/>
    <w:rsid w:val="00EA4836"/>
    <w:rsid w:val="00EA50F2"/>
    <w:rsid w:val="00EA552B"/>
    <w:rsid w:val="00EA59CC"/>
    <w:rsid w:val="00EA6004"/>
    <w:rsid w:val="00EA7055"/>
    <w:rsid w:val="00EA7266"/>
    <w:rsid w:val="00EA77D2"/>
    <w:rsid w:val="00EA7D5D"/>
    <w:rsid w:val="00EB0997"/>
    <w:rsid w:val="00EB111E"/>
    <w:rsid w:val="00EB1C64"/>
    <w:rsid w:val="00EB31BC"/>
    <w:rsid w:val="00EB493F"/>
    <w:rsid w:val="00EB4EA3"/>
    <w:rsid w:val="00EB55A7"/>
    <w:rsid w:val="00EB6185"/>
    <w:rsid w:val="00EB6AD9"/>
    <w:rsid w:val="00EB70AE"/>
    <w:rsid w:val="00EC0F2D"/>
    <w:rsid w:val="00EC1C44"/>
    <w:rsid w:val="00EC23F1"/>
    <w:rsid w:val="00EC2853"/>
    <w:rsid w:val="00EC2A46"/>
    <w:rsid w:val="00EC3FBB"/>
    <w:rsid w:val="00EC49CD"/>
    <w:rsid w:val="00EC4D07"/>
    <w:rsid w:val="00EC5ADA"/>
    <w:rsid w:val="00EC7BA7"/>
    <w:rsid w:val="00ED0EBA"/>
    <w:rsid w:val="00ED0F27"/>
    <w:rsid w:val="00ED1379"/>
    <w:rsid w:val="00ED1564"/>
    <w:rsid w:val="00ED1DE9"/>
    <w:rsid w:val="00ED2B08"/>
    <w:rsid w:val="00ED3283"/>
    <w:rsid w:val="00ED3447"/>
    <w:rsid w:val="00ED3E70"/>
    <w:rsid w:val="00ED460D"/>
    <w:rsid w:val="00ED4808"/>
    <w:rsid w:val="00ED5446"/>
    <w:rsid w:val="00ED57AA"/>
    <w:rsid w:val="00ED5C84"/>
    <w:rsid w:val="00ED621C"/>
    <w:rsid w:val="00ED6373"/>
    <w:rsid w:val="00ED6615"/>
    <w:rsid w:val="00ED7391"/>
    <w:rsid w:val="00EE0CBF"/>
    <w:rsid w:val="00EE0CEE"/>
    <w:rsid w:val="00EE0FDC"/>
    <w:rsid w:val="00EE20B1"/>
    <w:rsid w:val="00EE23BD"/>
    <w:rsid w:val="00EE2640"/>
    <w:rsid w:val="00EE2E5A"/>
    <w:rsid w:val="00EE3545"/>
    <w:rsid w:val="00EE3A29"/>
    <w:rsid w:val="00EE3A6F"/>
    <w:rsid w:val="00EE3CA6"/>
    <w:rsid w:val="00EE441C"/>
    <w:rsid w:val="00EE4818"/>
    <w:rsid w:val="00EE4A77"/>
    <w:rsid w:val="00EE4E1B"/>
    <w:rsid w:val="00EE5552"/>
    <w:rsid w:val="00EE5865"/>
    <w:rsid w:val="00EE5C50"/>
    <w:rsid w:val="00EE608B"/>
    <w:rsid w:val="00EE68F2"/>
    <w:rsid w:val="00EE6D00"/>
    <w:rsid w:val="00EE6D40"/>
    <w:rsid w:val="00EE787B"/>
    <w:rsid w:val="00EF040F"/>
    <w:rsid w:val="00EF0821"/>
    <w:rsid w:val="00EF0A49"/>
    <w:rsid w:val="00EF2410"/>
    <w:rsid w:val="00EF2718"/>
    <w:rsid w:val="00EF29CE"/>
    <w:rsid w:val="00EF2CBC"/>
    <w:rsid w:val="00EF2FA4"/>
    <w:rsid w:val="00EF41E0"/>
    <w:rsid w:val="00EF55CB"/>
    <w:rsid w:val="00EF5B45"/>
    <w:rsid w:val="00EF604E"/>
    <w:rsid w:val="00EF6BF9"/>
    <w:rsid w:val="00EF7B98"/>
    <w:rsid w:val="00F002FD"/>
    <w:rsid w:val="00F01611"/>
    <w:rsid w:val="00F01C78"/>
    <w:rsid w:val="00F04416"/>
    <w:rsid w:val="00F045BC"/>
    <w:rsid w:val="00F04936"/>
    <w:rsid w:val="00F04DC7"/>
    <w:rsid w:val="00F04E63"/>
    <w:rsid w:val="00F0546D"/>
    <w:rsid w:val="00F05D60"/>
    <w:rsid w:val="00F060EA"/>
    <w:rsid w:val="00F067C0"/>
    <w:rsid w:val="00F0694F"/>
    <w:rsid w:val="00F07C92"/>
    <w:rsid w:val="00F07F0E"/>
    <w:rsid w:val="00F1029F"/>
    <w:rsid w:val="00F12795"/>
    <w:rsid w:val="00F12FB8"/>
    <w:rsid w:val="00F1491C"/>
    <w:rsid w:val="00F14C49"/>
    <w:rsid w:val="00F160BF"/>
    <w:rsid w:val="00F160F6"/>
    <w:rsid w:val="00F162A8"/>
    <w:rsid w:val="00F163D4"/>
    <w:rsid w:val="00F165BF"/>
    <w:rsid w:val="00F16F95"/>
    <w:rsid w:val="00F172D6"/>
    <w:rsid w:val="00F209CC"/>
    <w:rsid w:val="00F211F8"/>
    <w:rsid w:val="00F216A7"/>
    <w:rsid w:val="00F21D9E"/>
    <w:rsid w:val="00F22490"/>
    <w:rsid w:val="00F23EFF"/>
    <w:rsid w:val="00F23F73"/>
    <w:rsid w:val="00F24389"/>
    <w:rsid w:val="00F263BB"/>
    <w:rsid w:val="00F2750E"/>
    <w:rsid w:val="00F27C1C"/>
    <w:rsid w:val="00F301D2"/>
    <w:rsid w:val="00F3057E"/>
    <w:rsid w:val="00F310F5"/>
    <w:rsid w:val="00F31290"/>
    <w:rsid w:val="00F313CD"/>
    <w:rsid w:val="00F315F6"/>
    <w:rsid w:val="00F31E4C"/>
    <w:rsid w:val="00F31EB0"/>
    <w:rsid w:val="00F3202E"/>
    <w:rsid w:val="00F323AD"/>
    <w:rsid w:val="00F3243E"/>
    <w:rsid w:val="00F32C3A"/>
    <w:rsid w:val="00F32C3D"/>
    <w:rsid w:val="00F354C1"/>
    <w:rsid w:val="00F355B7"/>
    <w:rsid w:val="00F3597D"/>
    <w:rsid w:val="00F35E8A"/>
    <w:rsid w:val="00F360C8"/>
    <w:rsid w:val="00F3649F"/>
    <w:rsid w:val="00F36C40"/>
    <w:rsid w:val="00F371B5"/>
    <w:rsid w:val="00F37A1D"/>
    <w:rsid w:val="00F37ADF"/>
    <w:rsid w:val="00F37ED6"/>
    <w:rsid w:val="00F37F8C"/>
    <w:rsid w:val="00F4012A"/>
    <w:rsid w:val="00F4095A"/>
    <w:rsid w:val="00F4120C"/>
    <w:rsid w:val="00F4182A"/>
    <w:rsid w:val="00F41EB2"/>
    <w:rsid w:val="00F43FF2"/>
    <w:rsid w:val="00F44A3A"/>
    <w:rsid w:val="00F44BA7"/>
    <w:rsid w:val="00F44BC7"/>
    <w:rsid w:val="00F452F3"/>
    <w:rsid w:val="00F454A0"/>
    <w:rsid w:val="00F462C3"/>
    <w:rsid w:val="00F46CE7"/>
    <w:rsid w:val="00F470AC"/>
    <w:rsid w:val="00F47A14"/>
    <w:rsid w:val="00F50130"/>
    <w:rsid w:val="00F50206"/>
    <w:rsid w:val="00F51449"/>
    <w:rsid w:val="00F5178A"/>
    <w:rsid w:val="00F51A4E"/>
    <w:rsid w:val="00F52B29"/>
    <w:rsid w:val="00F54FB0"/>
    <w:rsid w:val="00F55B23"/>
    <w:rsid w:val="00F55B30"/>
    <w:rsid w:val="00F5612E"/>
    <w:rsid w:val="00F56FB5"/>
    <w:rsid w:val="00F57C58"/>
    <w:rsid w:val="00F57DCB"/>
    <w:rsid w:val="00F57DE9"/>
    <w:rsid w:val="00F602D6"/>
    <w:rsid w:val="00F60BA2"/>
    <w:rsid w:val="00F61205"/>
    <w:rsid w:val="00F623A4"/>
    <w:rsid w:val="00F62687"/>
    <w:rsid w:val="00F628DB"/>
    <w:rsid w:val="00F62978"/>
    <w:rsid w:val="00F6332D"/>
    <w:rsid w:val="00F6412F"/>
    <w:rsid w:val="00F644F7"/>
    <w:rsid w:val="00F647FC"/>
    <w:rsid w:val="00F65C1A"/>
    <w:rsid w:val="00F67458"/>
    <w:rsid w:val="00F67BC0"/>
    <w:rsid w:val="00F67F00"/>
    <w:rsid w:val="00F72A71"/>
    <w:rsid w:val="00F72DFD"/>
    <w:rsid w:val="00F73453"/>
    <w:rsid w:val="00F73650"/>
    <w:rsid w:val="00F736F6"/>
    <w:rsid w:val="00F748C3"/>
    <w:rsid w:val="00F74AD6"/>
    <w:rsid w:val="00F757B6"/>
    <w:rsid w:val="00F7627B"/>
    <w:rsid w:val="00F7721C"/>
    <w:rsid w:val="00F77275"/>
    <w:rsid w:val="00F7730E"/>
    <w:rsid w:val="00F77370"/>
    <w:rsid w:val="00F80BA5"/>
    <w:rsid w:val="00F812B0"/>
    <w:rsid w:val="00F8225E"/>
    <w:rsid w:val="00F825A6"/>
    <w:rsid w:val="00F82CA5"/>
    <w:rsid w:val="00F832BB"/>
    <w:rsid w:val="00F83F41"/>
    <w:rsid w:val="00F83FDD"/>
    <w:rsid w:val="00F84238"/>
    <w:rsid w:val="00F85D22"/>
    <w:rsid w:val="00F86295"/>
    <w:rsid w:val="00F86BDA"/>
    <w:rsid w:val="00F87012"/>
    <w:rsid w:val="00F87E2A"/>
    <w:rsid w:val="00F87E8B"/>
    <w:rsid w:val="00F87E91"/>
    <w:rsid w:val="00F901D1"/>
    <w:rsid w:val="00F906B2"/>
    <w:rsid w:val="00F907FD"/>
    <w:rsid w:val="00F91163"/>
    <w:rsid w:val="00F91441"/>
    <w:rsid w:val="00F92501"/>
    <w:rsid w:val="00F927FF"/>
    <w:rsid w:val="00F93652"/>
    <w:rsid w:val="00F93C06"/>
    <w:rsid w:val="00F93C8D"/>
    <w:rsid w:val="00F94AA1"/>
    <w:rsid w:val="00F9501E"/>
    <w:rsid w:val="00F9649A"/>
    <w:rsid w:val="00F96AA3"/>
    <w:rsid w:val="00F96B43"/>
    <w:rsid w:val="00F96CBC"/>
    <w:rsid w:val="00F96E9E"/>
    <w:rsid w:val="00FA039C"/>
    <w:rsid w:val="00FA0EB4"/>
    <w:rsid w:val="00FA1BD4"/>
    <w:rsid w:val="00FA2DD8"/>
    <w:rsid w:val="00FA3820"/>
    <w:rsid w:val="00FA3ECF"/>
    <w:rsid w:val="00FA5CC8"/>
    <w:rsid w:val="00FA5F02"/>
    <w:rsid w:val="00FA5FFC"/>
    <w:rsid w:val="00FA62CF"/>
    <w:rsid w:val="00FA630C"/>
    <w:rsid w:val="00FA7181"/>
    <w:rsid w:val="00FA735A"/>
    <w:rsid w:val="00FA76DF"/>
    <w:rsid w:val="00FA78FA"/>
    <w:rsid w:val="00FB0C81"/>
    <w:rsid w:val="00FB1BD3"/>
    <w:rsid w:val="00FB231C"/>
    <w:rsid w:val="00FB2D2D"/>
    <w:rsid w:val="00FB356B"/>
    <w:rsid w:val="00FB58DD"/>
    <w:rsid w:val="00FB5F4B"/>
    <w:rsid w:val="00FB61AD"/>
    <w:rsid w:val="00FB6420"/>
    <w:rsid w:val="00FB6748"/>
    <w:rsid w:val="00FB74A0"/>
    <w:rsid w:val="00FB79D7"/>
    <w:rsid w:val="00FB7BDC"/>
    <w:rsid w:val="00FC04A7"/>
    <w:rsid w:val="00FC0CEF"/>
    <w:rsid w:val="00FC1A2E"/>
    <w:rsid w:val="00FC2002"/>
    <w:rsid w:val="00FC2541"/>
    <w:rsid w:val="00FC2752"/>
    <w:rsid w:val="00FC347A"/>
    <w:rsid w:val="00FC421C"/>
    <w:rsid w:val="00FC5EAC"/>
    <w:rsid w:val="00FC6507"/>
    <w:rsid w:val="00FC7189"/>
    <w:rsid w:val="00FD043A"/>
    <w:rsid w:val="00FD05C5"/>
    <w:rsid w:val="00FD0982"/>
    <w:rsid w:val="00FD1765"/>
    <w:rsid w:val="00FD1EFB"/>
    <w:rsid w:val="00FD2B6A"/>
    <w:rsid w:val="00FD2D34"/>
    <w:rsid w:val="00FD2E12"/>
    <w:rsid w:val="00FD2EB0"/>
    <w:rsid w:val="00FD305E"/>
    <w:rsid w:val="00FD32A8"/>
    <w:rsid w:val="00FD53C9"/>
    <w:rsid w:val="00FD5A29"/>
    <w:rsid w:val="00FD5E00"/>
    <w:rsid w:val="00FD76B1"/>
    <w:rsid w:val="00FD7FB5"/>
    <w:rsid w:val="00FE0389"/>
    <w:rsid w:val="00FE10C4"/>
    <w:rsid w:val="00FE16FB"/>
    <w:rsid w:val="00FE18FA"/>
    <w:rsid w:val="00FE21CB"/>
    <w:rsid w:val="00FE255B"/>
    <w:rsid w:val="00FE31D9"/>
    <w:rsid w:val="00FE3295"/>
    <w:rsid w:val="00FE4E8B"/>
    <w:rsid w:val="00FE4F02"/>
    <w:rsid w:val="00FE5734"/>
    <w:rsid w:val="00FE5930"/>
    <w:rsid w:val="00FE5BA5"/>
    <w:rsid w:val="00FE5EF8"/>
    <w:rsid w:val="00FE686C"/>
    <w:rsid w:val="00FE6C08"/>
    <w:rsid w:val="00FE73FA"/>
    <w:rsid w:val="00FE7C27"/>
    <w:rsid w:val="00FE7C59"/>
    <w:rsid w:val="00FE7F30"/>
    <w:rsid w:val="00FF12FF"/>
    <w:rsid w:val="00FF20C9"/>
    <w:rsid w:val="00FF20FF"/>
    <w:rsid w:val="00FF2888"/>
    <w:rsid w:val="00FF29E7"/>
    <w:rsid w:val="00FF2B9C"/>
    <w:rsid w:val="00FF32BC"/>
    <w:rsid w:val="00FF40CF"/>
    <w:rsid w:val="00FF5977"/>
    <w:rsid w:val="00FF7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AA546B6"/>
  <w15:docId w15:val="{BBC1C3AC-6D63-4F9E-B643-CD0FBE17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E61"/>
    <w:rPr>
      <w:sz w:val="24"/>
      <w:lang w:val="sr-Latn-CS"/>
    </w:rPr>
  </w:style>
  <w:style w:type="paragraph" w:styleId="Heading1">
    <w:name w:val="heading 1"/>
    <w:aliases w:val="H1,Наслов 1"/>
    <w:basedOn w:val="Normal"/>
    <w:next w:val="a5"/>
    <w:link w:val="Heading1Char"/>
    <w:uiPriority w:val="9"/>
    <w:qFormat/>
    <w:rsid w:val="0011107D"/>
    <w:pPr>
      <w:keepNext/>
      <w:keepLines/>
      <w:pageBreakBefore/>
      <w:framePr w:w="9072" w:wrap="notBeside" w:vAnchor="text" w:hAnchor="text" w:y="1"/>
      <w:numPr>
        <w:numId w:val="12"/>
      </w:numPr>
      <w:shd w:val="clear" w:color="auto" w:fill="FFFFFF" w:themeFill="background1"/>
      <w:spacing w:before="720" w:after="480" w:line="276" w:lineRule="auto"/>
      <w:outlineLvl w:val="0"/>
    </w:pPr>
    <w:rPr>
      <w:rFonts w:asciiTheme="majorHAnsi" w:eastAsiaTheme="majorEastAsia" w:hAnsiTheme="majorHAnsi" w:cstheme="majorBidi"/>
      <w:b/>
      <w:bCs/>
      <w:caps/>
      <w:w w:val="95"/>
      <w:sz w:val="28"/>
      <w:szCs w:val="28"/>
      <w:lang w:val="sr-Cyrl-RS"/>
    </w:rPr>
  </w:style>
  <w:style w:type="paragraph" w:styleId="Heading2">
    <w:name w:val="heading 2"/>
    <w:aliases w:val="H2,Char,Heading 2 Char1,Heading 2 Char Char,поднаслов,Наслов 2"/>
    <w:basedOn w:val="Normal"/>
    <w:next w:val="a5"/>
    <w:link w:val="Heading2Char"/>
    <w:uiPriority w:val="9"/>
    <w:qFormat/>
    <w:rsid w:val="0011107D"/>
    <w:pPr>
      <w:keepNext/>
      <w:keepLines/>
      <w:numPr>
        <w:ilvl w:val="1"/>
        <w:numId w:val="12"/>
      </w:numPr>
      <w:spacing w:before="480" w:after="240"/>
      <w:outlineLvl w:val="1"/>
    </w:pPr>
    <w:rPr>
      <w:rFonts w:asciiTheme="majorHAnsi" w:hAnsiTheme="majorHAnsi"/>
      <w:b/>
      <w:sz w:val="28"/>
      <w:lang w:val="sr-Cyrl-RS"/>
    </w:rPr>
  </w:style>
  <w:style w:type="paragraph" w:styleId="Heading3">
    <w:name w:val="heading 3"/>
    <w:aliases w:val="Heading 3 Char1,H3,Н 3,подподнаслов,Наслов 3"/>
    <w:basedOn w:val="Normal"/>
    <w:next w:val="a5"/>
    <w:link w:val="Heading3Char"/>
    <w:unhideWhenUsed/>
    <w:qFormat/>
    <w:rsid w:val="00395577"/>
    <w:pPr>
      <w:keepNext/>
      <w:keepLines/>
      <w:numPr>
        <w:ilvl w:val="2"/>
        <w:numId w:val="12"/>
      </w:numPr>
      <w:spacing w:before="360" w:after="200" w:line="276" w:lineRule="auto"/>
      <w:outlineLvl w:val="2"/>
    </w:pPr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paragraph" w:styleId="Heading4">
    <w:name w:val="heading 4"/>
    <w:aliases w:val="H4,vlasina Heading 4,Н4,Наслов 4"/>
    <w:basedOn w:val="Normal"/>
    <w:next w:val="a5"/>
    <w:link w:val="Heading4Char"/>
    <w:unhideWhenUsed/>
    <w:qFormat/>
    <w:rsid w:val="008C09B7"/>
    <w:pPr>
      <w:keepNext/>
      <w:keepLines/>
      <w:numPr>
        <w:ilvl w:val="3"/>
        <w:numId w:val="12"/>
      </w:numPr>
      <w:spacing w:before="360" w:after="200" w:line="276" w:lineRule="auto"/>
      <w:jc w:val="both"/>
      <w:outlineLvl w:val="3"/>
    </w:pPr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paragraph" w:styleId="Heading5">
    <w:name w:val="heading 5"/>
    <w:aliases w:val="Н5,Наслов 5"/>
    <w:basedOn w:val="Normal"/>
    <w:next w:val="a5"/>
    <w:link w:val="Heading5Char"/>
    <w:unhideWhenUsed/>
    <w:qFormat/>
    <w:rsid w:val="008C09B7"/>
    <w:pPr>
      <w:keepNext/>
      <w:keepLines/>
      <w:numPr>
        <w:ilvl w:val="4"/>
        <w:numId w:val="12"/>
      </w:numPr>
      <w:spacing w:before="240" w:after="120" w:line="276" w:lineRule="auto"/>
      <w:jc w:val="both"/>
      <w:outlineLvl w:val="4"/>
    </w:pPr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paragraph" w:styleId="Heading6">
    <w:name w:val="heading 6"/>
    <w:aliases w:val="Н6"/>
    <w:basedOn w:val="Normal"/>
    <w:next w:val="a5"/>
    <w:link w:val="Heading6Char"/>
    <w:unhideWhenUsed/>
    <w:qFormat/>
    <w:rsid w:val="008C09B7"/>
    <w:pPr>
      <w:keepNext/>
      <w:keepLines/>
      <w:numPr>
        <w:ilvl w:val="5"/>
        <w:numId w:val="12"/>
      </w:numPr>
      <w:spacing w:before="240" w:line="276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2"/>
      <w:lang w:val="sr-Cyrl-R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25CC9"/>
    <w:pPr>
      <w:keepNext/>
      <w:keepLines/>
      <w:numPr>
        <w:ilvl w:val="6"/>
        <w:numId w:val="12"/>
      </w:numPr>
      <w:spacing w:before="200" w:line="276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25CC9"/>
    <w:pPr>
      <w:keepNext/>
      <w:keepLines/>
      <w:numPr>
        <w:ilvl w:val="7"/>
        <w:numId w:val="12"/>
      </w:numPr>
      <w:spacing w:before="200" w:line="276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25CC9"/>
    <w:pPr>
      <w:keepNext/>
      <w:keepLines/>
      <w:numPr>
        <w:ilvl w:val="8"/>
        <w:numId w:val="12"/>
      </w:numPr>
      <w:spacing w:before="200" w:line="276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qFormat/>
    <w:rsid w:val="00B25CC9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Char">
    <w:name w:val="текст Char"/>
    <w:aliases w:val="Title Char, Char Char"/>
    <w:basedOn w:val="DefaultParagraphFont"/>
    <w:link w:val="a5"/>
    <w:qFormat/>
    <w:rsid w:val="00B25CC9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,Наслов 1 Char"/>
    <w:basedOn w:val="DefaultParagraphFont"/>
    <w:link w:val="Heading1"/>
    <w:uiPriority w:val="9"/>
    <w:rsid w:val="0011107D"/>
    <w:rPr>
      <w:rFonts w:asciiTheme="majorHAnsi" w:eastAsiaTheme="majorEastAsia" w:hAnsiTheme="majorHAnsi" w:cstheme="majorBidi"/>
      <w:b/>
      <w:bCs/>
      <w:caps/>
      <w:w w:val="95"/>
      <w:sz w:val="28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,Наслов 2 Char"/>
    <w:basedOn w:val="DefaultParagraphFont"/>
    <w:link w:val="Heading2"/>
    <w:uiPriority w:val="9"/>
    <w:rsid w:val="0011107D"/>
    <w:rPr>
      <w:rFonts w:asciiTheme="majorHAnsi" w:hAnsiTheme="majorHAnsi"/>
      <w:b/>
      <w:sz w:val="28"/>
      <w:lang w:val="sr-Cyrl-RS"/>
    </w:rPr>
  </w:style>
  <w:style w:type="character" w:customStyle="1" w:styleId="Heading3Char">
    <w:name w:val="Heading 3 Char"/>
    <w:aliases w:val="Heading 3 Char1 Char,H3 Char,Н 3 Char,подподнаслов Char,Наслов 3 Char"/>
    <w:basedOn w:val="DefaultParagraphFont"/>
    <w:link w:val="Heading3"/>
    <w:rsid w:val="00395577"/>
    <w:rPr>
      <w:rFonts w:asciiTheme="majorHAnsi" w:eastAsiaTheme="majorEastAsia" w:hAnsiTheme="majorHAnsi" w:cstheme="majorBidi"/>
      <w:b/>
      <w:bCs/>
      <w:w w:val="95"/>
      <w:sz w:val="22"/>
      <w:szCs w:val="22"/>
      <w:lang w:val="sr-Cyrl-RS"/>
    </w:rPr>
  </w:style>
  <w:style w:type="character" w:customStyle="1" w:styleId="Heading4Char">
    <w:name w:val="Heading 4 Char"/>
    <w:aliases w:val="H4 Char,vlasina Heading 4 Char,Н4 Char,Наслов 4 Char"/>
    <w:basedOn w:val="DefaultParagraphFont"/>
    <w:link w:val="Heading4"/>
    <w:rsid w:val="008C09B7"/>
    <w:rPr>
      <w:rFonts w:asciiTheme="majorHAnsi" w:eastAsiaTheme="majorEastAsia" w:hAnsiTheme="majorHAnsi" w:cstheme="majorBidi"/>
      <w:bCs/>
      <w:iCs/>
      <w:color w:val="000000" w:themeColor="text1"/>
      <w:w w:val="95"/>
      <w:sz w:val="22"/>
      <w:szCs w:val="22"/>
      <w:lang w:val="sr-Cyrl-RS"/>
    </w:rPr>
  </w:style>
  <w:style w:type="character" w:customStyle="1" w:styleId="Heading5Char">
    <w:name w:val="Heading 5 Char"/>
    <w:aliases w:val="Н5 Char,Наслов 5 Char"/>
    <w:basedOn w:val="DefaultParagraphFont"/>
    <w:link w:val="Heading5"/>
    <w:rsid w:val="008C09B7"/>
    <w:rPr>
      <w:rFonts w:asciiTheme="majorHAnsi" w:eastAsiaTheme="majorEastAsia" w:hAnsiTheme="majorHAnsi" w:cstheme="majorBidi"/>
      <w:i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rsid w:val="008C09B7"/>
    <w:rPr>
      <w:rFonts w:asciiTheme="majorHAnsi" w:eastAsiaTheme="majorEastAsia" w:hAnsiTheme="majorHAnsi" w:cstheme="majorBidi"/>
      <w:i/>
      <w:iCs/>
      <w:color w:val="000000" w:themeColor="text1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B25CC9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rsid w:val="00B25CC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loonText">
    <w:name w:val="Balloon Text"/>
    <w:basedOn w:val="Normal"/>
    <w:link w:val="BalloonTextChar"/>
    <w:rsid w:val="006B4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0B53"/>
    <w:rPr>
      <w:rFonts w:ascii="Tahoma" w:hAnsi="Tahoma" w:cs="Tahoma"/>
      <w:sz w:val="16"/>
      <w:szCs w:val="16"/>
      <w:lang w:val="sr-Latn-CS"/>
    </w:rPr>
  </w:style>
  <w:style w:type="paragraph" w:styleId="Title">
    <w:name w:val="Title"/>
    <w:basedOn w:val="Normal"/>
    <w:qFormat/>
    <w:rsid w:val="003D21EC"/>
    <w:pPr>
      <w:ind w:left="3119"/>
      <w:jc w:val="center"/>
    </w:pPr>
    <w:rPr>
      <w:b/>
      <w:lang w:val="en-US"/>
    </w:rPr>
  </w:style>
  <w:style w:type="paragraph" w:styleId="DocumentMap">
    <w:name w:val="Document Map"/>
    <w:basedOn w:val="Normal"/>
    <w:link w:val="DocumentMapChar"/>
    <w:rsid w:val="004B2BCE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5E0B53"/>
    <w:rPr>
      <w:rFonts w:ascii="Tahoma" w:hAnsi="Tahoma" w:cs="Tahoma"/>
      <w:shd w:val="clear" w:color="auto" w:fill="000080"/>
      <w:lang w:val="sr-Latn-CS"/>
    </w:rPr>
  </w:style>
  <w:style w:type="table" w:styleId="TableGrid">
    <w:name w:val="Table Grid"/>
    <w:aliases w:val="HIS"/>
    <w:basedOn w:val="TableNormal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  <w:jc w:val="both"/>
    </w:pPr>
    <w:rPr>
      <w:rFonts w:asciiTheme="minorHAnsi" w:eastAsiaTheme="minorHAnsi" w:hAnsi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39F1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BC39F1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83888"/>
    <w:pPr>
      <w:ind w:left="720"/>
      <w:contextualSpacing/>
    </w:pPr>
  </w:style>
  <w:style w:type="paragraph" w:customStyle="1" w:styleId="a0">
    <w:name w:val="набрајање"/>
    <w:basedOn w:val="a5"/>
    <w:link w:val="Char0"/>
    <w:qFormat/>
    <w:rsid w:val="008C09B7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0"/>
    <w:rsid w:val="008C09B7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6">
    <w:name w:val="слика"/>
    <w:basedOn w:val="a5"/>
    <w:next w:val="Normal"/>
    <w:link w:val="Char1"/>
    <w:qFormat/>
    <w:rsid w:val="00B25CC9"/>
    <w:pPr>
      <w:keepNext/>
      <w:spacing w:before="120"/>
      <w:jc w:val="center"/>
    </w:pPr>
    <w:rPr>
      <w:noProof/>
    </w:rPr>
  </w:style>
  <w:style w:type="character" w:customStyle="1" w:styleId="Char1">
    <w:name w:val="слика Char"/>
    <w:basedOn w:val="Char"/>
    <w:link w:val="a6"/>
    <w:rsid w:val="00B25CC9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a7">
    <w:name w:val="назив табеле"/>
    <w:basedOn w:val="a5"/>
    <w:link w:val="Char2"/>
    <w:qFormat/>
    <w:rsid w:val="00957EBB"/>
    <w:pPr>
      <w:keepNext/>
      <w:spacing w:before="120" w:after="60"/>
      <w:jc w:val="left"/>
    </w:pPr>
    <w:rPr>
      <w:rFonts w:ascii="Calibri" w:hAnsi="Calibri"/>
      <w:i/>
      <w:sz w:val="20"/>
    </w:rPr>
  </w:style>
  <w:style w:type="character" w:customStyle="1" w:styleId="Char2">
    <w:name w:val="назив табеле Char"/>
    <w:basedOn w:val="Char"/>
    <w:link w:val="a7"/>
    <w:rsid w:val="00957EBB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8">
    <w:name w:val="табела"/>
    <w:basedOn w:val="a5"/>
    <w:link w:val="Char3"/>
    <w:autoRedefine/>
    <w:qFormat/>
    <w:rsid w:val="00262AB6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8"/>
    <w:rsid w:val="00262AB6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numPr>
        <w:numId w:val="0"/>
      </w:numPr>
      <w:shd w:val="clear" w:color="auto" w:fill="auto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F0CBE"/>
    <w:pPr>
      <w:tabs>
        <w:tab w:val="left" w:pos="567"/>
        <w:tab w:val="right" w:leader="dot" w:pos="9072"/>
      </w:tabs>
      <w:spacing w:after="100" w:line="276" w:lineRule="auto"/>
      <w:ind w:left="567" w:right="851" w:hanging="567"/>
    </w:pPr>
    <w:rPr>
      <w:rFonts w:ascii="Calibri" w:eastAsiaTheme="minorEastAsia" w:hAnsi="Calibri" w:cstheme="minorBidi"/>
      <w:b/>
      <w:caps/>
      <w:w w:val="80"/>
      <w:szCs w:val="2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5793F"/>
    <w:pPr>
      <w:tabs>
        <w:tab w:val="left" w:pos="851"/>
        <w:tab w:val="right" w:leader="dot" w:pos="9072"/>
      </w:tabs>
      <w:spacing w:after="100" w:line="276" w:lineRule="auto"/>
      <w:ind w:left="851" w:right="851" w:hanging="567"/>
      <w:jc w:val="both"/>
    </w:pPr>
    <w:rPr>
      <w:rFonts w:asciiTheme="minorHAnsi" w:eastAsiaTheme="minorEastAsia" w:hAnsiTheme="minorHAnsi" w:cstheme="minorBidi"/>
      <w:caps/>
      <w:noProof/>
      <w:w w:val="90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24E8"/>
    <w:pPr>
      <w:tabs>
        <w:tab w:val="left" w:pos="1134"/>
        <w:tab w:val="right" w:leader="dot" w:pos="9072"/>
      </w:tabs>
      <w:spacing w:after="100" w:line="276" w:lineRule="auto"/>
      <w:ind w:left="1134" w:right="990" w:hanging="567"/>
      <w:jc w:val="both"/>
    </w:pPr>
    <w:rPr>
      <w:rFonts w:asciiTheme="minorHAnsi" w:eastAsiaTheme="minorEastAsia" w:hAnsiTheme="minorHAnsi" w:cstheme="minorBidi"/>
      <w:i/>
      <w:w w:val="95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B25CC9"/>
    <w:rPr>
      <w:rFonts w:asciiTheme="minorHAnsi" w:eastAsiaTheme="minorEastAsia" w:hAnsiTheme="minorHAnsi" w:cstheme="minorBidi"/>
      <w:color w:val="000000" w:themeColor="text1"/>
      <w:spacing w:val="-5"/>
      <w:sz w:val="20"/>
      <w:szCs w:val="22"/>
      <w:lang w:val="sr-Cyrl-RS"/>
    </w:r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B25CC9"/>
    <w:rPr>
      <w:rFonts w:asciiTheme="minorHAnsi" w:eastAsiaTheme="minorEastAsia" w:hAnsiTheme="minorHAnsi" w:cstheme="minorBidi"/>
      <w:color w:val="000000" w:themeColor="text1"/>
      <w:spacing w:val="-5"/>
      <w:szCs w:val="22"/>
      <w:lang w:val="sr-Cyrl-RS"/>
    </w:rPr>
  </w:style>
  <w:style w:type="paragraph" w:styleId="Footer">
    <w:name w:val="footer"/>
    <w:basedOn w:val="Normal"/>
    <w:link w:val="FooterChar"/>
    <w:unhideWhenUsed/>
    <w:qFormat/>
    <w:rsid w:val="002E7AB5"/>
    <w:pPr>
      <w:tabs>
        <w:tab w:val="right" w:pos="9072"/>
      </w:tabs>
      <w:jc w:val="both"/>
    </w:pPr>
    <w:rPr>
      <w:rFonts w:asciiTheme="minorHAnsi" w:eastAsiaTheme="minorEastAsia" w:hAnsiTheme="minorHAnsi" w:cstheme="minorBidi"/>
      <w:color w:val="000000" w:themeColor="text1"/>
      <w:w w:val="95"/>
      <w:sz w:val="20"/>
      <w:szCs w:val="22"/>
      <w:lang w:val="sr-Cyrl-RS"/>
    </w:rPr>
  </w:style>
  <w:style w:type="character" w:customStyle="1" w:styleId="FooterChar">
    <w:name w:val="Footer Char"/>
    <w:basedOn w:val="DefaultParagraphFont"/>
    <w:link w:val="Footer"/>
    <w:rsid w:val="002E7AB5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Caption Table,Потписи,Naziv slike"/>
    <w:basedOn w:val="Normal"/>
    <w:next w:val="Normal"/>
    <w:link w:val="CaptionChar"/>
    <w:qFormat/>
    <w:rsid w:val="007E44E2"/>
    <w:pPr>
      <w:keepNext/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aptionChar">
    <w:name w:val="Caption Char"/>
    <w:aliases w:val="Caption Table Char,Потписи Char,Naziv slike Char"/>
    <w:basedOn w:val="DefaultParagraphFont"/>
    <w:link w:val="Caption"/>
    <w:locked/>
    <w:rsid w:val="007E44E2"/>
    <w:rPr>
      <w:rFonts w:asciiTheme="minorHAnsi" w:hAnsiTheme="minorHAnsi"/>
      <w:i/>
      <w:lang w:val="sr-Cyrl-RS"/>
    </w:rPr>
  </w:style>
  <w:style w:type="paragraph" w:customStyle="1" w:styleId="a9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9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a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">
    <w:name w:val="Набрајање бројеви"/>
    <w:basedOn w:val="ab"/>
    <w:autoRedefine/>
    <w:qFormat/>
    <w:rsid w:val="007E201C"/>
    <w:pPr>
      <w:numPr>
        <w:numId w:val="1"/>
      </w:numPr>
      <w:ind w:left="641" w:hanging="357"/>
    </w:pPr>
  </w:style>
  <w:style w:type="table" w:customStyle="1" w:styleId="PlainTable21">
    <w:name w:val="Plain Table 21"/>
    <w:aliases w:val="Табела модел"/>
    <w:basedOn w:val="TableNormal"/>
    <w:uiPriority w:val="42"/>
    <w:rsid w:val="00B25CC9"/>
    <w:rPr>
      <w:rFonts w:ascii="Arial Narrow" w:eastAsiaTheme="minorEastAsia" w:hAnsi="Arial Narrow" w:cstheme="minorBidi"/>
      <w:sz w:val="18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b">
    <w:name w:val="Набрајање прилога"/>
    <w:basedOn w:val="a5"/>
    <w:qFormat/>
    <w:rsid w:val="00B25CC9"/>
    <w:pPr>
      <w:spacing w:before="120" w:after="120"/>
      <w:jc w:val="left"/>
    </w:p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qFormat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qFormat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3">
    <w:name w:val="НАБРАЈАЊЕ"/>
    <w:basedOn w:val="ListParagraph"/>
    <w:link w:val="Char5"/>
    <w:qFormat/>
    <w:rsid w:val="00735C72"/>
    <w:pPr>
      <w:numPr>
        <w:numId w:val="3"/>
      </w:numPr>
      <w:spacing w:before="60" w:line="264" w:lineRule="auto"/>
      <w:contextualSpacing w:val="0"/>
      <w:jc w:val="both"/>
    </w:pPr>
    <w:rPr>
      <w:rFonts w:asciiTheme="minorHAnsi" w:eastAsia="Calibri" w:hAnsiTheme="minorHAnsi" w:cs="Arial"/>
      <w:b/>
      <w:sz w:val="22"/>
      <w:szCs w:val="22"/>
      <w:lang w:val="sr-Cyrl-RS" w:bidi="en-US"/>
    </w:rPr>
  </w:style>
  <w:style w:type="character" w:customStyle="1" w:styleId="Char5">
    <w:name w:val="НАБРАЈАЊЕ Char"/>
    <w:basedOn w:val="DefaultParagraphFont"/>
    <w:link w:val="a3"/>
    <w:rsid w:val="00735C72"/>
    <w:rPr>
      <w:rFonts w:asciiTheme="minorHAnsi" w:eastAsia="Calibri" w:hAnsiTheme="minorHAnsi" w:cs="Arial"/>
      <w:b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9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E6FD1"/>
    <w:rPr>
      <w:rFonts w:ascii="Arial" w:hAnsi="Arial"/>
    </w:rPr>
  </w:style>
  <w:style w:type="character" w:styleId="FootnoteReference">
    <w:name w:val="footnote reference"/>
    <w:basedOn w:val="DefaultParagraphFont"/>
    <w:uiPriority w:val="99"/>
    <w:unhideWhenUsed/>
    <w:rsid w:val="00AE6FD1"/>
    <w:rPr>
      <w:vertAlign w:val="superscript"/>
    </w:rPr>
  </w:style>
  <w:style w:type="paragraph" w:customStyle="1" w:styleId="ac">
    <w:name w:val="ТЕКСТ"/>
    <w:basedOn w:val="Normal"/>
    <w:link w:val="Char6"/>
    <w:qFormat/>
    <w:rsid w:val="00D56E6C"/>
    <w:pPr>
      <w:spacing w:line="276" w:lineRule="auto"/>
      <w:jc w:val="both"/>
    </w:pPr>
    <w:rPr>
      <w:rFonts w:ascii="Arial" w:hAnsi="Arial"/>
      <w:noProof/>
      <w:sz w:val="22"/>
      <w:lang w:val="sr-Cyrl-CS" w:eastAsia="sr-Latn-CS"/>
    </w:rPr>
  </w:style>
  <w:style w:type="character" w:customStyle="1" w:styleId="Char6">
    <w:name w:val="ТЕКСТ Char"/>
    <w:basedOn w:val="DefaultParagraphFont"/>
    <w:link w:val="ac"/>
    <w:rsid w:val="00D56E6C"/>
    <w:rPr>
      <w:rFonts w:ascii="Arial" w:hAnsi="Arial"/>
      <w:noProof/>
      <w:sz w:val="22"/>
      <w:lang w:val="sr-Cyrl-CS" w:eastAsia="sr-Latn-CS"/>
    </w:rPr>
  </w:style>
  <w:style w:type="paragraph" w:styleId="BodyTextIndent">
    <w:name w:val="Body Text Indent"/>
    <w:basedOn w:val="Normal"/>
    <w:link w:val="BodyTextIndentChar"/>
    <w:rsid w:val="005E0B53"/>
    <w:pPr>
      <w:spacing w:before="200" w:after="200" w:line="276" w:lineRule="auto"/>
      <w:ind w:firstLine="540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5E0B53"/>
    <w:rPr>
      <w:rFonts w:asciiTheme="minorHAnsi" w:eastAsiaTheme="minorEastAsia" w:hAnsiTheme="minorHAnsi" w:cstheme="minorBidi"/>
      <w:lang w:bidi="en-US"/>
    </w:rPr>
  </w:style>
  <w:style w:type="paragraph" w:styleId="BodyTextIndent2">
    <w:name w:val="Body Text Indent 2"/>
    <w:basedOn w:val="Normal"/>
    <w:link w:val="BodyTextIndent2Char"/>
    <w:rsid w:val="005E0B53"/>
    <w:pPr>
      <w:spacing w:before="200" w:after="200" w:line="276" w:lineRule="auto"/>
      <w:ind w:firstLine="540"/>
      <w:jc w:val="both"/>
    </w:pPr>
    <w:rPr>
      <w:rFonts w:ascii="Arial" w:eastAsiaTheme="minorEastAsia" w:hAnsi="Arial" w:cstheme="minorBidi"/>
      <w:sz w:val="20"/>
      <w:lang w:val="en-US" w:bidi="en-US"/>
    </w:rPr>
  </w:style>
  <w:style w:type="character" w:customStyle="1" w:styleId="BodyTextIndent2Char">
    <w:name w:val="Body Text Indent 2 Char"/>
    <w:basedOn w:val="DefaultParagraphFont"/>
    <w:link w:val="BodyTextIndent2"/>
    <w:rsid w:val="005E0B53"/>
    <w:rPr>
      <w:rFonts w:ascii="Arial" w:eastAsiaTheme="minorEastAsia" w:hAnsi="Arial" w:cstheme="minorBidi"/>
      <w:lang w:bidi="en-US"/>
    </w:rPr>
  </w:style>
  <w:style w:type="paragraph" w:styleId="BodyText">
    <w:name w:val="Body Text"/>
    <w:basedOn w:val="Normal"/>
    <w:link w:val="BodyTextChar"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sz w:val="20"/>
      <w:lang w:val="sl-SI" w:bidi="en-US"/>
    </w:rPr>
  </w:style>
  <w:style w:type="character" w:customStyle="1" w:styleId="BodyTextChar">
    <w:name w:val="Body Text Char"/>
    <w:basedOn w:val="DefaultParagraphFont"/>
    <w:link w:val="BodyText"/>
    <w:rsid w:val="005E0B53"/>
    <w:rPr>
      <w:rFonts w:asciiTheme="minorHAnsi" w:eastAsiaTheme="minorEastAsia" w:hAnsiTheme="minorHAnsi" w:cstheme="minorBidi"/>
      <w:lang w:val="sl-SI" w:bidi="en-US"/>
    </w:rPr>
  </w:style>
  <w:style w:type="character" w:styleId="PageNumber">
    <w:name w:val="page number"/>
    <w:basedOn w:val="DefaultParagraphFont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d">
    <w:name w:val="Текст"/>
    <w:basedOn w:val="Normal"/>
    <w:link w:val="Char7"/>
    <w:qFormat/>
    <w:rsid w:val="005E0B53"/>
    <w:pPr>
      <w:spacing w:before="120" w:after="200" w:line="276" w:lineRule="auto"/>
      <w:jc w:val="both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d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qFormat/>
    <w:rsid w:val="005E0B53"/>
    <w:pPr>
      <w:spacing w:before="200" w:after="1000"/>
    </w:pPr>
    <w:rPr>
      <w:rFonts w:asciiTheme="minorHAnsi" w:eastAsiaTheme="minorEastAsia" w:hAnsiTheme="minorHAnsi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22"/>
    <w:qFormat/>
    <w:rsid w:val="005E0B53"/>
    <w:rPr>
      <w:b/>
      <w:bCs/>
    </w:rPr>
  </w:style>
  <w:style w:type="character" w:styleId="Emphasis">
    <w:name w:val="Emphasis"/>
    <w:qFormat/>
    <w:rsid w:val="005E0B53"/>
    <w:rPr>
      <w:caps/>
      <w:color w:val="243F60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0B53"/>
    <w:pPr>
      <w:spacing w:before="200" w:after="200" w:line="276" w:lineRule="auto"/>
    </w:pPr>
    <w:rPr>
      <w:rFonts w:asciiTheme="minorHAnsi" w:eastAsiaTheme="minorEastAsia" w:hAnsiTheme="minorHAnsi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  <w:jc w:val="both"/>
    </w:pPr>
    <w:rPr>
      <w:rFonts w:asciiTheme="minorHAnsi" w:eastAsiaTheme="minorEastAsia" w:hAnsiTheme="minorHAnsi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B53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19"/>
    <w:qFormat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32"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aliases w:val="Podnaslov"/>
    <w:uiPriority w:val="33"/>
    <w:qFormat/>
    <w:rsid w:val="005E0B53"/>
    <w:rPr>
      <w:b/>
      <w:bCs/>
      <w:i/>
      <w:iCs/>
      <w:spacing w:val="9"/>
    </w:rPr>
  </w:style>
  <w:style w:type="paragraph" w:styleId="BodyText2">
    <w:name w:val="Body Text 2"/>
    <w:basedOn w:val="Normal"/>
    <w:link w:val="BodyText2Char"/>
    <w:rsid w:val="005E0B53"/>
    <w:pPr>
      <w:spacing w:before="200" w:after="120" w:line="480" w:lineRule="auto"/>
    </w:pPr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BodyText2Char">
    <w:name w:val="Body Text 2 Char"/>
    <w:basedOn w:val="DefaultParagraphFont"/>
    <w:link w:val="BodyText2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rsid w:val="005E0B53"/>
    <w:pPr>
      <w:keepNext w:val="0"/>
      <w:numPr>
        <w:ilvl w:val="0"/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 w:after="200"/>
    </w:pPr>
    <w:rPr>
      <w:rFonts w:ascii="Calibri" w:eastAsiaTheme="minorEastAsia" w:hAnsi="Calibri" w:cstheme="minorBidi"/>
      <w:caps/>
      <w:color w:val="4F81BD" w:themeColor="accent1"/>
      <w:spacing w:val="15"/>
      <w:kern w:val="28"/>
      <w:sz w:val="24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asciiTheme="minorHAnsi" w:eastAsiaTheme="minorEastAsia" w:hAnsiTheme="minorHAnsi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rsid w:val="005E0B53"/>
    <w:pPr>
      <w:keepNext w:val="0"/>
      <w:keepLines w:val="0"/>
      <w:numPr>
        <w:ilvl w:val="0"/>
        <w:numId w:val="0"/>
      </w:numPr>
      <w:spacing w:before="200"/>
    </w:pPr>
    <w:rPr>
      <w:rFonts w:asciiTheme="minorHAnsi" w:eastAsiaTheme="minorEastAsia" w:hAnsiTheme="minorHAnsi" w:cstheme="minorBidi"/>
      <w:bCs w:val="0"/>
      <w:color w:val="243F60" w:themeColor="accent1" w:themeShade="7F"/>
      <w:spacing w:val="15"/>
      <w:w w:val="100"/>
      <w:sz w:val="24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pPr>
      <w:jc w:val="both"/>
    </w:pPr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F93652"/>
    <w:rPr>
      <w:sz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link w:val="CaptionslikaChar"/>
    <w:qFormat/>
    <w:rsid w:val="00697B69"/>
    <w:pPr>
      <w:widowControl w:val="0"/>
      <w:ind w:left="0" w:firstLine="0"/>
    </w:pPr>
  </w:style>
  <w:style w:type="character" w:customStyle="1" w:styleId="CaptionslikaChar">
    <w:name w:val="Caption slika Char"/>
    <w:basedOn w:val="CaptionChar"/>
    <w:link w:val="Captionslika"/>
    <w:rsid w:val="00697B69"/>
    <w:rPr>
      <w:rFonts w:asciiTheme="minorHAnsi" w:hAnsiTheme="minorHAnsi"/>
      <w:i/>
      <w:lang w:val="sr-Cyrl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Набрајање"/>
    <w:basedOn w:val="BodyText"/>
    <w:link w:val="Char8"/>
    <w:qFormat/>
    <w:rsid w:val="00F623A4"/>
    <w:pPr>
      <w:widowControl w:val="0"/>
      <w:numPr>
        <w:ilvl w:val="1"/>
        <w:numId w:val="5"/>
      </w:numPr>
      <w:spacing w:before="80" w:after="0"/>
      <w:ind w:left="1434" w:right="113" w:hanging="357"/>
      <w:jc w:val="both"/>
    </w:pPr>
    <w:rPr>
      <w:rFonts w:ascii="Arial" w:eastAsia="Arial" w:hAnsi="Arial"/>
      <w:sz w:val="22"/>
      <w:szCs w:val="22"/>
      <w:lang w:val="ru-RU" w:bidi="ar-SA"/>
    </w:rPr>
  </w:style>
  <w:style w:type="paragraph" w:customStyle="1" w:styleId="ae">
    <w:name w:val="назив слике"/>
    <w:basedOn w:val="Normal"/>
    <w:link w:val="Char9"/>
    <w:qFormat/>
    <w:rsid w:val="00A668CB"/>
    <w:pPr>
      <w:spacing w:before="60" w:after="60"/>
      <w:ind w:left="510" w:hanging="510"/>
      <w:jc w:val="center"/>
    </w:pPr>
    <w:rPr>
      <w:rFonts w:asciiTheme="minorHAnsi" w:hAnsiTheme="minorHAnsi"/>
      <w:i/>
      <w:sz w:val="20"/>
      <w:lang w:val="sr-Cyrl-RS"/>
    </w:rPr>
  </w:style>
  <w:style w:type="character" w:customStyle="1" w:styleId="Char9">
    <w:name w:val="назив слике Char"/>
    <w:basedOn w:val="DefaultParagraphFont"/>
    <w:link w:val="ae"/>
    <w:rsid w:val="00A668CB"/>
    <w:rPr>
      <w:rFonts w:asciiTheme="minorHAnsi" w:hAnsiTheme="minorHAnsi"/>
      <w:i/>
      <w:lang w:val="sr-Cyrl-RS"/>
    </w:rPr>
  </w:style>
  <w:style w:type="paragraph" w:customStyle="1" w:styleId="Nabrajanje">
    <w:name w:val="Nabrajanje"/>
    <w:basedOn w:val="Normal"/>
    <w:link w:val="NabrajanjeChar"/>
    <w:qFormat/>
    <w:rsid w:val="0011107D"/>
    <w:pPr>
      <w:suppressAutoHyphens/>
      <w:spacing w:before="60" w:after="60"/>
      <w:ind w:left="720" w:hanging="360"/>
    </w:pPr>
    <w:rPr>
      <w:rFonts w:asciiTheme="minorHAnsi" w:eastAsiaTheme="minorEastAsia" w:hAnsiTheme="minorHAnsi" w:cs="Arial"/>
      <w:sz w:val="22"/>
      <w:szCs w:val="22"/>
      <w:lang w:val="sr-Cyrl-RS"/>
    </w:rPr>
  </w:style>
  <w:style w:type="character" w:customStyle="1" w:styleId="NabrajanjeChar">
    <w:name w:val="Nabrajanje Char"/>
    <w:basedOn w:val="DefaultParagraphFont"/>
    <w:link w:val="Nabrajanje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Slika">
    <w:name w:val="Slika"/>
    <w:basedOn w:val="Caption"/>
    <w:link w:val="SlikaChar"/>
    <w:qFormat/>
    <w:rsid w:val="0011107D"/>
    <w:pPr>
      <w:ind w:left="0" w:firstLine="0"/>
    </w:pPr>
  </w:style>
  <w:style w:type="character" w:customStyle="1" w:styleId="SlikaChar">
    <w:name w:val="Slika Char"/>
    <w:basedOn w:val="DefaultParagraphFont"/>
    <w:link w:val="Slika"/>
    <w:rsid w:val="0011107D"/>
    <w:rPr>
      <w:rFonts w:asciiTheme="minorHAnsi" w:hAnsiTheme="minorHAnsi"/>
      <w:i/>
      <w:lang w:val="sr-Cyrl-RS"/>
    </w:rPr>
  </w:style>
  <w:style w:type="character" w:customStyle="1" w:styleId="Char8">
    <w:name w:val="Набрајање Char"/>
    <w:basedOn w:val="DefaultParagraphFont"/>
    <w:link w:val="a1"/>
    <w:rsid w:val="0011107D"/>
    <w:rPr>
      <w:rFonts w:ascii="Arial" w:eastAsia="Arial" w:hAnsi="Arial" w:cstheme="minorBidi"/>
      <w:sz w:val="22"/>
      <w:szCs w:val="22"/>
      <w:lang w:val="ru-RU"/>
    </w:rPr>
  </w:style>
  <w:style w:type="paragraph" w:customStyle="1" w:styleId="Captionpicture">
    <w:name w:val="Caption picture"/>
    <w:basedOn w:val="Caption"/>
    <w:next w:val="Normal"/>
    <w:qFormat/>
    <w:rsid w:val="0011107D"/>
    <w:pPr>
      <w:tabs>
        <w:tab w:val="left" w:pos="284"/>
      </w:tabs>
      <w:spacing w:before="0" w:after="200"/>
      <w:ind w:left="284" w:hanging="284"/>
    </w:pPr>
    <w:rPr>
      <w:rFonts w:eastAsiaTheme="minorHAnsi" w:cstheme="minorBidi"/>
      <w:iCs/>
    </w:rPr>
  </w:style>
  <w:style w:type="paragraph" w:customStyle="1" w:styleId="af">
    <w:name w:val="Испод набрајање"/>
    <w:basedOn w:val="a1"/>
    <w:link w:val="Chara"/>
    <w:qFormat/>
    <w:rsid w:val="0011107D"/>
    <w:pPr>
      <w:widowControl/>
      <w:numPr>
        <w:ilvl w:val="0"/>
        <w:numId w:val="0"/>
      </w:numPr>
      <w:suppressAutoHyphens/>
      <w:spacing w:before="60" w:after="60" w:line="240" w:lineRule="auto"/>
      <w:ind w:left="1644" w:right="0" w:hanging="397"/>
      <w:jc w:val="left"/>
    </w:pPr>
    <w:rPr>
      <w:rFonts w:asciiTheme="minorHAnsi" w:eastAsiaTheme="minorEastAsia" w:hAnsiTheme="minorHAnsi" w:cs="Arial"/>
      <w:lang w:val="sr-Cyrl-RS"/>
    </w:rPr>
  </w:style>
  <w:style w:type="character" w:customStyle="1" w:styleId="Chara">
    <w:name w:val="Испод набрајање Char"/>
    <w:basedOn w:val="Char8"/>
    <w:link w:val="af"/>
    <w:rsid w:val="0011107D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Tekst">
    <w:name w:val="Tekst"/>
    <w:basedOn w:val="Normal"/>
    <w:link w:val="TekstChar"/>
    <w:qFormat/>
    <w:rsid w:val="008C09B7"/>
    <w:pPr>
      <w:spacing w:before="200"/>
      <w:jc w:val="both"/>
    </w:pPr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TekstChar">
    <w:name w:val="Tekst Char"/>
    <w:basedOn w:val="DefaultParagraphFont"/>
    <w:link w:val="Tekst"/>
    <w:uiPriority w:val="99"/>
    <w:qFormat/>
    <w:rsid w:val="008C09B7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qFormat/>
    <w:rsid w:val="008C09B7"/>
    <w:pPr>
      <w:numPr>
        <w:numId w:val="6"/>
      </w:numPr>
      <w:spacing w:before="120" w:after="120"/>
    </w:pPr>
  </w:style>
  <w:style w:type="paragraph" w:customStyle="1" w:styleId="Nazivtabele">
    <w:name w:val="Naziv tabele"/>
    <w:basedOn w:val="Normal"/>
    <w:qFormat/>
    <w:rsid w:val="008C09B7"/>
    <w:pPr>
      <w:keepNext/>
      <w:tabs>
        <w:tab w:val="left" w:pos="567"/>
        <w:tab w:val="left" w:pos="1134"/>
      </w:tabs>
      <w:spacing w:before="120" w:after="40"/>
    </w:pPr>
    <w:rPr>
      <w:rFonts w:asciiTheme="minorHAnsi" w:hAnsiTheme="minorHAnsi" w:cs="Arial"/>
      <w:bCs/>
      <w:i/>
      <w:sz w:val="20"/>
      <w:lang w:val="sr-Cyrl-CS" w:bidi="en-US"/>
    </w:rPr>
  </w:style>
  <w:style w:type="paragraph" w:customStyle="1" w:styleId="Teksttabele">
    <w:name w:val="Tekst tabele"/>
    <w:basedOn w:val="Tekst"/>
    <w:link w:val="TeksttabeleChar"/>
    <w:qFormat/>
    <w:rsid w:val="008C09B7"/>
    <w:pPr>
      <w:spacing w:before="40" w:after="40"/>
      <w:contextualSpacing/>
      <w:jc w:val="center"/>
    </w:pPr>
    <w:rPr>
      <w:lang w:val="sr-Latn-RS"/>
    </w:rPr>
  </w:style>
  <w:style w:type="character" w:customStyle="1" w:styleId="TeksttabeleChar">
    <w:name w:val="Tekst tabele Char"/>
    <w:basedOn w:val="TekstChar"/>
    <w:link w:val="Teksttabele"/>
    <w:rsid w:val="008C09B7"/>
    <w:rPr>
      <w:rFonts w:asciiTheme="minorHAnsi" w:eastAsiaTheme="minorEastAsia" w:hAnsiTheme="minorHAnsi" w:cstheme="minorBidi"/>
      <w:sz w:val="22"/>
      <w:szCs w:val="22"/>
      <w:lang w:val="sr-Latn-RS"/>
    </w:rPr>
  </w:style>
  <w:style w:type="paragraph" w:customStyle="1" w:styleId="Eq">
    <w:name w:val="Eq"/>
    <w:basedOn w:val="a5"/>
    <w:link w:val="EqChar"/>
    <w:qFormat/>
    <w:rsid w:val="008C09B7"/>
    <w:pPr>
      <w:tabs>
        <w:tab w:val="center" w:pos="4820"/>
        <w:tab w:val="right" w:pos="9639"/>
      </w:tabs>
    </w:pPr>
    <w:rPr>
      <w:rFonts w:ascii="Cambria Math" w:eastAsia="Calibri" w:hAnsi="Cambria Math"/>
      <w:i/>
      <w:lang w:val="sr-Cyrl-CS"/>
    </w:rPr>
  </w:style>
  <w:style w:type="character" w:customStyle="1" w:styleId="EqChar">
    <w:name w:val="Eq Char"/>
    <w:basedOn w:val="Char"/>
    <w:link w:val="Eq"/>
    <w:rsid w:val="008C09B7"/>
    <w:rPr>
      <w:rFonts w:ascii="Cambria Math" w:eastAsia="Calibri" w:hAnsi="Cambria Math" w:cstheme="minorBidi"/>
      <w:i/>
      <w:sz w:val="22"/>
      <w:szCs w:val="22"/>
      <w:lang w:val="sr-Cyrl-CS"/>
    </w:rPr>
  </w:style>
  <w:style w:type="paragraph" w:customStyle="1" w:styleId="MTDisplayEquation">
    <w:name w:val="MTDisplayEquation"/>
    <w:basedOn w:val="Normal"/>
    <w:next w:val="Normal"/>
    <w:link w:val="MTDisplayEquationChar"/>
    <w:rsid w:val="004B55A8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asciiTheme="minorHAnsi" w:eastAsia="SimSun" w:hAnsiTheme="minorHAnsi"/>
      <w:sz w:val="22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4B55A8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4B55A8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styleId="GridTable1Light">
    <w:name w:val="Grid Table 1 Light"/>
    <w:basedOn w:val="TableNormal"/>
    <w:uiPriority w:val="46"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Simple1">
    <w:name w:val="Table Simple 1"/>
    <w:basedOn w:val="TableNormal"/>
    <w:uiPriority w:val="99"/>
    <w:semiHidden/>
    <w:unhideWhenUsed/>
    <w:rsid w:val="004B55A8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aslov4">
    <w:name w:val="Naslov 4"/>
    <w:basedOn w:val="Normal"/>
    <w:autoRedefine/>
    <w:uiPriority w:val="99"/>
    <w:rsid w:val="004B55A8"/>
    <w:pPr>
      <w:keepNext/>
      <w:tabs>
        <w:tab w:val="left" w:pos="993"/>
      </w:tabs>
      <w:spacing w:before="360" w:after="120"/>
      <w:ind w:left="993" w:hanging="993"/>
      <w:jc w:val="both"/>
      <w:outlineLvl w:val="2"/>
    </w:pPr>
    <w:rPr>
      <w:rFonts w:ascii="Arial Narrow" w:hAnsi="Arial Narrow"/>
      <w:b/>
      <w:color w:val="000000"/>
      <w:sz w:val="22"/>
      <w:lang w:val="ru-RU"/>
    </w:rPr>
  </w:style>
  <w:style w:type="paragraph" w:customStyle="1" w:styleId="Text">
    <w:name w:val="Text"/>
    <w:basedOn w:val="Normal"/>
    <w:link w:val="TextChar"/>
    <w:qFormat/>
    <w:rsid w:val="004B55A8"/>
    <w:pPr>
      <w:spacing w:before="120" w:after="120"/>
      <w:jc w:val="both"/>
    </w:pPr>
    <w:rPr>
      <w:rFonts w:asciiTheme="minorHAnsi" w:hAnsiTheme="minorHAnsi"/>
      <w:sz w:val="22"/>
      <w:lang w:val="en-US" w:eastAsia="zh-CN"/>
    </w:rPr>
  </w:style>
  <w:style w:type="numbering" w:customStyle="1" w:styleId="Outline">
    <w:name w:val="Outline"/>
    <w:rsid w:val="004B55A8"/>
    <w:pPr>
      <w:numPr>
        <w:numId w:val="7"/>
      </w:numPr>
    </w:pPr>
  </w:style>
  <w:style w:type="numbering" w:customStyle="1" w:styleId="WWNum3">
    <w:name w:val="WWNum3"/>
    <w:rsid w:val="004B55A8"/>
    <w:pPr>
      <w:numPr>
        <w:numId w:val="8"/>
      </w:numPr>
    </w:pPr>
  </w:style>
  <w:style w:type="character" w:customStyle="1" w:styleId="Heading1Char1">
    <w:name w:val="Heading 1 Char1"/>
    <w:aliases w:val="H1 Char1"/>
    <w:basedOn w:val="DefaultParagraphFont"/>
    <w:uiPriority w:val="9"/>
    <w:rsid w:val="004B55A8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sr-Latn-CS"/>
    </w:rPr>
  </w:style>
  <w:style w:type="paragraph" w:customStyle="1" w:styleId="msonormal0">
    <w:name w:val="msonormal"/>
    <w:basedOn w:val="Normal"/>
    <w:rsid w:val="004B55A8"/>
    <w:pPr>
      <w:spacing w:before="100" w:beforeAutospacing="1" w:after="100" w:afterAutospacing="1"/>
    </w:pPr>
    <w:rPr>
      <w:szCs w:val="24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B55A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4B55A8"/>
    <w:rPr>
      <w:lang w:val="sr-Latn-CS"/>
    </w:rPr>
  </w:style>
  <w:style w:type="paragraph" w:styleId="ListBullet2">
    <w:name w:val="List Bullet 2"/>
    <w:basedOn w:val="Normal"/>
    <w:autoRedefine/>
    <w:semiHidden/>
    <w:unhideWhenUsed/>
    <w:rsid w:val="004B55A8"/>
    <w:pPr>
      <w:numPr>
        <w:numId w:val="9"/>
      </w:numPr>
      <w:tabs>
        <w:tab w:val="clear" w:pos="643"/>
      </w:tabs>
      <w:ind w:left="720" w:hanging="363"/>
    </w:pPr>
    <w:rPr>
      <w:szCs w:val="24"/>
      <w:lang w:val="en-US"/>
    </w:rPr>
  </w:style>
  <w:style w:type="paragraph" w:customStyle="1" w:styleId="xl68">
    <w:name w:val="xl68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9">
    <w:name w:val="xl69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70">
    <w:name w:val="xl70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1">
    <w:name w:val="xl71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2">
    <w:name w:val="xl72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  <w:lang w:val="sr-Latn-RS" w:eastAsia="sr-Latn-RS"/>
    </w:rPr>
  </w:style>
  <w:style w:type="paragraph" w:customStyle="1" w:styleId="xl73">
    <w:name w:val="xl73"/>
    <w:basedOn w:val="Normal"/>
    <w:rsid w:val="004B5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xl63">
    <w:name w:val="xl63"/>
    <w:basedOn w:val="Normal"/>
    <w:rsid w:val="004B55A8"/>
    <w:pPr>
      <w:pBdr>
        <w:left w:val="single" w:sz="4" w:space="0" w:color="C9C9C9"/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4">
    <w:name w:val="xl64"/>
    <w:basedOn w:val="Normal"/>
    <w:rsid w:val="004B55A8"/>
    <w:pPr>
      <w:pBdr>
        <w:bottom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paragraph" w:customStyle="1" w:styleId="xl65">
    <w:name w:val="xl65"/>
    <w:basedOn w:val="Normal"/>
    <w:rsid w:val="004B55A8"/>
    <w:pPr>
      <w:pBdr>
        <w:bottom w:val="single" w:sz="4" w:space="0" w:color="C9C9C9"/>
        <w:right w:val="single" w:sz="4" w:space="0" w:color="C9C9C9"/>
      </w:pBdr>
      <w:shd w:val="clear" w:color="auto" w:fill="A5A5A5"/>
      <w:spacing w:before="100" w:beforeAutospacing="1" w:after="100" w:afterAutospacing="1"/>
    </w:pPr>
    <w:rPr>
      <w:b/>
      <w:bCs/>
      <w:sz w:val="20"/>
      <w:lang w:val="en-US"/>
    </w:rPr>
  </w:style>
  <w:style w:type="character" w:customStyle="1" w:styleId="Charb">
    <w:name w:val="Текст А Char"/>
    <w:link w:val="af0"/>
    <w:locked/>
    <w:rsid w:val="004B55A8"/>
    <w:rPr>
      <w:rFonts w:ascii="Arial" w:hAnsi="Arial" w:cs="Arial"/>
      <w:lang w:val="sr-Cyrl-CS"/>
    </w:rPr>
  </w:style>
  <w:style w:type="paragraph" w:customStyle="1" w:styleId="af0">
    <w:name w:val="Текст А"/>
    <w:basedOn w:val="Normal"/>
    <w:link w:val="Charb"/>
    <w:qFormat/>
    <w:rsid w:val="004B55A8"/>
    <w:pPr>
      <w:spacing w:line="276" w:lineRule="auto"/>
      <w:jc w:val="both"/>
    </w:pPr>
    <w:rPr>
      <w:rFonts w:ascii="Arial" w:hAnsi="Arial" w:cs="Arial"/>
      <w:sz w:val="20"/>
      <w:lang w:val="sr-Cyrl-CS"/>
    </w:rPr>
  </w:style>
  <w:style w:type="character" w:customStyle="1" w:styleId="Prilog-N1Char">
    <w:name w:val="Prilog-N1 Char"/>
    <w:basedOn w:val="Heading1Char"/>
    <w:link w:val="Prilog-N1"/>
    <w:locked/>
    <w:rsid w:val="004B55A8"/>
    <w:rPr>
      <w:rFonts w:ascii="Arial" w:eastAsiaTheme="majorEastAsia" w:hAnsi="Arial" w:cstheme="majorBidi"/>
      <w:b/>
      <w:bCs/>
      <w:caps/>
      <w:color w:val="365F91" w:themeColor="accent1" w:themeShade="BF"/>
      <w:w w:val="95"/>
      <w:sz w:val="24"/>
      <w:szCs w:val="24"/>
      <w:shd w:val="clear" w:color="auto" w:fill="FFFFFF" w:themeFill="background1"/>
      <w:lang w:val="sr-Cyrl-RS"/>
    </w:rPr>
  </w:style>
  <w:style w:type="paragraph" w:customStyle="1" w:styleId="Prilog-N1">
    <w:name w:val="Prilog-N1"/>
    <w:basedOn w:val="Heading1"/>
    <w:link w:val="Prilog-N1Char"/>
    <w:qFormat/>
    <w:rsid w:val="004B55A8"/>
    <w:pPr>
      <w:keepNext w:val="0"/>
      <w:keepLines w:val="0"/>
      <w:pageBreakBefore w:val="0"/>
      <w:framePr w:w="0" w:wrap="auto" w:vAnchor="margin" w:yAlign="inline"/>
      <w:numPr>
        <w:numId w:val="0"/>
      </w:numPr>
      <w:shd w:val="clear" w:color="auto" w:fill="auto"/>
      <w:tabs>
        <w:tab w:val="left" w:pos="567"/>
      </w:tabs>
      <w:spacing w:before="480" w:after="240"/>
    </w:pPr>
    <w:rPr>
      <w:rFonts w:ascii="Arial" w:hAnsi="Arial"/>
      <w:color w:val="365F91" w:themeColor="accent1" w:themeShade="BF"/>
      <w:sz w:val="24"/>
      <w:szCs w:val="24"/>
    </w:rPr>
  </w:style>
  <w:style w:type="character" w:customStyle="1" w:styleId="Prilog-N2Char">
    <w:name w:val="Prilog-N2 Char"/>
    <w:basedOn w:val="DefaultParagraphFont"/>
    <w:link w:val="Prilog-N2"/>
    <w:locked/>
    <w:rsid w:val="004B55A8"/>
    <w:rPr>
      <w:rFonts w:ascii="Arial" w:hAnsi="Arial" w:cs="Arial"/>
      <w:b/>
      <w:u w:val="single"/>
      <w:lang w:val="sr-Cyrl-RS"/>
    </w:rPr>
  </w:style>
  <w:style w:type="paragraph" w:customStyle="1" w:styleId="Prilog-N2">
    <w:name w:val="Prilog-N2"/>
    <w:basedOn w:val="Normal"/>
    <w:link w:val="Prilog-N2Char"/>
    <w:qFormat/>
    <w:rsid w:val="004B55A8"/>
    <w:pPr>
      <w:tabs>
        <w:tab w:val="left" w:pos="426"/>
      </w:tabs>
      <w:spacing w:before="120" w:after="120"/>
    </w:pPr>
    <w:rPr>
      <w:rFonts w:ascii="Arial" w:hAnsi="Arial" w:cs="Arial"/>
      <w:b/>
      <w:sz w:val="20"/>
      <w:u w:val="single"/>
      <w:lang w:val="sr-Cyrl-RS"/>
    </w:rPr>
  </w:style>
  <w:style w:type="character" w:customStyle="1" w:styleId="Prilog-N3Char">
    <w:name w:val="Prilog-N3 Char"/>
    <w:basedOn w:val="DefaultParagraphFont"/>
    <w:link w:val="Prilog-N3"/>
    <w:locked/>
    <w:rsid w:val="004B55A8"/>
    <w:rPr>
      <w:rFonts w:ascii="Arial" w:hAnsi="Arial" w:cs="Arial"/>
      <w:u w:val="single"/>
      <w:lang w:val="sr-Cyrl-RS"/>
    </w:rPr>
  </w:style>
  <w:style w:type="paragraph" w:customStyle="1" w:styleId="Prilog-N3">
    <w:name w:val="Prilog-N3"/>
    <w:basedOn w:val="ListParagraph"/>
    <w:link w:val="Prilog-N3Char"/>
    <w:qFormat/>
    <w:rsid w:val="004B55A8"/>
    <w:pPr>
      <w:tabs>
        <w:tab w:val="left" w:pos="851"/>
      </w:tabs>
      <w:spacing w:after="120"/>
      <w:ind w:left="0"/>
    </w:pPr>
    <w:rPr>
      <w:rFonts w:ascii="Arial" w:hAnsi="Arial" w:cs="Arial"/>
      <w:sz w:val="20"/>
      <w:u w:val="single"/>
      <w:lang w:val="sr-Cyrl-RS"/>
    </w:rPr>
  </w:style>
  <w:style w:type="character" w:customStyle="1" w:styleId="slikaChar0">
    <w:name w:val="slika Char"/>
    <w:basedOn w:val="DefaultParagraphFont"/>
    <w:link w:val="slika0"/>
    <w:locked/>
    <w:rsid w:val="00624492"/>
    <w:rPr>
      <w:noProof/>
      <w:sz w:val="24"/>
      <w:lang w:val="sr-Cyrl-RS"/>
    </w:rPr>
  </w:style>
  <w:style w:type="paragraph" w:customStyle="1" w:styleId="slika0">
    <w:name w:val="slika"/>
    <w:basedOn w:val="Normal"/>
    <w:link w:val="slikaChar0"/>
    <w:qFormat/>
    <w:rsid w:val="00624492"/>
    <w:pPr>
      <w:keepNext/>
      <w:spacing w:before="120"/>
      <w:jc w:val="center"/>
    </w:pPr>
    <w:rPr>
      <w:noProof/>
      <w:lang w:val="sr-Cyrl-RS"/>
    </w:rPr>
  </w:style>
  <w:style w:type="paragraph" w:customStyle="1" w:styleId="bullet">
    <w:name w:val="bullet"/>
    <w:basedOn w:val="Normal"/>
    <w:rsid w:val="004B55A8"/>
    <w:rPr>
      <w:rFonts w:ascii="Arial" w:hAnsi="Arial"/>
      <w:sz w:val="20"/>
      <w:lang w:val="en-US" w:eastAsia="zh-CN"/>
    </w:rPr>
  </w:style>
  <w:style w:type="paragraph" w:customStyle="1" w:styleId="ByLine">
    <w:name w:val="ByLine"/>
    <w:basedOn w:val="Title"/>
    <w:rsid w:val="004B55A8"/>
    <w:pPr>
      <w:spacing w:before="240" w:after="720"/>
      <w:ind w:left="0"/>
      <w:jc w:val="right"/>
    </w:pPr>
    <w:rPr>
      <w:rFonts w:asciiTheme="minorHAnsi" w:hAnsiTheme="minorHAnsi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4B55A8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character" w:customStyle="1" w:styleId="NaslovdijagramaChar">
    <w:name w:val="Naslov dijagrama Char"/>
    <w:basedOn w:val="DefaultParagraphFont"/>
    <w:link w:val="Naslovdijagrama"/>
    <w:locked/>
    <w:rsid w:val="004B55A8"/>
    <w:rPr>
      <w:rFonts w:eastAsiaTheme="minorHAnsi" w:cstheme="minorHAnsi"/>
      <w:spacing w:val="-10"/>
      <w:sz w:val="24"/>
      <w:szCs w:val="24"/>
      <w:lang w:val="sr-Cyrl-RS"/>
    </w:rPr>
  </w:style>
  <w:style w:type="paragraph" w:customStyle="1" w:styleId="Naslovdijagrama">
    <w:name w:val="Naslov dijagrama"/>
    <w:basedOn w:val="Normal"/>
    <w:link w:val="NaslovdijagramaChar"/>
    <w:qFormat/>
    <w:rsid w:val="004B55A8"/>
    <w:pPr>
      <w:keepNext/>
      <w:spacing w:before="320" w:after="40"/>
      <w:jc w:val="center"/>
    </w:pPr>
    <w:rPr>
      <w:rFonts w:eastAsiaTheme="minorHAnsi" w:cstheme="minorHAnsi"/>
      <w:spacing w:val="-10"/>
      <w:szCs w:val="24"/>
      <w:lang w:val="sr-Cyrl-RS"/>
    </w:rPr>
  </w:style>
  <w:style w:type="character" w:customStyle="1" w:styleId="DijagramChar">
    <w:name w:val="Dijagram Char"/>
    <w:basedOn w:val="NaslovdijagramaChar"/>
    <w:link w:val="Dijagram"/>
    <w:locked/>
    <w:rsid w:val="004B55A8"/>
    <w:rPr>
      <w:rFonts w:eastAsiaTheme="minorHAnsi" w:cs="Arial"/>
      <w:noProof/>
      <w:spacing w:val="-10"/>
      <w:sz w:val="18"/>
      <w:szCs w:val="24"/>
      <w:lang w:val="sr-Cyrl-RS"/>
    </w:rPr>
  </w:style>
  <w:style w:type="paragraph" w:customStyle="1" w:styleId="Dijagram">
    <w:name w:val="Dijagram"/>
    <w:basedOn w:val="Naslovdijagrama"/>
    <w:link w:val="DijagramChar"/>
    <w:qFormat/>
    <w:rsid w:val="004B55A8"/>
    <w:pPr>
      <w:spacing w:before="0"/>
    </w:pPr>
    <w:rPr>
      <w:rFonts w:cs="Arial"/>
      <w:noProof/>
      <w:sz w:val="18"/>
    </w:rPr>
  </w:style>
  <w:style w:type="paragraph" w:customStyle="1" w:styleId="level3text">
    <w:name w:val="level 3 text"/>
    <w:basedOn w:val="Normal"/>
    <w:rsid w:val="004B55A8"/>
    <w:pPr>
      <w:spacing w:line="220" w:lineRule="exact"/>
      <w:ind w:left="1350" w:hanging="716"/>
    </w:pPr>
    <w:rPr>
      <w:rFonts w:ascii="Arial" w:hAnsi="Arial"/>
      <w:i/>
      <w:sz w:val="22"/>
      <w:lang w:val="en-US" w:eastAsia="zh-CN"/>
    </w:rPr>
  </w:style>
  <w:style w:type="paragraph" w:customStyle="1" w:styleId="level4">
    <w:name w:val="level 4"/>
    <w:basedOn w:val="Normal"/>
    <w:rsid w:val="004B55A8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4B55A8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line">
    <w:name w:val="line"/>
    <w:basedOn w:val="Title"/>
    <w:rsid w:val="004B55A8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character" w:customStyle="1" w:styleId="NormalindChar">
    <w:name w:val="Normal ind Char"/>
    <w:basedOn w:val="DefaultParagraphFont"/>
    <w:link w:val="Normalind"/>
    <w:locked/>
    <w:rsid w:val="004B55A8"/>
    <w:rPr>
      <w:rFonts w:eastAsiaTheme="minorHAnsi"/>
      <w:lang w:val="sr-Cyrl-CS"/>
    </w:rPr>
  </w:style>
  <w:style w:type="paragraph" w:customStyle="1" w:styleId="Normalind">
    <w:name w:val="Normal ind"/>
    <w:basedOn w:val="Normal"/>
    <w:link w:val="NormalindChar"/>
    <w:qFormat/>
    <w:rsid w:val="004B55A8"/>
    <w:pPr>
      <w:spacing w:after="200" w:line="276" w:lineRule="auto"/>
      <w:ind w:firstLine="720"/>
      <w:jc w:val="both"/>
    </w:pPr>
    <w:rPr>
      <w:rFonts w:eastAsiaTheme="minorHAnsi"/>
      <w:sz w:val="20"/>
      <w:lang w:val="sr-Cyrl-CS"/>
    </w:rPr>
  </w:style>
  <w:style w:type="paragraph" w:customStyle="1" w:styleId="Potpisslike">
    <w:name w:val="Potpis slike"/>
    <w:basedOn w:val="Caption"/>
    <w:autoRedefine/>
    <w:qFormat/>
    <w:rsid w:val="004B55A8"/>
    <w:pPr>
      <w:ind w:left="397" w:hanging="397"/>
    </w:pPr>
    <w:rPr>
      <w:rFonts w:eastAsia="Calibri" w:cs="Calibri"/>
      <w:sz w:val="22"/>
      <w:szCs w:val="22"/>
    </w:rPr>
  </w:style>
  <w:style w:type="paragraph" w:customStyle="1" w:styleId="requirement">
    <w:name w:val="requirement"/>
    <w:basedOn w:val="level4"/>
    <w:rsid w:val="004B55A8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SuperTitle">
    <w:name w:val="SuperTitle"/>
    <w:basedOn w:val="Title"/>
    <w:next w:val="Normal"/>
    <w:rsid w:val="004B55A8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TOCEntry">
    <w:name w:val="TOCEntry"/>
    <w:basedOn w:val="Normal"/>
    <w:rsid w:val="004B55A8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character" w:customStyle="1" w:styleId="CapturePictureChar">
    <w:name w:val="Capture Picture Char"/>
    <w:basedOn w:val="DefaultParagraphFont"/>
    <w:link w:val="CapturePicture"/>
    <w:locked/>
    <w:rsid w:val="004B55A8"/>
    <w:rPr>
      <w:rFonts w:ascii="Calibri" w:hAnsi="Calibri" w:cs="Calibri"/>
      <w:i/>
      <w:szCs w:val="24"/>
    </w:rPr>
  </w:style>
  <w:style w:type="paragraph" w:customStyle="1" w:styleId="CapturePicture">
    <w:name w:val="Capture Picture"/>
    <w:basedOn w:val="Normal"/>
    <w:link w:val="CapturePictureChar"/>
    <w:qFormat/>
    <w:rsid w:val="004B55A8"/>
    <w:pPr>
      <w:widowControl w:val="0"/>
      <w:spacing w:before="40" w:after="120"/>
      <w:jc w:val="center"/>
    </w:pPr>
    <w:rPr>
      <w:rFonts w:ascii="Calibri" w:hAnsi="Calibri" w:cs="Calibri"/>
      <w:i/>
      <w:sz w:val="20"/>
      <w:szCs w:val="24"/>
      <w:lang w:val="en-US"/>
    </w:rPr>
  </w:style>
  <w:style w:type="character" w:styleId="EndnoteReference">
    <w:name w:val="endnote reference"/>
    <w:basedOn w:val="DefaultParagraphFont"/>
    <w:semiHidden/>
    <w:unhideWhenUsed/>
    <w:rsid w:val="004B55A8"/>
    <w:rPr>
      <w:vertAlign w:val="superscript"/>
    </w:rPr>
  </w:style>
  <w:style w:type="character" w:customStyle="1" w:styleId="apple-converted-space">
    <w:name w:val="apple-converted-space"/>
    <w:basedOn w:val="DefaultParagraphFont"/>
    <w:rsid w:val="004B55A8"/>
  </w:style>
  <w:style w:type="character" w:customStyle="1" w:styleId="font121">
    <w:name w:val="font12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71">
    <w:name w:val="font17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91">
    <w:name w:val="font1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91">
    <w:name w:val="font3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261">
    <w:name w:val="font26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591">
    <w:name w:val="font5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91">
    <w:name w:val="font91"/>
    <w:basedOn w:val="DefaultParagraphFont"/>
    <w:rsid w:val="004B55A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51">
    <w:name w:val="font25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141">
    <w:name w:val="font14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font81">
    <w:name w:val="font8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31">
    <w:name w:val="font13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31">
    <w:name w:val="font23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81">
    <w:name w:val="font281"/>
    <w:basedOn w:val="DefaultParagraphFont"/>
    <w:rsid w:val="004B55A8"/>
    <w:rPr>
      <w:rFonts w:ascii="Arial Narrow" w:hAnsi="Arial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91">
    <w:name w:val="font29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efaultParagraphFont"/>
    <w:rsid w:val="004B55A8"/>
    <w:rPr>
      <w:rFonts w:ascii="Arial Narrow" w:hAnsi="Arial Narrow" w:hint="default"/>
      <w:b/>
      <w:bCs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character" w:customStyle="1" w:styleId="MTEquationSection">
    <w:name w:val="MTEquationSection"/>
    <w:basedOn w:val="DefaultParagraphFont"/>
    <w:rsid w:val="004B55A8"/>
    <w:rPr>
      <w:vanish/>
      <w:webHidden w:val="0"/>
      <w:color w:val="FF0000"/>
      <w:lang w:val="es-ES"/>
      <w:specVanish w:val="0"/>
    </w:rPr>
  </w:style>
  <w:style w:type="character" w:customStyle="1" w:styleId="StyleCalibri">
    <w:name w:val="Style Calibri"/>
    <w:rsid w:val="004B55A8"/>
    <w:rPr>
      <w:rFonts w:ascii="Calibri" w:hAnsi="Calibri" w:cs="Calibri" w:hint="default"/>
      <w:sz w:val="22"/>
    </w:rPr>
  </w:style>
  <w:style w:type="character" w:customStyle="1" w:styleId="normaltextrun">
    <w:name w:val="normaltextrun"/>
    <w:basedOn w:val="DefaultParagraphFont"/>
    <w:rsid w:val="004B55A8"/>
  </w:style>
  <w:style w:type="table" w:customStyle="1" w:styleId="GridTable1Light1">
    <w:name w:val="Grid Table 1 Light1"/>
    <w:basedOn w:val="TableNormal"/>
    <w:uiPriority w:val="46"/>
    <w:rsid w:val="004B55A8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58">
    <w:name w:val="Table Grid58"/>
    <w:basedOn w:val="TableSimple1"/>
    <w:next w:val="TableGrid"/>
    <w:uiPriority w:val="39"/>
    <w:rsid w:val="004B55A8"/>
    <w:pPr>
      <w:jc w:val="center"/>
    </w:pPr>
    <w:rPr>
      <w:rFonts w:ascii="Calibri" w:hAnsi="Calibri"/>
      <w:lang w:val="en-GB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4B55A8"/>
    <w:rPr>
      <w:color w:val="808080"/>
      <w:shd w:val="clear" w:color="auto" w:fill="E6E6E6"/>
    </w:rPr>
  </w:style>
  <w:style w:type="table" w:customStyle="1" w:styleId="TableGrid1">
    <w:name w:val="Table Grid1"/>
    <w:basedOn w:val="TableSimple1"/>
    <w:next w:val="TableGrid"/>
    <w:rsid w:val="00694E4D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="120" w:beforeAutospacing="0" w:afterLines="0" w:after="120" w:afterAutospacing="0" w:line="240" w:lineRule="auto"/>
        <w:contextualSpacing/>
        <w:mirrorIndents w:val="0"/>
        <w:jc w:val="center"/>
      </w:pPr>
    </w:tblStylePr>
  </w:style>
  <w:style w:type="paragraph" w:styleId="ListNumber">
    <w:name w:val="List Number"/>
    <w:basedOn w:val="Normal"/>
    <w:uiPriority w:val="99"/>
    <w:rsid w:val="004C077B"/>
    <w:pPr>
      <w:ind w:left="720" w:hanging="360"/>
      <w:contextualSpacing/>
    </w:pPr>
  </w:style>
  <w:style w:type="table" w:customStyle="1" w:styleId="TableGrid6">
    <w:name w:val="Table Grid6"/>
    <w:basedOn w:val="TableSimple1"/>
    <w:next w:val="TableGrid"/>
    <w:rsid w:val="00B76564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character" w:styleId="PlaceholderText">
    <w:name w:val="Placeholder Text"/>
    <w:basedOn w:val="DefaultParagraphFont"/>
    <w:uiPriority w:val="99"/>
    <w:semiHidden/>
    <w:rsid w:val="006070EF"/>
    <w:rPr>
      <w:color w:val="808080"/>
    </w:rPr>
  </w:style>
  <w:style w:type="character" w:customStyle="1" w:styleId="spellingerror">
    <w:name w:val="spellingerror"/>
    <w:basedOn w:val="DefaultParagraphFont"/>
    <w:rsid w:val="00B03AA6"/>
  </w:style>
  <w:style w:type="paragraph" w:customStyle="1" w:styleId="Tekst-Buletted">
    <w:name w:val="Tekst - Buletted"/>
    <w:basedOn w:val="Normal"/>
    <w:rsid w:val="00992D25"/>
    <w:pPr>
      <w:numPr>
        <w:numId w:val="10"/>
      </w:numPr>
      <w:spacing w:before="120"/>
    </w:pPr>
    <w:rPr>
      <w:rFonts w:ascii="Tahoma" w:hAnsi="Tahoma"/>
      <w:noProof/>
      <w:sz w:val="20"/>
      <w:szCs w:val="24"/>
      <w:lang w:val="sr-Latn-RS" w:eastAsia="sr-Latn-CS"/>
    </w:rPr>
  </w:style>
  <w:style w:type="paragraph" w:customStyle="1" w:styleId="0">
    <w:name w:val="Наслов 0"/>
    <w:link w:val="0Char"/>
    <w:qFormat/>
    <w:rsid w:val="00AB4C24"/>
    <w:pPr>
      <w:numPr>
        <w:numId w:val="11"/>
      </w:numPr>
      <w:pBdr>
        <w:top w:val="single" w:sz="4" w:space="4" w:color="auto"/>
        <w:bottom w:val="single" w:sz="4" w:space="4" w:color="auto"/>
      </w:pBdr>
      <w:spacing w:before="120" w:after="120" w:line="259" w:lineRule="auto"/>
      <w:ind w:hanging="567"/>
    </w:pPr>
    <w:rPr>
      <w:rFonts w:ascii="Arial" w:hAnsi="Arial"/>
      <w:b/>
      <w:color w:val="0046AD"/>
      <w:sz w:val="30"/>
      <w:szCs w:val="38"/>
      <w:lang w:val="sr-Cyrl-RS"/>
    </w:rPr>
  </w:style>
  <w:style w:type="character" w:customStyle="1" w:styleId="0Char">
    <w:name w:val="Наслов 0 Char"/>
    <w:basedOn w:val="DefaultParagraphFont"/>
    <w:link w:val="0"/>
    <w:rsid w:val="00AB4C24"/>
    <w:rPr>
      <w:rFonts w:ascii="Arial" w:hAnsi="Arial"/>
      <w:b/>
      <w:color w:val="0046AD"/>
      <w:sz w:val="30"/>
      <w:szCs w:val="38"/>
      <w:lang w:val="sr-Cyrl-RS"/>
    </w:rPr>
  </w:style>
  <w:style w:type="paragraph" w:customStyle="1" w:styleId="Picturetitle">
    <w:name w:val="Picture title"/>
    <w:basedOn w:val="Normal"/>
    <w:rsid w:val="004B5B35"/>
    <w:pPr>
      <w:spacing w:before="120" w:after="120"/>
      <w:jc w:val="center"/>
    </w:pPr>
    <w:rPr>
      <w:rFonts w:ascii="Tahoma" w:hAnsi="Tahoma"/>
      <w:i/>
      <w:noProof/>
      <w:sz w:val="18"/>
      <w:szCs w:val="24"/>
      <w:lang w:val="" w:eastAsia="sr-Latn-CS"/>
    </w:rPr>
  </w:style>
  <w:style w:type="paragraph" w:customStyle="1" w:styleId="Tekst-TabelaC">
    <w:name w:val="Tekst - Tabela C"/>
    <w:basedOn w:val="Tekst"/>
    <w:rsid w:val="004B5B35"/>
    <w:pPr>
      <w:spacing w:before="120" w:after="120"/>
      <w:jc w:val="center"/>
    </w:pPr>
    <w:rPr>
      <w:rFonts w:ascii="Tahoma" w:eastAsia="Times New Roman" w:hAnsi="Tahoma" w:cs="Times New Roman"/>
      <w:noProof/>
      <w:sz w:val="20"/>
      <w:szCs w:val="20"/>
      <w:lang w:val="" w:eastAsia="sr-Latn-C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1500"/>
    <w:rPr>
      <w:color w:val="808080"/>
      <w:shd w:val="clear" w:color="auto" w:fill="E6E6E6"/>
    </w:rPr>
  </w:style>
  <w:style w:type="paragraph" w:customStyle="1" w:styleId="Bullets">
    <w:name w:val="Bullets"/>
    <w:basedOn w:val="Normal"/>
    <w:link w:val="BulletsChar"/>
    <w:autoRedefine/>
    <w:rsid w:val="00711500"/>
    <w:pPr>
      <w:widowControl w:val="0"/>
      <w:numPr>
        <w:numId w:val="14"/>
      </w:numPr>
      <w:tabs>
        <w:tab w:val="left" w:leader="dot" w:pos="6237"/>
      </w:tabs>
      <w:spacing w:before="20" w:after="20" w:line="276" w:lineRule="auto"/>
      <w:ind w:right="284"/>
      <w:jc w:val="both"/>
    </w:pPr>
    <w:rPr>
      <w:rFonts w:ascii="Arial" w:hAnsi="Arial"/>
      <w:snapToGrid w:val="0"/>
      <w:spacing w:val="-5"/>
      <w:lang w:val="de-DE"/>
    </w:rPr>
  </w:style>
  <w:style w:type="table" w:customStyle="1" w:styleId="TableGrid8">
    <w:name w:val="Table Grid8"/>
    <w:basedOn w:val="TableSimple1"/>
    <w:next w:val="TableGrid"/>
    <w:rsid w:val="00711500"/>
    <w:pPr>
      <w:jc w:val="center"/>
    </w:pPr>
    <w:rPr>
      <w:rFonts w:ascii="Calibri" w:hAnsi="Calibri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contextualSpacing/>
        <w:jc w:val="center"/>
      </w:pPr>
      <w:rPr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firstCol">
      <w:pPr>
        <w:jc w:val="center"/>
      </w:pPr>
    </w:tblStylePr>
    <w:tblStylePr w:type="nwCell">
      <w:pPr>
        <w:wordWrap/>
        <w:spacing w:beforeLines="0" w:beforeAutospacing="0" w:afterLines="0" w:afterAutospacing="0" w:line="240" w:lineRule="auto"/>
        <w:contextualSpacing/>
        <w:mirrorIndents w:val="0"/>
        <w:jc w:val="center"/>
      </w:pPr>
    </w:tblStylePr>
  </w:style>
  <w:style w:type="paragraph" w:customStyle="1" w:styleId="4">
    <w:name w:val="ниво 4"/>
    <w:basedOn w:val="Normal"/>
    <w:qFormat/>
    <w:rsid w:val="00711500"/>
    <w:pPr>
      <w:keepNext/>
      <w:spacing w:before="200" w:after="60"/>
      <w:jc w:val="both"/>
    </w:pPr>
    <w:rPr>
      <w:rFonts w:ascii="Arial Narrow" w:hAnsi="Arial Narrow" w:cs="Arial"/>
      <w:b/>
      <w:noProof/>
      <w:sz w:val="22"/>
      <w:szCs w:val="22"/>
      <w:u w:val="single"/>
      <w:lang w:val="ru-RU" w:eastAsia="sr-Latn-CS"/>
    </w:rPr>
  </w:style>
  <w:style w:type="paragraph" w:customStyle="1" w:styleId="af1">
    <w:name w:val="Слика"/>
    <w:basedOn w:val="ad"/>
    <w:qFormat/>
    <w:rsid w:val="00711500"/>
    <w:pPr>
      <w:keepNext/>
      <w:spacing w:before="240" w:after="120" w:line="240" w:lineRule="auto"/>
      <w:jc w:val="center"/>
    </w:pPr>
    <w:rPr>
      <w:rFonts w:eastAsia="Times New Roman" w:cs="Times New Roman"/>
      <w:sz w:val="21"/>
      <w:szCs w:val="21"/>
      <w:lang w:val="en-US" w:bidi="ar-SA"/>
    </w:rPr>
  </w:style>
  <w:style w:type="paragraph" w:customStyle="1" w:styleId="a4">
    <w:name w:val="Ниже набрајање"/>
    <w:basedOn w:val="Normal"/>
    <w:qFormat/>
    <w:rsid w:val="009840C7"/>
    <w:pPr>
      <w:numPr>
        <w:ilvl w:val="1"/>
        <w:numId w:val="21"/>
      </w:numPr>
      <w:tabs>
        <w:tab w:val="clear" w:pos="1440"/>
        <w:tab w:val="num" w:pos="851"/>
        <w:tab w:val="left" w:pos="5529"/>
        <w:tab w:val="left" w:pos="5670"/>
        <w:tab w:val="left" w:pos="5760"/>
      </w:tabs>
      <w:spacing w:after="40"/>
      <w:ind w:left="1434" w:hanging="357"/>
      <w:jc w:val="both"/>
    </w:pPr>
    <w:rPr>
      <w:rFonts w:ascii="Arial" w:hAnsi="Arial" w:cs="Arial"/>
      <w:sz w:val="22"/>
      <w:szCs w:val="22"/>
      <w:lang w:val="sr-Cyrl-CS" w:eastAsia="sr-Latn-CS"/>
    </w:rPr>
  </w:style>
  <w:style w:type="table" w:customStyle="1" w:styleId="TableGridLight1">
    <w:name w:val="Table Grid Light1"/>
    <w:basedOn w:val="TableNormal"/>
    <w:uiPriority w:val="40"/>
    <w:rsid w:val="00B5000E"/>
    <w:rPr>
      <w:rFonts w:ascii="Calibri" w:eastAsia="Calibri" w:hAnsi="Calibr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Bullet">
    <w:name w:val="List Bullet"/>
    <w:basedOn w:val="Normal"/>
    <w:unhideWhenUsed/>
    <w:rsid w:val="00B5000E"/>
    <w:pPr>
      <w:numPr>
        <w:numId w:val="24"/>
      </w:numPr>
      <w:contextualSpacing/>
    </w:pPr>
  </w:style>
  <w:style w:type="paragraph" w:customStyle="1" w:styleId="ListParagraphsecondlevel">
    <w:name w:val="List Paragraph second level"/>
    <w:basedOn w:val="ListParagraph"/>
    <w:uiPriority w:val="99"/>
    <w:qFormat/>
    <w:rsid w:val="00B5000E"/>
    <w:pPr>
      <w:spacing w:after="80" w:line="276" w:lineRule="auto"/>
      <w:ind w:left="2154" w:hanging="35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customStyle="1" w:styleId="ListParagraphthirdlevel">
    <w:name w:val="List Paragraph third level"/>
    <w:basedOn w:val="ListParagraph"/>
    <w:uiPriority w:val="99"/>
    <w:qFormat/>
    <w:rsid w:val="00B5000E"/>
    <w:pPr>
      <w:spacing w:line="276" w:lineRule="auto"/>
      <w:ind w:left="1248" w:hanging="397"/>
      <w:contextualSpacing w:val="0"/>
      <w:jc w:val="both"/>
    </w:pPr>
    <w:rPr>
      <w:rFonts w:ascii="Calibri" w:eastAsia="Calibri" w:hAnsi="Calibri"/>
      <w:sz w:val="22"/>
      <w:szCs w:val="22"/>
      <w:lang w:val="ru-RU" w:eastAsia="sr-Latn-RS"/>
    </w:rPr>
  </w:style>
  <w:style w:type="paragraph" w:styleId="BodyText3">
    <w:name w:val="Body Text 3"/>
    <w:basedOn w:val="Normal"/>
    <w:link w:val="BodyText3Char"/>
    <w:rsid w:val="00B5000E"/>
    <w:pPr>
      <w:autoSpaceDE w:val="0"/>
      <w:autoSpaceDN w:val="0"/>
      <w:adjustRightInd w:val="0"/>
      <w:spacing w:before="120"/>
      <w:ind w:left="1134"/>
      <w:jc w:val="both"/>
    </w:pPr>
    <w:rPr>
      <w:rFonts w:ascii="Arial" w:hAnsi="Arial"/>
      <w:color w:val="000000"/>
      <w:spacing w:val="-5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B5000E"/>
    <w:rPr>
      <w:rFonts w:ascii="Arial" w:hAnsi="Arial"/>
      <w:color w:val="000000"/>
      <w:spacing w:val="-5"/>
      <w:sz w:val="24"/>
      <w:szCs w:val="24"/>
      <w:lang w:val="en-GB"/>
    </w:rPr>
  </w:style>
  <w:style w:type="paragraph" w:customStyle="1" w:styleId="BlockQuotation">
    <w:name w:val="Block Quotation"/>
    <w:basedOn w:val="Normal"/>
    <w:rsid w:val="00B5000E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120" w:after="240" w:line="220" w:lineRule="atLeast"/>
      <w:ind w:left="1368" w:right="240"/>
      <w:jc w:val="both"/>
    </w:pPr>
    <w:rPr>
      <w:rFonts w:ascii="Arial Narrow" w:hAnsi="Arial Narrow"/>
      <w:spacing w:val="-5"/>
      <w:sz w:val="20"/>
      <w:lang w:val="en-GB"/>
    </w:rPr>
  </w:style>
  <w:style w:type="paragraph" w:customStyle="1" w:styleId="TitleCover">
    <w:name w:val="Title Cover"/>
    <w:basedOn w:val="Normal"/>
    <w:next w:val="Normal"/>
    <w:rsid w:val="00B5000E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jc w:val="both"/>
    </w:pPr>
    <w:rPr>
      <w:rFonts w:ascii="Arial Black" w:hAnsi="Arial Black"/>
      <w:b/>
      <w:spacing w:val="-48"/>
      <w:kern w:val="28"/>
      <w:sz w:val="64"/>
      <w:lang w:val="en-GB"/>
    </w:rPr>
  </w:style>
  <w:style w:type="paragraph" w:styleId="List">
    <w:name w:val="List"/>
    <w:basedOn w:val="Normal"/>
    <w:rsid w:val="00B5000E"/>
    <w:pPr>
      <w:spacing w:before="120" w:after="240" w:line="240" w:lineRule="atLeast"/>
      <w:ind w:left="1440" w:hanging="360"/>
      <w:jc w:val="both"/>
    </w:pPr>
    <w:rPr>
      <w:rFonts w:ascii="Arial" w:hAnsi="Arial"/>
      <w:spacing w:val="-5"/>
      <w:sz w:val="20"/>
      <w:lang w:val="en-GB"/>
    </w:rPr>
  </w:style>
  <w:style w:type="paragraph" w:styleId="NormalIndent">
    <w:name w:val="Normal Indent"/>
    <w:basedOn w:val="Normal"/>
    <w:rsid w:val="00B5000E"/>
    <w:pPr>
      <w:spacing w:before="120"/>
      <w:ind w:left="1440"/>
      <w:jc w:val="both"/>
    </w:pPr>
    <w:rPr>
      <w:rFonts w:ascii="Arial" w:hAnsi="Arial"/>
      <w:spacing w:val="-5"/>
      <w:sz w:val="20"/>
      <w:lang w:val="en-GB"/>
    </w:rPr>
  </w:style>
  <w:style w:type="paragraph" w:customStyle="1" w:styleId="TOCBase">
    <w:name w:val="TOC Base"/>
    <w:basedOn w:val="Normal"/>
    <w:rsid w:val="00B5000E"/>
    <w:pPr>
      <w:tabs>
        <w:tab w:val="right" w:leader="dot" w:pos="6480"/>
      </w:tabs>
      <w:spacing w:before="120" w:after="240" w:line="240" w:lineRule="atLeast"/>
      <w:jc w:val="both"/>
    </w:pPr>
    <w:rPr>
      <w:rFonts w:ascii="Arial" w:hAnsi="Arial"/>
      <w:spacing w:val="-5"/>
      <w:sz w:val="20"/>
      <w:lang w:val="en-GB"/>
    </w:rPr>
  </w:style>
  <w:style w:type="paragraph" w:customStyle="1" w:styleId="predmer">
    <w:name w:val="predmer"/>
    <w:basedOn w:val="Normal"/>
    <w:autoRedefine/>
    <w:rsid w:val="00B5000E"/>
    <w:pPr>
      <w:tabs>
        <w:tab w:val="left" w:pos="1418"/>
        <w:tab w:val="center" w:pos="6095"/>
        <w:tab w:val="center" w:pos="6691"/>
        <w:tab w:val="right" w:pos="7853"/>
        <w:tab w:val="right" w:pos="9072"/>
      </w:tabs>
      <w:spacing w:before="60"/>
      <w:ind w:left="1418" w:right="3402" w:hanging="284"/>
    </w:pPr>
    <w:rPr>
      <w:rFonts w:ascii="Arial" w:hAnsi="Arial"/>
      <w:spacing w:val="-5"/>
      <w:sz w:val="20"/>
      <w:lang w:val="sl-SI"/>
    </w:rPr>
  </w:style>
  <w:style w:type="paragraph" w:styleId="BodyTextIndent3">
    <w:name w:val="Body Text Indent 3"/>
    <w:basedOn w:val="Normal"/>
    <w:link w:val="BodyTextIndent3Char"/>
    <w:rsid w:val="00B5000E"/>
    <w:pPr>
      <w:spacing w:before="120"/>
      <w:ind w:left="1134"/>
      <w:jc w:val="both"/>
    </w:pPr>
    <w:rPr>
      <w:rFonts w:ascii="Arial" w:hAnsi="Arial"/>
      <w:spacing w:val="-5"/>
      <w:sz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B5000E"/>
    <w:rPr>
      <w:rFonts w:ascii="Arial" w:hAnsi="Arial"/>
      <w:spacing w:val="-5"/>
      <w:lang w:val="en-GB"/>
    </w:rPr>
  </w:style>
  <w:style w:type="paragraph" w:customStyle="1" w:styleId="gdeje">
    <w:name w:val="gdeje"/>
    <w:basedOn w:val="Normal"/>
    <w:autoRedefine/>
    <w:rsid w:val="00B5000E"/>
    <w:pPr>
      <w:tabs>
        <w:tab w:val="left" w:pos="567"/>
        <w:tab w:val="left" w:pos="1418"/>
        <w:tab w:val="left" w:pos="2127"/>
      </w:tabs>
      <w:spacing w:before="120"/>
      <w:ind w:left="2126" w:hanging="2126"/>
    </w:pPr>
    <w:rPr>
      <w:rFonts w:ascii="Arial" w:hAnsi="Arial"/>
      <w:spacing w:val="-5"/>
      <w:sz w:val="20"/>
      <w:lang w:val="en-GB"/>
    </w:rPr>
  </w:style>
  <w:style w:type="paragraph" w:customStyle="1" w:styleId="refernece">
    <w:name w:val="refernece"/>
    <w:basedOn w:val="gdeje"/>
    <w:autoRedefine/>
    <w:rsid w:val="00B5000E"/>
    <w:pPr>
      <w:tabs>
        <w:tab w:val="clear" w:pos="1418"/>
        <w:tab w:val="clear" w:pos="2127"/>
        <w:tab w:val="left" w:pos="1560"/>
      </w:tabs>
      <w:ind w:left="1560" w:hanging="1560"/>
    </w:pPr>
  </w:style>
  <w:style w:type="paragraph" w:customStyle="1" w:styleId="naslov">
    <w:name w:val="naslov"/>
    <w:basedOn w:val="Normal"/>
    <w:autoRedefine/>
    <w:rsid w:val="00B5000E"/>
    <w:pPr>
      <w:numPr>
        <w:numId w:val="26"/>
      </w:numPr>
      <w:tabs>
        <w:tab w:val="clear" w:pos="1437"/>
      </w:tabs>
      <w:spacing w:before="120"/>
      <w:ind w:left="1134" w:firstLine="0"/>
      <w:jc w:val="both"/>
    </w:pPr>
    <w:rPr>
      <w:rFonts w:ascii="Arial" w:hAnsi="Arial"/>
      <w:spacing w:val="-5"/>
      <w:sz w:val="32"/>
      <w:lang w:val="en-GB"/>
    </w:rPr>
  </w:style>
  <w:style w:type="paragraph" w:customStyle="1" w:styleId="tabela">
    <w:name w:val="tabela"/>
    <w:basedOn w:val="CommentText"/>
    <w:link w:val="tabelaChar"/>
    <w:autoRedefine/>
    <w:qFormat/>
    <w:rsid w:val="00B5000E"/>
    <w:pPr>
      <w:widowControl/>
      <w:tabs>
        <w:tab w:val="right" w:leader="dot" w:pos="4395"/>
      </w:tabs>
      <w:spacing w:before="0"/>
      <w:jc w:val="center"/>
    </w:pPr>
    <w:rPr>
      <w:rFonts w:ascii="Arial" w:eastAsia="Times New Roman" w:hAnsi="Arial" w:cs="Times New Roman"/>
      <w:spacing w:val="-5"/>
      <w:sz w:val="18"/>
      <w:lang w:val="sr-Latn-CS"/>
    </w:rPr>
  </w:style>
  <w:style w:type="paragraph" w:customStyle="1" w:styleId="Specifik">
    <w:name w:val="Specifik"/>
    <w:basedOn w:val="Normal"/>
    <w:autoRedefine/>
    <w:rsid w:val="00B5000E"/>
    <w:pPr>
      <w:spacing w:before="120"/>
      <w:ind w:left="964"/>
    </w:pPr>
    <w:rPr>
      <w:rFonts w:ascii="Arial" w:hAnsi="Arial"/>
      <w:snapToGrid w:val="0"/>
      <w:spacing w:val="-5"/>
      <w:sz w:val="20"/>
      <w:lang w:val="en-GB"/>
    </w:rPr>
  </w:style>
  <w:style w:type="paragraph" w:customStyle="1" w:styleId="nnn">
    <w:name w:val="nnn"/>
    <w:basedOn w:val="Normal"/>
    <w:next w:val="Normal"/>
    <w:autoRedefine/>
    <w:rsid w:val="00B5000E"/>
    <w:pPr>
      <w:spacing w:before="120"/>
      <w:jc w:val="center"/>
    </w:pPr>
    <w:rPr>
      <w:rFonts w:ascii="Arial" w:hAnsi="Arial"/>
      <w:spacing w:val="-5"/>
      <w:w w:val="175"/>
      <w:sz w:val="20"/>
      <w:lang w:val="sr-Cyrl-CS"/>
    </w:rPr>
  </w:style>
  <w:style w:type="paragraph" w:customStyle="1" w:styleId="predmer1">
    <w:name w:val="predmer1"/>
    <w:basedOn w:val="predmer"/>
    <w:autoRedefine/>
    <w:rsid w:val="00B5000E"/>
    <w:pPr>
      <w:keepNext/>
      <w:pBdr>
        <w:top w:val="single" w:sz="4" w:space="1" w:color="auto"/>
        <w:bottom w:val="single" w:sz="4" w:space="1" w:color="auto"/>
      </w:pBdr>
      <w:tabs>
        <w:tab w:val="clear" w:pos="7853"/>
        <w:tab w:val="right" w:pos="7768"/>
      </w:tabs>
      <w:spacing w:before="120" w:after="120"/>
      <w:ind w:right="0"/>
    </w:pPr>
  </w:style>
  <w:style w:type="paragraph" w:customStyle="1" w:styleId="buletssa">
    <w:name w:val="bulets sa..."/>
    <w:basedOn w:val="Bullets"/>
    <w:link w:val="buletssaChar"/>
    <w:autoRedefine/>
    <w:rsid w:val="00B5000E"/>
    <w:pPr>
      <w:numPr>
        <w:numId w:val="27"/>
      </w:numPr>
      <w:tabs>
        <w:tab w:val="clear" w:pos="6237"/>
        <w:tab w:val="right" w:leader="dot" w:pos="8505"/>
      </w:tabs>
      <w:spacing w:line="240" w:lineRule="auto"/>
      <w:ind w:left="1848" w:right="1701" w:hanging="357"/>
      <w:jc w:val="left"/>
    </w:pPr>
  </w:style>
  <w:style w:type="paragraph" w:customStyle="1" w:styleId="futer">
    <w:name w:val="futer"/>
    <w:basedOn w:val="Header"/>
    <w:autoRedefine/>
    <w:rsid w:val="00B5000E"/>
    <w:pPr>
      <w:keepLines/>
      <w:pBdr>
        <w:top w:val="single" w:sz="4" w:space="1" w:color="auto"/>
      </w:pBdr>
      <w:tabs>
        <w:tab w:val="center" w:pos="4536"/>
        <w:tab w:val="right" w:pos="9072"/>
      </w:tabs>
      <w:spacing w:before="120" w:line="190" w:lineRule="atLeast"/>
    </w:pPr>
    <w:rPr>
      <w:rFonts w:ascii="Arial" w:eastAsia="Times New Roman" w:hAnsi="Arial" w:cs="Times New Roman"/>
      <w:color w:val="auto"/>
      <w:sz w:val="16"/>
      <w:szCs w:val="20"/>
      <w:lang w:val="en-GB"/>
    </w:rPr>
  </w:style>
  <w:style w:type="paragraph" w:customStyle="1" w:styleId="text0">
    <w:name w:val="text"/>
    <w:basedOn w:val="Normal"/>
    <w:rsid w:val="00B5000E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Swiss-Roman" w:hAnsi="Swiss-Roman"/>
      <w:sz w:val="20"/>
      <w:lang w:val="en-US"/>
    </w:rPr>
  </w:style>
  <w:style w:type="paragraph" w:customStyle="1" w:styleId="podnaslov">
    <w:name w:val="podnaslov"/>
    <w:basedOn w:val="text0"/>
    <w:rsid w:val="00B5000E"/>
    <w:pPr>
      <w:jc w:val="left"/>
    </w:pPr>
    <w:rPr>
      <w:i/>
      <w:caps/>
    </w:rPr>
  </w:style>
  <w:style w:type="paragraph" w:customStyle="1" w:styleId="tabele">
    <w:name w:val="tabele"/>
    <w:basedOn w:val="text0"/>
    <w:rsid w:val="00B5000E"/>
    <w:pPr>
      <w:spacing w:before="0"/>
      <w:jc w:val="center"/>
    </w:pPr>
  </w:style>
  <w:style w:type="paragraph" w:customStyle="1" w:styleId="font5">
    <w:name w:val="font5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20"/>
      <w:lang w:val="en-US"/>
    </w:rPr>
  </w:style>
  <w:style w:type="paragraph" w:customStyle="1" w:styleId="xl30">
    <w:name w:val="xl30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31">
    <w:name w:val="xl3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2">
    <w:name w:val="xl3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33">
    <w:name w:val="xl33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4">
    <w:name w:val="xl3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5">
    <w:name w:val="xl3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6">
    <w:name w:val="xl36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37">
    <w:name w:val="xl3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38">
    <w:name w:val="xl3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39">
    <w:name w:val="xl3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0">
    <w:name w:val="xl4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1">
    <w:name w:val="xl41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2">
    <w:name w:val="xl4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43">
    <w:name w:val="xl43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4">
    <w:name w:val="xl44"/>
    <w:basedOn w:val="Normal"/>
    <w:rsid w:val="00B5000E"/>
    <w:pPr>
      <w:spacing w:before="100" w:beforeAutospacing="1" w:after="100" w:afterAutospacing="1"/>
      <w:jc w:val="both"/>
      <w:textAlignment w:val="top"/>
    </w:pPr>
    <w:rPr>
      <w:rFonts w:ascii="Arial" w:hAnsi="Arial" w:cs="Arial"/>
      <w:szCs w:val="24"/>
      <w:lang w:val="en-US"/>
    </w:rPr>
  </w:style>
  <w:style w:type="paragraph" w:customStyle="1" w:styleId="xl45">
    <w:name w:val="xl4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6">
    <w:name w:val="xl4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47">
    <w:name w:val="xl4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48">
    <w:name w:val="xl48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49">
    <w:name w:val="xl49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50">
    <w:name w:val="xl5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1">
    <w:name w:val="xl51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52">
    <w:name w:val="xl5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3">
    <w:name w:val="xl53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54">
    <w:name w:val="xl54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Cs w:val="24"/>
      <w:lang w:val="en-US"/>
    </w:rPr>
  </w:style>
  <w:style w:type="paragraph" w:customStyle="1" w:styleId="xl55">
    <w:name w:val="xl55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56">
    <w:name w:val="xl56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57">
    <w:name w:val="xl57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8">
    <w:name w:val="xl58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59">
    <w:name w:val="xl5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0">
    <w:name w:val="xl6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1">
    <w:name w:val="xl6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62">
    <w:name w:val="xl62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en-US"/>
    </w:rPr>
  </w:style>
  <w:style w:type="paragraph" w:customStyle="1" w:styleId="xl66">
    <w:name w:val="xl6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67">
    <w:name w:val="xl6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80"/>
      <w:szCs w:val="24"/>
      <w:lang w:val="en-US"/>
    </w:rPr>
  </w:style>
  <w:style w:type="paragraph" w:customStyle="1" w:styleId="xl74">
    <w:name w:val="xl74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75">
    <w:name w:val="xl75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76">
    <w:name w:val="xl7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7">
    <w:name w:val="xl77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Cs w:val="24"/>
      <w:lang w:val="en-US"/>
    </w:rPr>
  </w:style>
  <w:style w:type="paragraph" w:customStyle="1" w:styleId="xl78">
    <w:name w:val="xl78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79">
    <w:name w:val="xl79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0">
    <w:name w:val="xl80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Cs w:val="24"/>
      <w:lang w:val="en-US"/>
    </w:rPr>
  </w:style>
  <w:style w:type="paragraph" w:customStyle="1" w:styleId="xl81">
    <w:name w:val="xl81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en-US"/>
    </w:rPr>
  </w:style>
  <w:style w:type="paragraph" w:customStyle="1" w:styleId="xl83">
    <w:name w:val="xl83"/>
    <w:basedOn w:val="Normal"/>
    <w:rsid w:val="00B5000E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85">
    <w:name w:val="xl85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6">
    <w:name w:val="xl86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Cs w:val="24"/>
      <w:lang w:val="en-US"/>
    </w:rPr>
  </w:style>
  <w:style w:type="paragraph" w:customStyle="1" w:styleId="xl87">
    <w:name w:val="xl87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32"/>
      <w:szCs w:val="32"/>
      <w:lang w:val="en-US"/>
    </w:rPr>
  </w:style>
  <w:style w:type="paragraph" w:customStyle="1" w:styleId="xl88">
    <w:name w:val="xl8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b/>
      <w:bCs/>
      <w:szCs w:val="24"/>
      <w:lang w:val="en-US"/>
    </w:rPr>
  </w:style>
  <w:style w:type="paragraph" w:customStyle="1" w:styleId="xl89">
    <w:name w:val="xl89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Cs w:val="24"/>
      <w:lang w:val="en-US"/>
    </w:rPr>
  </w:style>
  <w:style w:type="paragraph" w:customStyle="1" w:styleId="xl90">
    <w:name w:val="xl90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1">
    <w:name w:val="xl91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2">
    <w:name w:val="xl92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3">
    <w:name w:val="xl93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szCs w:val="24"/>
      <w:lang w:val="en-US"/>
    </w:rPr>
  </w:style>
  <w:style w:type="paragraph" w:customStyle="1" w:styleId="xl94">
    <w:name w:val="xl94"/>
    <w:basedOn w:val="Normal"/>
    <w:rsid w:val="00B5000E"/>
    <w:pP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en-US"/>
    </w:rPr>
  </w:style>
  <w:style w:type="paragraph" w:customStyle="1" w:styleId="xl95">
    <w:name w:val="xl95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6">
    <w:name w:val="xl96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7">
    <w:name w:val="xl97"/>
    <w:basedOn w:val="Normal"/>
    <w:rsid w:val="00B5000E"/>
    <w:pPr>
      <w:spacing w:before="100" w:beforeAutospacing="1" w:after="100" w:afterAutospacing="1"/>
    </w:pPr>
    <w:rPr>
      <w:rFonts w:ascii="Arial" w:hAnsi="Arial" w:cs="Arial"/>
      <w:szCs w:val="24"/>
      <w:lang w:val="en-US"/>
    </w:rPr>
  </w:style>
  <w:style w:type="paragraph" w:customStyle="1" w:styleId="xl98">
    <w:name w:val="xl9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99">
    <w:name w:val="xl99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Cs w:val="24"/>
      <w:lang w:val="en-US"/>
    </w:rPr>
  </w:style>
  <w:style w:type="paragraph" w:customStyle="1" w:styleId="xl100">
    <w:name w:val="xl100"/>
    <w:basedOn w:val="Normal"/>
    <w:rsid w:val="00B5000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1">
    <w:name w:val="xl101"/>
    <w:basedOn w:val="Normal"/>
    <w:rsid w:val="00B5000E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xl102">
    <w:name w:val="xl102"/>
    <w:basedOn w:val="Normal"/>
    <w:rsid w:val="00B5000E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  <w:lang w:val="en-US"/>
    </w:rPr>
  </w:style>
  <w:style w:type="paragraph" w:customStyle="1" w:styleId="2">
    <w:name w:val="Т2"/>
    <w:basedOn w:val="Normal"/>
    <w:rsid w:val="00B5000E"/>
    <w:pPr>
      <w:tabs>
        <w:tab w:val="right" w:leader="dot" w:pos="4395"/>
      </w:tabs>
      <w:jc w:val="both"/>
    </w:pPr>
    <w:rPr>
      <w:rFonts w:ascii="Arial" w:hAnsi="Arial" w:cs="Arial"/>
      <w:spacing w:val="-5"/>
      <w:sz w:val="18"/>
      <w:lang w:val="en-US"/>
    </w:rPr>
  </w:style>
  <w:style w:type="paragraph" w:customStyle="1" w:styleId="RBRslika">
    <w:name w:val="RBR slika"/>
    <w:basedOn w:val="Normal"/>
    <w:autoRedefine/>
    <w:rsid w:val="00B5000E"/>
    <w:pPr>
      <w:numPr>
        <w:numId w:val="29"/>
      </w:numPr>
      <w:spacing w:before="120"/>
      <w:jc w:val="center"/>
    </w:pPr>
    <w:rPr>
      <w:rFonts w:ascii="Arial" w:hAnsi="Arial"/>
      <w:b/>
      <w:spacing w:val="-5"/>
      <w:sz w:val="20"/>
      <w:lang w:val="en-GB"/>
    </w:rPr>
  </w:style>
  <w:style w:type="paragraph" w:customStyle="1" w:styleId="stil1">
    <w:name w:val="stil1"/>
    <w:basedOn w:val="Normal"/>
    <w:autoRedefine/>
    <w:rsid w:val="00B5000E"/>
    <w:pPr>
      <w:spacing w:before="120"/>
      <w:jc w:val="center"/>
    </w:pPr>
    <w:rPr>
      <w:rFonts w:ascii="Arial" w:hAnsi="Arial"/>
      <w:b/>
      <w:caps/>
      <w:noProof/>
      <w:spacing w:val="-5"/>
      <w:sz w:val="28"/>
      <w:lang w:val="en-GB"/>
    </w:rPr>
  </w:style>
  <w:style w:type="paragraph" w:customStyle="1" w:styleId="pictcen">
    <w:name w:val="pictcen"/>
    <w:basedOn w:val="Normal"/>
    <w:autoRedefine/>
    <w:rsid w:val="00B5000E"/>
    <w:pPr>
      <w:spacing w:before="12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i">
    <w:name w:val="Naslovi"/>
    <w:basedOn w:val="Normal"/>
    <w:autoRedefine/>
    <w:rsid w:val="00B5000E"/>
    <w:pPr>
      <w:spacing w:before="120" w:after="120"/>
      <w:ind w:left="1134"/>
      <w:jc w:val="center"/>
    </w:pPr>
    <w:rPr>
      <w:rFonts w:ascii="Arial" w:hAnsi="Arial"/>
      <w:b/>
      <w:spacing w:val="-5"/>
      <w:u w:val="single"/>
      <w:lang w:val="en-GB"/>
    </w:rPr>
  </w:style>
  <w:style w:type="paragraph" w:customStyle="1" w:styleId="10">
    <w:name w:val="Наслов1"/>
    <w:basedOn w:val="naslov"/>
    <w:autoRedefine/>
    <w:rsid w:val="00B5000E"/>
    <w:pPr>
      <w:numPr>
        <w:numId w:val="0"/>
      </w:numPr>
      <w:tabs>
        <w:tab w:val="num" w:pos="720"/>
      </w:tabs>
    </w:pPr>
    <w:rPr>
      <w:sz w:val="24"/>
    </w:rPr>
  </w:style>
  <w:style w:type="paragraph" w:customStyle="1" w:styleId="Podaci">
    <w:name w:val="Podaci"/>
    <w:basedOn w:val="Normal"/>
    <w:autoRedefine/>
    <w:rsid w:val="00B5000E"/>
    <w:pPr>
      <w:spacing w:before="60" w:after="60"/>
      <w:ind w:left="1418"/>
      <w:jc w:val="both"/>
    </w:pPr>
    <w:rPr>
      <w:rFonts w:ascii="Arial" w:hAnsi="Arial"/>
      <w:spacing w:val="-5"/>
      <w:sz w:val="20"/>
      <w:lang w:val="en-GB"/>
    </w:rPr>
  </w:style>
  <w:style w:type="paragraph" w:customStyle="1" w:styleId="a2">
    <w:name w:val="Булитс"/>
    <w:basedOn w:val="Normal"/>
    <w:rsid w:val="00B5000E"/>
    <w:pPr>
      <w:numPr>
        <w:numId w:val="30"/>
      </w:numPr>
      <w:spacing w:before="120"/>
      <w:jc w:val="both"/>
    </w:pPr>
    <w:rPr>
      <w:rFonts w:ascii="Arial" w:hAnsi="Arial"/>
      <w:spacing w:val="-5"/>
      <w:sz w:val="20"/>
    </w:rPr>
  </w:style>
  <w:style w:type="paragraph" w:customStyle="1" w:styleId="Boldirani">
    <w:name w:val="Boldirani"/>
    <w:basedOn w:val="Normal"/>
    <w:rsid w:val="00B5000E"/>
    <w:pPr>
      <w:spacing w:before="120"/>
      <w:ind w:left="1134"/>
      <w:jc w:val="both"/>
    </w:pPr>
    <w:rPr>
      <w:rFonts w:ascii="Arial" w:hAnsi="Arial"/>
      <w:b/>
      <w:spacing w:val="-5"/>
      <w:sz w:val="20"/>
    </w:rPr>
  </w:style>
  <w:style w:type="paragraph" w:customStyle="1" w:styleId="Bullets1">
    <w:name w:val="Bullets1"/>
    <w:basedOn w:val="Bullets"/>
    <w:autoRedefine/>
    <w:rsid w:val="00B5000E"/>
    <w:pPr>
      <w:numPr>
        <w:numId w:val="0"/>
      </w:numPr>
      <w:spacing w:line="240" w:lineRule="auto"/>
    </w:pPr>
    <w:rPr>
      <w:color w:val="000000"/>
      <w:sz w:val="20"/>
    </w:rPr>
  </w:style>
  <w:style w:type="paragraph" w:customStyle="1" w:styleId="brojevi">
    <w:name w:val="brojevi"/>
    <w:basedOn w:val="Bullets"/>
    <w:autoRedefine/>
    <w:rsid w:val="00B5000E"/>
    <w:pPr>
      <w:numPr>
        <w:numId w:val="0"/>
      </w:numPr>
      <w:tabs>
        <w:tab w:val="num" w:pos="1494"/>
      </w:tabs>
      <w:spacing w:line="240" w:lineRule="auto"/>
      <w:ind w:left="1494" w:hanging="360"/>
      <w:jc w:val="left"/>
    </w:pPr>
    <w:rPr>
      <w:color w:val="000000"/>
      <w:sz w:val="20"/>
    </w:rPr>
  </w:style>
  <w:style w:type="numbering" w:customStyle="1" w:styleId="StyleBulleted">
    <w:name w:val="Style Bulleted"/>
    <w:basedOn w:val="NoList"/>
    <w:rsid w:val="00B5000E"/>
    <w:pPr>
      <w:numPr>
        <w:numId w:val="31"/>
      </w:numPr>
    </w:pPr>
  </w:style>
  <w:style w:type="paragraph" w:customStyle="1" w:styleId="Tabelacentar">
    <w:name w:val="Tabela centar"/>
    <w:basedOn w:val="tabela"/>
    <w:autoRedefine/>
    <w:rsid w:val="00B5000E"/>
  </w:style>
  <w:style w:type="paragraph" w:customStyle="1" w:styleId="Fotka">
    <w:name w:val="Fotka"/>
    <w:basedOn w:val="Normal"/>
    <w:autoRedefine/>
    <w:rsid w:val="00B5000E"/>
    <w:pPr>
      <w:spacing w:before="120"/>
      <w:ind w:left="1701"/>
    </w:pPr>
    <w:rPr>
      <w:rFonts w:ascii="Arial" w:hAnsi="Arial"/>
      <w:spacing w:val="-5"/>
      <w:sz w:val="20"/>
      <w:lang w:val="sr-Cyrl-CS"/>
    </w:rPr>
  </w:style>
  <w:style w:type="paragraph" w:customStyle="1" w:styleId="Tabela0">
    <w:name w:val="Tabela"/>
    <w:basedOn w:val="Normal"/>
    <w:autoRedefine/>
    <w:rsid w:val="00B5000E"/>
    <w:pPr>
      <w:jc w:val="center"/>
    </w:pPr>
    <w:rPr>
      <w:rFonts w:ascii="Arial" w:hAnsi="Arial" w:cs="Arial"/>
      <w:spacing w:val="-5"/>
      <w:sz w:val="12"/>
      <w:szCs w:val="12"/>
      <w:lang w:val="sr-Cyrl-CS"/>
    </w:rPr>
  </w:style>
  <w:style w:type="paragraph" w:customStyle="1" w:styleId="Dijagrami">
    <w:name w:val="Dijagrami"/>
    <w:basedOn w:val="Normal"/>
    <w:autoRedefine/>
    <w:rsid w:val="00B5000E"/>
    <w:pPr>
      <w:spacing w:before="240" w:after="240"/>
      <w:ind w:left="1134"/>
      <w:jc w:val="center"/>
    </w:pPr>
    <w:rPr>
      <w:rFonts w:ascii="Arial" w:hAnsi="Arial"/>
      <w:spacing w:val="-5"/>
      <w:sz w:val="20"/>
      <w:lang w:val="en-GB"/>
    </w:rPr>
  </w:style>
  <w:style w:type="paragraph" w:customStyle="1" w:styleId="Naslov0">
    <w:name w:val="Naslov"/>
    <w:basedOn w:val="Normal"/>
    <w:autoRedefine/>
    <w:rsid w:val="00B5000E"/>
    <w:pPr>
      <w:spacing w:before="120"/>
      <w:ind w:left="1134"/>
      <w:jc w:val="center"/>
    </w:pPr>
    <w:rPr>
      <w:rFonts w:ascii="Arial" w:hAnsi="Arial"/>
      <w:b/>
      <w:spacing w:val="-5"/>
      <w:sz w:val="22"/>
      <w:szCs w:val="22"/>
      <w:lang w:val="sr-Cyrl-CS"/>
    </w:rPr>
  </w:style>
  <w:style w:type="paragraph" w:customStyle="1" w:styleId="Rbrtabela">
    <w:name w:val="Rbr tabela"/>
    <w:basedOn w:val="Normal"/>
    <w:autoRedefine/>
    <w:rsid w:val="00B5000E"/>
    <w:pPr>
      <w:numPr>
        <w:numId w:val="32"/>
      </w:numPr>
      <w:spacing w:before="120"/>
      <w:jc w:val="both"/>
    </w:pPr>
    <w:rPr>
      <w:rFonts w:ascii="Arial" w:hAnsi="Arial"/>
      <w:i/>
      <w:spacing w:val="-5"/>
      <w:sz w:val="20"/>
      <w:lang w:val="sr-Cyrl-CS"/>
    </w:rPr>
  </w:style>
  <w:style w:type="paragraph" w:customStyle="1" w:styleId="Bezproreda">
    <w:name w:val="Bez proreda"/>
    <w:basedOn w:val="Normal"/>
    <w:rsid w:val="00B5000E"/>
    <w:pPr>
      <w:jc w:val="both"/>
    </w:pPr>
    <w:rPr>
      <w:rFonts w:ascii="CHelvPlain" w:hAnsi="CHelvPlain"/>
      <w:lang w:val="en-US"/>
    </w:rPr>
  </w:style>
  <w:style w:type="paragraph" w:customStyle="1" w:styleId="Style10ptNotBoldLeft1cmFirstline0cmAfter0pt">
    <w:name w:val="Style 10 pt Not Bold Left:  1 cm First line:  0 cm After:  0 pt"/>
    <w:basedOn w:val="Normal"/>
    <w:autoRedefine/>
    <w:rsid w:val="00B5000E"/>
    <w:pPr>
      <w:spacing w:before="120"/>
      <w:ind w:left="1077" w:right="284"/>
      <w:jc w:val="both"/>
    </w:pPr>
    <w:rPr>
      <w:rFonts w:ascii="Arial" w:hAnsi="Arial"/>
      <w:sz w:val="20"/>
      <w:lang w:val="sr-Cyrl-CS" w:eastAsia="sr-Latn-CS"/>
    </w:rPr>
  </w:style>
  <w:style w:type="paragraph" w:customStyle="1" w:styleId="Dragan-bulet">
    <w:name w:val="Dragan-bulet"/>
    <w:basedOn w:val="Normal"/>
    <w:autoRedefine/>
    <w:rsid w:val="00B5000E"/>
    <w:pPr>
      <w:numPr>
        <w:numId w:val="33"/>
      </w:numPr>
      <w:spacing w:before="60" w:after="60"/>
      <w:ind w:right="851"/>
      <w:contextualSpacing/>
      <w:jc w:val="both"/>
    </w:pPr>
    <w:rPr>
      <w:rFonts w:ascii="Arial" w:hAnsi="Arial"/>
      <w:b/>
      <w:sz w:val="20"/>
      <w:szCs w:val="24"/>
      <w:lang w:val="sr-Cyrl-CS" w:eastAsia="sr-Latn-CS"/>
    </w:rPr>
  </w:style>
  <w:style w:type="paragraph" w:customStyle="1" w:styleId="StyleDragan-buletNotBoldBefore0ptAfter0pt1">
    <w:name w:val="Style Dragan-bulet + Not Bold Before:  0 pt After:  0 pt1"/>
    <w:basedOn w:val="Dragan-bulet"/>
    <w:autoRedefine/>
    <w:rsid w:val="00B5000E"/>
    <w:pPr>
      <w:spacing w:before="0" w:after="120"/>
    </w:pPr>
    <w:rPr>
      <w:b w:val="0"/>
      <w:szCs w:val="20"/>
    </w:rPr>
  </w:style>
  <w:style w:type="paragraph" w:customStyle="1" w:styleId="PodnaslovKiza">
    <w:name w:val="Podnaslov Kiza"/>
    <w:basedOn w:val="podnaslov"/>
    <w:rsid w:val="00B5000E"/>
    <w:pPr>
      <w:ind w:left="1134"/>
    </w:pPr>
    <w:rPr>
      <w:rFonts w:ascii="Arial" w:hAnsi="Arial"/>
      <w:i w:val="0"/>
      <w:caps w:val="0"/>
      <w:sz w:val="22"/>
      <w:szCs w:val="22"/>
      <w:u w:val="double"/>
    </w:rPr>
  </w:style>
  <w:style w:type="character" w:customStyle="1" w:styleId="BulletsChar">
    <w:name w:val="Bullets Char"/>
    <w:basedOn w:val="DefaultParagraphFont"/>
    <w:link w:val="Bullets"/>
    <w:rsid w:val="00B5000E"/>
    <w:rPr>
      <w:rFonts w:ascii="Arial" w:hAnsi="Arial"/>
      <w:snapToGrid w:val="0"/>
      <w:spacing w:val="-5"/>
      <w:sz w:val="24"/>
      <w:lang w:val="de-DE"/>
    </w:rPr>
  </w:style>
  <w:style w:type="character" w:customStyle="1" w:styleId="buletssaChar">
    <w:name w:val="bulets sa... Char"/>
    <w:basedOn w:val="BulletsChar"/>
    <w:link w:val="buletssa"/>
    <w:rsid w:val="00B5000E"/>
    <w:rPr>
      <w:rFonts w:ascii="Arial" w:hAnsi="Arial"/>
      <w:snapToGrid w:val="0"/>
      <w:spacing w:val="-5"/>
      <w:sz w:val="24"/>
      <w:lang w:val="de-DE"/>
    </w:rPr>
  </w:style>
  <w:style w:type="paragraph" w:customStyle="1" w:styleId="StyleListNumberJustified">
    <w:name w:val="Style List Number + Justified"/>
    <w:basedOn w:val="ListNumber"/>
    <w:rsid w:val="00B5000E"/>
    <w:pPr>
      <w:numPr>
        <w:numId w:val="25"/>
      </w:numPr>
      <w:tabs>
        <w:tab w:val="num" w:pos="1437"/>
        <w:tab w:val="decimal" w:pos="8930"/>
      </w:tabs>
      <w:spacing w:before="120" w:after="40"/>
      <w:ind w:left="2438" w:right="1418" w:hanging="397"/>
      <w:contextualSpacing w:val="0"/>
      <w:jc w:val="both"/>
    </w:pPr>
    <w:rPr>
      <w:rFonts w:ascii="Arial" w:hAnsi="Arial"/>
      <w:sz w:val="20"/>
      <w:lang w:val="en-GB"/>
    </w:rPr>
  </w:style>
  <w:style w:type="paragraph" w:customStyle="1" w:styleId="naslovcic">
    <w:name w:val="naslovcic"/>
    <w:basedOn w:val="Normal"/>
    <w:rsid w:val="00B5000E"/>
    <w:pPr>
      <w:spacing w:before="120"/>
      <w:ind w:left="1134"/>
      <w:jc w:val="both"/>
    </w:pPr>
    <w:rPr>
      <w:rFonts w:ascii="Arial" w:hAnsi="Arial"/>
      <w:b/>
      <w:sz w:val="20"/>
      <w:u w:val="single"/>
    </w:rPr>
  </w:style>
  <w:style w:type="paragraph" w:customStyle="1" w:styleId="prilozi">
    <w:name w:val="prilozi"/>
    <w:basedOn w:val="Normal"/>
    <w:rsid w:val="00B5000E"/>
    <w:pPr>
      <w:spacing w:before="120"/>
      <w:ind w:left="1644" w:right="851" w:hanging="510"/>
      <w:jc w:val="both"/>
    </w:pPr>
    <w:rPr>
      <w:rFonts w:ascii="Arial" w:hAnsi="Arial"/>
      <w:sz w:val="20"/>
    </w:rPr>
  </w:style>
  <w:style w:type="character" w:customStyle="1" w:styleId="StyleHeading4BoldChar">
    <w:name w:val="Style Heading 4 + Bold Char"/>
    <w:basedOn w:val="DefaultParagraphFont"/>
    <w:rsid w:val="00B5000E"/>
    <w:rPr>
      <w:rFonts w:ascii="Arial" w:hAnsi="Arial"/>
      <w:b/>
      <w:bCs/>
      <w:spacing w:val="-5"/>
      <w:sz w:val="24"/>
      <w:szCs w:val="24"/>
      <w:lang w:val="sr-Latn-CS" w:eastAsia="sr-Latn-CS" w:bidi="ar-SA"/>
    </w:rPr>
  </w:style>
  <w:style w:type="paragraph" w:customStyle="1" w:styleId="pocetak">
    <w:name w:val="pocetak"/>
    <w:basedOn w:val="Normal"/>
    <w:rsid w:val="00B5000E"/>
    <w:pPr>
      <w:spacing w:before="120"/>
      <w:jc w:val="center"/>
    </w:pPr>
    <w:rPr>
      <w:rFonts w:ascii="Arial" w:hAnsi="Arial"/>
      <w:b/>
      <w:noProof/>
      <w:sz w:val="28"/>
      <w:szCs w:val="28"/>
      <w:lang w:val="en-GB"/>
    </w:rPr>
  </w:style>
  <w:style w:type="paragraph" w:customStyle="1" w:styleId="Dragannaslovi">
    <w:name w:val="Dragan naslovi"/>
    <w:basedOn w:val="Normal"/>
    <w:autoRedefine/>
    <w:rsid w:val="00B5000E"/>
    <w:pPr>
      <w:overflowPunct w:val="0"/>
      <w:autoSpaceDE w:val="0"/>
      <w:autoSpaceDN w:val="0"/>
      <w:adjustRightInd w:val="0"/>
      <w:spacing w:after="120"/>
      <w:ind w:left="567" w:right="567"/>
      <w:textAlignment w:val="baseline"/>
    </w:pPr>
    <w:rPr>
      <w:b/>
      <w:lang w:val="sr-Cyrl-CS"/>
    </w:rPr>
  </w:style>
  <w:style w:type="paragraph" w:styleId="ListBullet5">
    <w:name w:val="List Bullet 5"/>
    <w:basedOn w:val="Normal"/>
    <w:rsid w:val="00B5000E"/>
    <w:pPr>
      <w:numPr>
        <w:numId w:val="28"/>
      </w:numPr>
      <w:spacing w:before="120"/>
      <w:jc w:val="both"/>
    </w:pPr>
    <w:rPr>
      <w:rFonts w:ascii="Arial" w:hAnsi="Arial"/>
      <w:spacing w:val="-5"/>
      <w:sz w:val="20"/>
      <w:lang w:val="en-GB"/>
    </w:rPr>
  </w:style>
  <w:style w:type="paragraph" w:customStyle="1" w:styleId="GlavniNaslov1">
    <w:name w:val="Glavni Naslov 1"/>
    <w:basedOn w:val="Normal"/>
    <w:autoRedefine/>
    <w:rsid w:val="00B5000E"/>
    <w:pPr>
      <w:pageBreakBefore/>
      <w:numPr>
        <w:numId w:val="34"/>
      </w:numPr>
      <w:pBdr>
        <w:bottom w:val="single" w:sz="12" w:space="1" w:color="auto"/>
      </w:pBdr>
      <w:tabs>
        <w:tab w:val="left" w:pos="1080"/>
      </w:tabs>
      <w:spacing w:before="120" w:after="640"/>
    </w:pPr>
    <w:rPr>
      <w:rFonts w:ascii="Probab" w:hAnsi="Probab"/>
      <w:b/>
      <w:i/>
      <w:caps/>
      <w:spacing w:val="10"/>
      <w:sz w:val="28"/>
      <w:szCs w:val="28"/>
      <w:lang w:val="en-US"/>
    </w:rPr>
  </w:style>
  <w:style w:type="paragraph" w:customStyle="1" w:styleId="GlavniNaslov2">
    <w:name w:val="Glavni Naslov 2"/>
    <w:basedOn w:val="Normal"/>
    <w:autoRedefine/>
    <w:rsid w:val="00B5000E"/>
    <w:pPr>
      <w:numPr>
        <w:ilvl w:val="1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i/>
      <w:caps/>
      <w:szCs w:val="24"/>
    </w:rPr>
  </w:style>
  <w:style w:type="paragraph" w:customStyle="1" w:styleId="GlavniNaslov3">
    <w:name w:val="Glavni Naslov 3"/>
    <w:basedOn w:val="Normal"/>
    <w:autoRedefine/>
    <w:rsid w:val="00B5000E"/>
    <w:pPr>
      <w:numPr>
        <w:ilvl w:val="2"/>
        <w:numId w:val="34"/>
      </w:numPr>
      <w:tabs>
        <w:tab w:val="left" w:pos="1080"/>
      </w:tabs>
      <w:spacing w:before="240" w:after="120"/>
      <w:ind w:left="1701" w:hanging="567"/>
    </w:pPr>
    <w:rPr>
      <w:rFonts w:ascii="Probab" w:hAnsi="Probab"/>
      <w:b/>
      <w:szCs w:val="24"/>
    </w:rPr>
  </w:style>
  <w:style w:type="paragraph" w:customStyle="1" w:styleId="Naslov1">
    <w:name w:val="Naslov 1"/>
    <w:basedOn w:val="Normal"/>
    <w:rsid w:val="00B5000E"/>
    <w:pPr>
      <w:numPr>
        <w:numId w:val="35"/>
      </w:numPr>
      <w:spacing w:before="240" w:after="240"/>
      <w:jc w:val="both"/>
    </w:pPr>
    <w:rPr>
      <w:b/>
      <w:bCs/>
      <w:i/>
      <w:iCs/>
      <w:lang w:val="en-GB"/>
    </w:rPr>
  </w:style>
  <w:style w:type="paragraph" w:customStyle="1" w:styleId="Naslov2">
    <w:name w:val="Naslov 2"/>
    <w:basedOn w:val="BodyTextIndent"/>
    <w:rsid w:val="00B5000E"/>
    <w:pPr>
      <w:numPr>
        <w:numId w:val="3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Cs/>
      <w:sz w:val="24"/>
      <w:lang w:val="sl-SI" w:bidi="ar-SA"/>
    </w:rPr>
  </w:style>
  <w:style w:type="paragraph" w:customStyle="1" w:styleId="Heading41">
    <w:name w:val="Heading 41"/>
    <w:basedOn w:val="BodyTextIndent"/>
    <w:rsid w:val="00B5000E"/>
    <w:pPr>
      <w:numPr>
        <w:numId w:val="37"/>
      </w:numPr>
      <w:spacing w:before="0" w:after="0" w:line="240" w:lineRule="auto"/>
      <w:jc w:val="both"/>
    </w:pPr>
    <w:rPr>
      <w:rFonts w:ascii="Tahoma" w:eastAsia="Times New Roman" w:hAnsi="Tahoma" w:cs="Tahoma"/>
      <w:sz w:val="24"/>
      <w:szCs w:val="24"/>
      <w:lang w:val="sl-SI" w:bidi="ar-SA"/>
    </w:rPr>
  </w:style>
  <w:style w:type="paragraph" w:customStyle="1" w:styleId="StyleTimesNewRoman12ptBoldCenteredLeft0cm">
    <w:name w:val="Style Times New Roman 12 pt Bold Centered Left:  0 cm"/>
    <w:basedOn w:val="Normal"/>
    <w:rsid w:val="00B5000E"/>
    <w:pPr>
      <w:spacing w:before="120"/>
      <w:ind w:left="1304"/>
      <w:jc w:val="center"/>
    </w:pPr>
    <w:rPr>
      <w:rFonts w:ascii="Arial" w:hAnsi="Arial"/>
      <w:b/>
      <w:bCs/>
      <w:spacing w:val="-5"/>
      <w:lang w:val="en-GB"/>
    </w:rPr>
  </w:style>
  <w:style w:type="paragraph" w:customStyle="1" w:styleId="font6">
    <w:name w:val="font6"/>
    <w:basedOn w:val="Normal"/>
    <w:rsid w:val="00B5000E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7">
    <w:name w:val="font7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18"/>
      <w:szCs w:val="18"/>
      <w:lang w:val="en-US"/>
    </w:rPr>
  </w:style>
  <w:style w:type="paragraph" w:customStyle="1" w:styleId="xl24">
    <w:name w:val="xl24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xl25">
    <w:name w:val="xl25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val="en-US"/>
    </w:rPr>
  </w:style>
  <w:style w:type="paragraph" w:customStyle="1" w:styleId="xl26">
    <w:name w:val="xl26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/>
    </w:rPr>
  </w:style>
  <w:style w:type="paragraph" w:customStyle="1" w:styleId="xl27">
    <w:name w:val="xl27"/>
    <w:basedOn w:val="Normal"/>
    <w:rsid w:val="00B5000E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en-US"/>
    </w:rPr>
  </w:style>
  <w:style w:type="paragraph" w:customStyle="1" w:styleId="xl28">
    <w:name w:val="xl28"/>
    <w:basedOn w:val="Normal"/>
    <w:rsid w:val="00B5000E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xl29">
    <w:name w:val="xl29"/>
    <w:basedOn w:val="Normal"/>
    <w:rsid w:val="00B5000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Style3podnaslov">
    <w:name w:val="Style3 podnaslov"/>
    <w:basedOn w:val="Normal"/>
    <w:rsid w:val="00B5000E"/>
    <w:pPr>
      <w:spacing w:before="240"/>
      <w:ind w:left="1134"/>
      <w:jc w:val="both"/>
    </w:pPr>
    <w:rPr>
      <w:rFonts w:ascii="Arial" w:hAnsi="Arial"/>
      <w:spacing w:val="-5"/>
      <w:sz w:val="20"/>
      <w:lang w:val="sl-SI"/>
    </w:rPr>
  </w:style>
  <w:style w:type="paragraph" w:customStyle="1" w:styleId="GlavniBuliti">
    <w:name w:val="Glavni Buliti"/>
    <w:basedOn w:val="Normal"/>
    <w:autoRedefine/>
    <w:rsid w:val="00B5000E"/>
    <w:pPr>
      <w:numPr>
        <w:numId w:val="38"/>
      </w:numPr>
      <w:tabs>
        <w:tab w:val="left" w:pos="1080"/>
      </w:tabs>
      <w:spacing w:before="120"/>
    </w:pPr>
    <w:rPr>
      <w:i/>
      <w:szCs w:val="32"/>
    </w:rPr>
  </w:style>
  <w:style w:type="paragraph" w:customStyle="1" w:styleId="Glavninaslovi">
    <w:name w:val="Glavni naslovi"/>
    <w:basedOn w:val="Normal"/>
    <w:link w:val="GlavninasloviChar"/>
    <w:autoRedefine/>
    <w:rsid w:val="00B5000E"/>
    <w:pPr>
      <w:tabs>
        <w:tab w:val="left" w:pos="1080"/>
      </w:tabs>
      <w:spacing w:before="120"/>
      <w:ind w:left="1134"/>
      <w:jc w:val="both"/>
    </w:pPr>
    <w:rPr>
      <w:rFonts w:ascii="Probab" w:hAnsi="Probab"/>
      <w:b/>
      <w:bCs/>
      <w:szCs w:val="32"/>
      <w:u w:val="single"/>
      <w:lang w:val="sr-Cyrl-CS"/>
    </w:rPr>
  </w:style>
  <w:style w:type="character" w:customStyle="1" w:styleId="GlavninasloviChar">
    <w:name w:val="Glavni naslovi Char"/>
    <w:basedOn w:val="DefaultParagraphFont"/>
    <w:link w:val="Glavninaslovi"/>
    <w:rsid w:val="00B5000E"/>
    <w:rPr>
      <w:rFonts w:ascii="Probab" w:hAnsi="Probab"/>
      <w:b/>
      <w:bCs/>
      <w:sz w:val="24"/>
      <w:szCs w:val="32"/>
      <w:u w:val="single"/>
      <w:lang w:val="sr-Cyrl-CS"/>
    </w:rPr>
  </w:style>
  <w:style w:type="paragraph" w:customStyle="1" w:styleId="af2">
    <w:name w:val="Нормално"/>
    <w:basedOn w:val="Normal"/>
    <w:link w:val="Charc"/>
    <w:autoRedefine/>
    <w:qFormat/>
    <w:rsid w:val="00B5000E"/>
    <w:pPr>
      <w:spacing w:before="120"/>
      <w:jc w:val="both"/>
    </w:pPr>
    <w:rPr>
      <w:rFonts w:eastAsia="Calibri"/>
      <w:lang w:val="sr-Cyrl-RS" w:eastAsia="sr-Latn-CS"/>
    </w:rPr>
  </w:style>
  <w:style w:type="character" w:customStyle="1" w:styleId="Charc">
    <w:name w:val="Нормално Char"/>
    <w:basedOn w:val="DefaultParagraphFont"/>
    <w:link w:val="af2"/>
    <w:rsid w:val="00B5000E"/>
    <w:rPr>
      <w:rFonts w:eastAsia="Calibri"/>
      <w:sz w:val="24"/>
      <w:lang w:val="sr-Cyrl-RS" w:eastAsia="sr-Latn-CS"/>
    </w:rPr>
  </w:style>
  <w:style w:type="paragraph" w:customStyle="1" w:styleId="crtica">
    <w:name w:val="crtica"/>
    <w:basedOn w:val="Normal"/>
    <w:link w:val="crticaChar"/>
    <w:autoRedefine/>
    <w:qFormat/>
    <w:rsid w:val="00B5000E"/>
    <w:pPr>
      <w:numPr>
        <w:numId w:val="39"/>
      </w:numPr>
      <w:spacing w:before="120"/>
      <w:jc w:val="both"/>
    </w:pPr>
    <w:rPr>
      <w:lang w:val="en-US"/>
    </w:rPr>
  </w:style>
  <w:style w:type="character" w:customStyle="1" w:styleId="crticaChar">
    <w:name w:val="crtica Char"/>
    <w:basedOn w:val="DefaultParagraphFont"/>
    <w:link w:val="crtica"/>
    <w:rsid w:val="00B5000E"/>
    <w:rPr>
      <w:sz w:val="24"/>
    </w:rPr>
  </w:style>
  <w:style w:type="character" w:customStyle="1" w:styleId="StyleUnderline">
    <w:name w:val="Style Underline"/>
    <w:basedOn w:val="DefaultParagraphFont"/>
    <w:rsid w:val="00B5000E"/>
    <w:rPr>
      <w:rFonts w:cs="Times New Roman"/>
      <w:b/>
      <w:u w:val="single"/>
    </w:rPr>
  </w:style>
  <w:style w:type="paragraph" w:customStyle="1" w:styleId="44">
    <w:name w:val="Наслов 44"/>
    <w:basedOn w:val="Heading3"/>
    <w:autoRedefine/>
    <w:qFormat/>
    <w:rsid w:val="00B5000E"/>
    <w:pPr>
      <w:keepLines w:val="0"/>
      <w:numPr>
        <w:ilvl w:val="0"/>
        <w:numId w:val="0"/>
      </w:numPr>
      <w:tabs>
        <w:tab w:val="left" w:pos="851"/>
        <w:tab w:val="num" w:pos="2880"/>
      </w:tabs>
      <w:spacing w:after="120" w:line="240" w:lineRule="auto"/>
      <w:ind w:left="851" w:hanging="851"/>
      <w:outlineLvl w:val="1"/>
    </w:pPr>
    <w:rPr>
      <w:rFonts w:ascii="Cambria" w:eastAsia="Times New Roman" w:hAnsi="Cambria" w:cs="Calibri"/>
      <w:b w:val="0"/>
      <w:bCs w:val="0"/>
      <w:caps/>
      <w:shadow/>
      <w:w w:val="100"/>
      <w:kern w:val="28"/>
      <w:sz w:val="24"/>
      <w:szCs w:val="20"/>
      <w:lang w:val="en-GB"/>
    </w:rPr>
  </w:style>
  <w:style w:type="paragraph" w:customStyle="1" w:styleId="Brojjednacine">
    <w:name w:val="Broj jednacine"/>
    <w:basedOn w:val="Tekst"/>
    <w:next w:val="Tekst"/>
    <w:link w:val="BrojjednacineCharChar"/>
    <w:uiPriority w:val="99"/>
    <w:rsid w:val="00B5000E"/>
    <w:pPr>
      <w:tabs>
        <w:tab w:val="num" w:pos="720"/>
      </w:tabs>
      <w:spacing w:before="160" w:after="200" w:line="276" w:lineRule="auto"/>
      <w:ind w:left="720" w:hanging="360"/>
    </w:pPr>
    <w:rPr>
      <w:rFonts w:ascii="Verdana" w:eastAsia="Calibri" w:hAnsi="Verdana" w:cs="Times New Roman"/>
      <w:sz w:val="20"/>
      <w:lang w:val="en-GB" w:bidi="en-US"/>
    </w:rPr>
  </w:style>
  <w:style w:type="character" w:customStyle="1" w:styleId="BrojjednacineCharChar">
    <w:name w:val="Broj jednacine Char Char"/>
    <w:basedOn w:val="DefaultParagraphFont"/>
    <w:link w:val="Brojjednacine"/>
    <w:uiPriority w:val="99"/>
    <w:rsid w:val="00B5000E"/>
    <w:rPr>
      <w:rFonts w:ascii="Verdana" w:eastAsia="Calibri" w:hAnsi="Verdana"/>
      <w:szCs w:val="22"/>
      <w:lang w:val="en-GB" w:bidi="en-US"/>
    </w:rPr>
  </w:style>
  <w:style w:type="paragraph" w:customStyle="1" w:styleId="xa">
    <w:name w:val="x_a"/>
    <w:basedOn w:val="Normal"/>
    <w:rsid w:val="00B5000E"/>
    <w:pPr>
      <w:spacing w:before="120" w:after="120"/>
      <w:ind w:left="641" w:hanging="357"/>
    </w:pPr>
    <w:rPr>
      <w:rFonts w:ascii="Calibri" w:eastAsiaTheme="minorHAnsi" w:hAnsi="Calibri" w:cs="Calibri"/>
      <w:sz w:val="22"/>
      <w:szCs w:val="22"/>
      <w:lang w:val="sr-Latn-RS" w:eastAsia="sr-Latn-RS"/>
    </w:rPr>
  </w:style>
  <w:style w:type="paragraph" w:customStyle="1" w:styleId="font8">
    <w:name w:val="font8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font9">
    <w:name w:val="font9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FF0000"/>
      <w:sz w:val="20"/>
      <w:lang w:val="sr-Latn-RS" w:eastAsia="sr-Latn-RS"/>
    </w:rPr>
  </w:style>
  <w:style w:type="paragraph" w:customStyle="1" w:styleId="xl103">
    <w:name w:val="xl103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4">
    <w:name w:val="xl104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5">
    <w:name w:val="xl105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6">
    <w:name w:val="xl106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7">
    <w:name w:val="xl107"/>
    <w:basedOn w:val="Normal"/>
    <w:rsid w:val="00B5000E"/>
    <w:pPr>
      <w:pBdr>
        <w:bottom w:val="double" w:sz="6" w:space="0" w:color="auto"/>
      </w:pBdr>
      <w:shd w:val="clear" w:color="000000" w:fill="C0C0C0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8">
    <w:name w:val="xl108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09">
    <w:name w:val="xl109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0">
    <w:name w:val="xl110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1">
    <w:name w:val="xl111"/>
    <w:basedOn w:val="Normal"/>
    <w:rsid w:val="00B5000E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2">
    <w:name w:val="xl112"/>
    <w:basedOn w:val="Normal"/>
    <w:rsid w:val="00B5000E"/>
    <w:pP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3">
    <w:name w:val="xl1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4">
    <w:name w:val="xl11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5">
    <w:name w:val="xl11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16">
    <w:name w:val="xl1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7">
    <w:name w:val="xl11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8">
    <w:name w:val="xl1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2F2F2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19">
    <w:name w:val="xl11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0">
    <w:name w:val="xl12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  <w:lang w:val="sr-Latn-RS" w:eastAsia="sr-Latn-RS"/>
    </w:rPr>
  </w:style>
  <w:style w:type="paragraph" w:customStyle="1" w:styleId="xl121">
    <w:name w:val="xl12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2">
    <w:name w:val="xl12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3">
    <w:name w:val="xl123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4">
    <w:name w:val="xl12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5">
    <w:name w:val="xl12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26">
    <w:name w:val="xl126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7">
    <w:name w:val="xl12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8">
    <w:name w:val="xl12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29">
    <w:name w:val="xl12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0">
    <w:name w:val="xl13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1">
    <w:name w:val="xl13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2">
    <w:name w:val="xl13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3">
    <w:name w:val="xl13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4">
    <w:name w:val="xl134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5">
    <w:name w:val="xl13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36">
    <w:name w:val="xl13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7">
    <w:name w:val="xl13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8">
    <w:name w:val="xl13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39">
    <w:name w:val="xl13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0">
    <w:name w:val="xl14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1">
    <w:name w:val="xl14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2">
    <w:name w:val="xl14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3">
    <w:name w:val="xl14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4">
    <w:name w:val="xl14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5">
    <w:name w:val="xl14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46">
    <w:name w:val="xl14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7">
    <w:name w:val="xl14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48">
    <w:name w:val="xl14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49">
    <w:name w:val="xl14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0">
    <w:name w:val="xl15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1">
    <w:name w:val="xl15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2">
    <w:name w:val="xl152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3">
    <w:name w:val="xl15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4">
    <w:name w:val="xl154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5">
    <w:name w:val="xl155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6">
    <w:name w:val="xl15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7">
    <w:name w:val="xl15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58">
    <w:name w:val="xl15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59">
    <w:name w:val="xl15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0">
    <w:name w:val="xl16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1">
    <w:name w:val="xl16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62">
    <w:name w:val="xl16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3">
    <w:name w:val="xl163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64">
    <w:name w:val="xl164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StyleJustified">
    <w:name w:val="Style Justified"/>
    <w:basedOn w:val="Normal"/>
    <w:rsid w:val="00B5000E"/>
    <w:pPr>
      <w:spacing w:before="40" w:after="40"/>
      <w:jc w:val="both"/>
    </w:pPr>
    <w:rPr>
      <w:lang w:val="en-GB"/>
    </w:rPr>
  </w:style>
  <w:style w:type="paragraph" w:customStyle="1" w:styleId="font10">
    <w:name w:val="font10"/>
    <w:basedOn w:val="Normal"/>
    <w:rsid w:val="00B5000E"/>
    <w:pPr>
      <w:spacing w:before="100" w:beforeAutospacing="1" w:after="100" w:afterAutospacing="1"/>
    </w:pPr>
    <w:rPr>
      <w:rFonts w:ascii="Arial" w:hAnsi="Arial" w:cs="Arial"/>
      <w:color w:val="FF0000"/>
      <w:sz w:val="20"/>
      <w:lang w:val="sr-Latn-RS" w:eastAsia="sr-Latn-RS"/>
    </w:rPr>
  </w:style>
  <w:style w:type="paragraph" w:customStyle="1" w:styleId="font11">
    <w:name w:val="font11"/>
    <w:basedOn w:val="Normal"/>
    <w:rsid w:val="00B5000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sr-Latn-RS" w:eastAsia="sr-Latn-RS"/>
    </w:rPr>
  </w:style>
  <w:style w:type="paragraph" w:customStyle="1" w:styleId="font12">
    <w:name w:val="font12"/>
    <w:basedOn w:val="Normal"/>
    <w:rsid w:val="00B5000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sr-Latn-RS" w:eastAsia="sr-Latn-RS"/>
    </w:rPr>
  </w:style>
  <w:style w:type="paragraph" w:customStyle="1" w:styleId="xl165">
    <w:name w:val="xl16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Cs w:val="24"/>
      <w:lang w:val="sr-Latn-RS" w:eastAsia="sr-Latn-RS"/>
    </w:rPr>
  </w:style>
  <w:style w:type="paragraph" w:customStyle="1" w:styleId="xl166">
    <w:name w:val="xl16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val="sr-Latn-RS" w:eastAsia="sr-Latn-RS"/>
    </w:rPr>
  </w:style>
  <w:style w:type="paragraph" w:customStyle="1" w:styleId="xl167">
    <w:name w:val="xl16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68">
    <w:name w:val="xl16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69">
    <w:name w:val="xl16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0">
    <w:name w:val="xl17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2"/>
      <w:szCs w:val="22"/>
      <w:lang w:val="sr-Latn-RS" w:eastAsia="sr-Latn-RS"/>
    </w:rPr>
  </w:style>
  <w:style w:type="paragraph" w:customStyle="1" w:styleId="xl171">
    <w:name w:val="xl17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2">
    <w:name w:val="xl17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3">
    <w:name w:val="xl17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4">
    <w:name w:val="xl17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Cs w:val="24"/>
      <w:lang w:val="sr-Latn-RS" w:eastAsia="sr-Latn-RS"/>
    </w:rPr>
  </w:style>
  <w:style w:type="paragraph" w:customStyle="1" w:styleId="xl175">
    <w:name w:val="xl17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6">
    <w:name w:val="xl17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77">
    <w:name w:val="xl17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Cs w:val="24"/>
      <w:lang w:val="sr-Latn-RS" w:eastAsia="sr-Latn-RS"/>
    </w:rPr>
  </w:style>
  <w:style w:type="paragraph" w:customStyle="1" w:styleId="xl178">
    <w:name w:val="xl178"/>
    <w:basedOn w:val="Normal"/>
    <w:rsid w:val="00B5000E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79">
    <w:name w:val="xl179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0">
    <w:name w:val="xl180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1">
    <w:name w:val="xl18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2">
    <w:name w:val="xl182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3">
    <w:name w:val="xl183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4">
    <w:name w:val="xl18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szCs w:val="24"/>
      <w:lang w:val="sr-Latn-RS" w:eastAsia="sr-Latn-RS"/>
    </w:rPr>
  </w:style>
  <w:style w:type="paragraph" w:customStyle="1" w:styleId="xl185">
    <w:name w:val="xl18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szCs w:val="24"/>
      <w:lang w:val="sr-Latn-RS" w:eastAsia="sr-Latn-RS"/>
    </w:rPr>
  </w:style>
  <w:style w:type="paragraph" w:customStyle="1" w:styleId="xl186">
    <w:name w:val="xl18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7">
    <w:name w:val="xl18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188">
    <w:name w:val="xl18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89">
    <w:name w:val="xl18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0">
    <w:name w:val="xl19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1">
    <w:name w:val="xl191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2">
    <w:name w:val="xl192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3">
    <w:name w:val="xl193"/>
    <w:basedOn w:val="Normal"/>
    <w:rsid w:val="00B5000E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4">
    <w:name w:val="xl194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5">
    <w:name w:val="xl195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paragraph" w:customStyle="1" w:styleId="xl196">
    <w:name w:val="xl196"/>
    <w:basedOn w:val="Normal"/>
    <w:rsid w:val="00B5000E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7">
    <w:name w:val="xl19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8">
    <w:name w:val="xl19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199">
    <w:name w:val="xl199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Cs w:val="24"/>
      <w:lang w:val="sr-Latn-RS" w:eastAsia="sr-Latn-RS"/>
    </w:rPr>
  </w:style>
  <w:style w:type="paragraph" w:customStyle="1" w:styleId="xl200">
    <w:name w:val="xl20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jc w:val="right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1">
    <w:name w:val="xl201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2">
    <w:name w:val="xl202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3">
    <w:name w:val="xl203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4">
    <w:name w:val="xl204"/>
    <w:basedOn w:val="Normal"/>
    <w:rsid w:val="00B500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5">
    <w:name w:val="xl205"/>
    <w:basedOn w:val="Normal"/>
    <w:rsid w:val="00B500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6">
    <w:name w:val="xl206"/>
    <w:basedOn w:val="Normal"/>
    <w:rsid w:val="00B500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Cs w:val="24"/>
      <w:lang w:val="sr-Latn-RS" w:eastAsia="sr-Latn-RS"/>
    </w:rPr>
  </w:style>
  <w:style w:type="paragraph" w:customStyle="1" w:styleId="xl207">
    <w:name w:val="xl207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8">
    <w:name w:val="xl208"/>
    <w:basedOn w:val="Normal"/>
    <w:rsid w:val="00B500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09">
    <w:name w:val="xl209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0">
    <w:name w:val="xl210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1">
    <w:name w:val="xl211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2">
    <w:name w:val="xl212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3">
    <w:name w:val="xl213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4">
    <w:name w:val="xl214"/>
    <w:basedOn w:val="Normal"/>
    <w:rsid w:val="00B5000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5">
    <w:name w:val="xl215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6">
    <w:name w:val="xl216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7">
    <w:name w:val="xl217"/>
    <w:basedOn w:val="Normal"/>
    <w:rsid w:val="00B50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Cs w:val="24"/>
      <w:lang w:val="sr-Latn-RS" w:eastAsia="sr-Latn-RS"/>
    </w:rPr>
  </w:style>
  <w:style w:type="paragraph" w:customStyle="1" w:styleId="xl218">
    <w:name w:val="xl218"/>
    <w:basedOn w:val="Normal"/>
    <w:rsid w:val="00B50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Cs w:val="24"/>
      <w:lang w:val="sr-Latn-RS" w:eastAsia="sr-Latn-RS"/>
    </w:rPr>
  </w:style>
  <w:style w:type="character" w:customStyle="1" w:styleId="TextChar">
    <w:name w:val="Text Char"/>
    <w:basedOn w:val="DefaultParagraphFont"/>
    <w:link w:val="Text"/>
    <w:rsid w:val="007913B6"/>
    <w:rPr>
      <w:rFonts w:asciiTheme="minorHAnsi" w:hAnsiTheme="minorHAnsi"/>
      <w:sz w:val="22"/>
      <w:lang w:eastAsia="zh-CN"/>
    </w:rPr>
  </w:style>
  <w:style w:type="paragraph" w:customStyle="1" w:styleId="Normal-nabrajanje">
    <w:name w:val="Normal-nabrajanje"/>
    <w:basedOn w:val="Normal"/>
    <w:rsid w:val="007913B6"/>
    <w:pPr>
      <w:spacing w:before="120" w:after="120" w:line="276" w:lineRule="auto"/>
      <w:ind w:left="567"/>
      <w:jc w:val="both"/>
    </w:pPr>
    <w:rPr>
      <w:szCs w:val="24"/>
    </w:rPr>
  </w:style>
  <w:style w:type="paragraph" w:customStyle="1" w:styleId="Formule">
    <w:name w:val="Formule"/>
    <w:basedOn w:val="Normal"/>
    <w:rsid w:val="007913B6"/>
    <w:pPr>
      <w:spacing w:line="276" w:lineRule="auto"/>
      <w:jc w:val="center"/>
    </w:pPr>
  </w:style>
  <w:style w:type="paragraph" w:customStyle="1" w:styleId="CaptionCentered">
    <w:name w:val="Caption + Centered"/>
    <w:basedOn w:val="Caption"/>
    <w:rsid w:val="007913B6"/>
    <w:pPr>
      <w:keepNext w:val="0"/>
      <w:spacing w:before="0" w:after="240" w:line="276" w:lineRule="auto"/>
      <w:ind w:left="0" w:firstLine="0"/>
    </w:pPr>
    <w:rPr>
      <w:rFonts w:ascii="Times New Roman" w:hAnsi="Times New Roman"/>
      <w:b/>
      <w:bCs/>
      <w:i w:val="0"/>
      <w:lang w:val="sr-Latn-CS"/>
    </w:rPr>
  </w:style>
  <w:style w:type="paragraph" w:customStyle="1" w:styleId="Figuretitle">
    <w:name w:val="Figure title"/>
    <w:basedOn w:val="Normal"/>
    <w:link w:val="FiguretitleChar"/>
    <w:rsid w:val="007913B6"/>
    <w:pPr>
      <w:spacing w:before="120" w:after="240" w:line="276" w:lineRule="auto"/>
      <w:jc w:val="center"/>
    </w:pPr>
    <w:rPr>
      <w:i/>
      <w:szCs w:val="24"/>
      <w:lang w:val="en-US"/>
    </w:rPr>
  </w:style>
  <w:style w:type="character" w:customStyle="1" w:styleId="FiguretitleChar">
    <w:name w:val="Figure title Char"/>
    <w:basedOn w:val="DefaultParagraphFont"/>
    <w:link w:val="Figuretitle"/>
    <w:rsid w:val="007913B6"/>
    <w:rPr>
      <w:i/>
      <w:sz w:val="24"/>
      <w:szCs w:val="24"/>
    </w:rPr>
  </w:style>
  <w:style w:type="paragraph" w:styleId="NormalWeb">
    <w:name w:val="Normal (Web)"/>
    <w:basedOn w:val="Normal"/>
    <w:uiPriority w:val="99"/>
    <w:rsid w:val="007913B6"/>
    <w:pPr>
      <w:spacing w:before="100" w:beforeAutospacing="1" w:after="100" w:afterAutospacing="1" w:line="276" w:lineRule="auto"/>
      <w:jc w:val="both"/>
    </w:pPr>
    <w:rPr>
      <w:szCs w:val="24"/>
      <w:lang w:eastAsia="sr-Latn-CS"/>
    </w:rPr>
  </w:style>
  <w:style w:type="paragraph" w:customStyle="1" w:styleId="zaglavlje">
    <w:name w:val="zaglavlje"/>
    <w:basedOn w:val="BodyText"/>
    <w:rsid w:val="007913B6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StyletitledrugaItalic">
    <w:name w:val="Style title_druga + Italic"/>
    <w:basedOn w:val="Normal"/>
    <w:link w:val="StyletitledrugaItalicChar"/>
    <w:rsid w:val="007913B6"/>
    <w:pPr>
      <w:keepNext/>
      <w:spacing w:before="1000" w:after="400" w:line="360" w:lineRule="auto"/>
      <w:jc w:val="both"/>
      <w:outlineLvl w:val="0"/>
    </w:pPr>
    <w:rPr>
      <w:rFonts w:ascii="Arial Black" w:hAnsi="Arial Black" w:cs="Arial"/>
      <w:b/>
      <w:bCs/>
      <w:i/>
      <w:iCs/>
      <w:kern w:val="32"/>
      <w:sz w:val="52"/>
      <w:szCs w:val="32"/>
    </w:rPr>
  </w:style>
  <w:style w:type="character" w:customStyle="1" w:styleId="StyletitledrugaItalicChar">
    <w:name w:val="Style title_druga + Italic Char"/>
    <w:basedOn w:val="DefaultParagraphFont"/>
    <w:link w:val="StyletitledrugaItalic"/>
    <w:rsid w:val="007913B6"/>
    <w:rPr>
      <w:rFonts w:ascii="Arial Black" w:hAnsi="Arial Black" w:cs="Arial"/>
      <w:b/>
      <w:bCs/>
      <w:i/>
      <w:iCs/>
      <w:kern w:val="32"/>
      <w:sz w:val="52"/>
      <w:szCs w:val="32"/>
      <w:lang w:val="sr-Latn-CS"/>
    </w:rPr>
  </w:style>
  <w:style w:type="paragraph" w:customStyle="1" w:styleId="Textbody">
    <w:name w:val="Text body"/>
    <w:basedOn w:val="Normal"/>
    <w:link w:val="TextbodyChar"/>
    <w:rsid w:val="007913B6"/>
    <w:pPr>
      <w:spacing w:line="276" w:lineRule="auto"/>
      <w:jc w:val="both"/>
    </w:pPr>
    <w:rPr>
      <w:szCs w:val="24"/>
    </w:rPr>
  </w:style>
  <w:style w:type="character" w:customStyle="1" w:styleId="TextbodyChar">
    <w:name w:val="Text body Char"/>
    <w:basedOn w:val="DefaultParagraphFont"/>
    <w:link w:val="Textbody"/>
    <w:rsid w:val="007913B6"/>
    <w:rPr>
      <w:sz w:val="24"/>
      <w:szCs w:val="24"/>
      <w:lang w:val="sr-Latn-CS"/>
    </w:rPr>
  </w:style>
  <w:style w:type="paragraph" w:customStyle="1" w:styleId="SDRMText">
    <w:name w:val="SDRM Text"/>
    <w:basedOn w:val="Normal"/>
    <w:link w:val="SDRMTextChar"/>
    <w:rsid w:val="007913B6"/>
    <w:pPr>
      <w:spacing w:before="120" w:line="276" w:lineRule="auto"/>
      <w:jc w:val="both"/>
    </w:pPr>
    <w:rPr>
      <w:lang w:val="en-US"/>
    </w:rPr>
  </w:style>
  <w:style w:type="character" w:customStyle="1" w:styleId="SDRMTextChar">
    <w:name w:val="SDRM Text Char"/>
    <w:basedOn w:val="DefaultParagraphFont"/>
    <w:link w:val="SDRMText"/>
    <w:rsid w:val="007913B6"/>
    <w:rPr>
      <w:sz w:val="24"/>
    </w:rPr>
  </w:style>
  <w:style w:type="paragraph" w:customStyle="1" w:styleId="SDRMSubsectiontitle">
    <w:name w:val="SDRM Subsection title"/>
    <w:basedOn w:val="Normal"/>
    <w:rsid w:val="007913B6"/>
    <w:pPr>
      <w:keepNext/>
      <w:spacing w:before="240" w:after="120" w:line="276" w:lineRule="auto"/>
      <w:jc w:val="both"/>
    </w:pPr>
    <w:rPr>
      <w:i/>
      <w:lang w:val="en-US"/>
    </w:rPr>
  </w:style>
  <w:style w:type="paragraph" w:customStyle="1" w:styleId="SDRMReferences">
    <w:name w:val="SDRM References"/>
    <w:basedOn w:val="Normal"/>
    <w:rsid w:val="007913B6"/>
    <w:pPr>
      <w:autoSpaceDE w:val="0"/>
      <w:autoSpaceDN w:val="0"/>
      <w:adjustRightInd w:val="0"/>
      <w:spacing w:line="276" w:lineRule="auto"/>
      <w:ind w:left="360" w:hanging="360"/>
      <w:jc w:val="both"/>
    </w:pPr>
    <w:rPr>
      <w:rFonts w:eastAsia="MS Mincho"/>
      <w:color w:val="000000"/>
      <w:lang w:val="en-GB" w:eastAsia="zh-TW"/>
    </w:rPr>
  </w:style>
  <w:style w:type="paragraph" w:customStyle="1" w:styleId="Code">
    <w:name w:val="Code"/>
    <w:basedOn w:val="Normal"/>
    <w:rsid w:val="007913B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jc w:val="both"/>
    </w:pPr>
    <w:rPr>
      <w:rFonts w:ascii="Courier New" w:hAnsi="Courier New" w:cs="Courier New"/>
    </w:rPr>
  </w:style>
  <w:style w:type="paragraph" w:customStyle="1" w:styleId="ReferenceWCCM">
    <w:name w:val="Reference WCCM"/>
    <w:basedOn w:val="Normal"/>
    <w:link w:val="ReferenceWCCMChar"/>
    <w:rsid w:val="007913B6"/>
    <w:pPr>
      <w:widowControl w:val="0"/>
      <w:tabs>
        <w:tab w:val="left" w:pos="426"/>
      </w:tabs>
      <w:autoSpaceDE w:val="0"/>
      <w:autoSpaceDN w:val="0"/>
      <w:spacing w:line="276" w:lineRule="auto"/>
      <w:ind w:left="426" w:hanging="426"/>
      <w:jc w:val="both"/>
    </w:pPr>
    <w:rPr>
      <w:szCs w:val="24"/>
      <w:lang w:val="en-US" w:eastAsia="es-ES"/>
    </w:rPr>
  </w:style>
  <w:style w:type="character" w:customStyle="1" w:styleId="ReferenceWCCMChar">
    <w:name w:val="Reference WCCM Char"/>
    <w:basedOn w:val="DefaultParagraphFont"/>
    <w:link w:val="ReferenceWCCM"/>
    <w:rsid w:val="007913B6"/>
    <w:rPr>
      <w:sz w:val="24"/>
      <w:szCs w:val="24"/>
      <w:lang w:eastAsia="es-ES"/>
    </w:rPr>
  </w:style>
  <w:style w:type="paragraph" w:customStyle="1" w:styleId="Endnote">
    <w:name w:val="Endnote"/>
    <w:basedOn w:val="EndnoteText"/>
    <w:link w:val="EndnoteChar"/>
    <w:rsid w:val="007913B6"/>
    <w:pPr>
      <w:spacing w:before="120" w:after="120" w:line="276" w:lineRule="auto"/>
      <w:jc w:val="both"/>
    </w:pPr>
    <w:rPr>
      <w:rFonts w:eastAsia="SimSun"/>
      <w:sz w:val="19"/>
      <w:szCs w:val="19"/>
      <w:lang w:eastAsia="zh-CN"/>
    </w:rPr>
  </w:style>
  <w:style w:type="character" w:customStyle="1" w:styleId="EndnoteChar">
    <w:name w:val="Endnote Char"/>
    <w:basedOn w:val="EndnoteTextChar"/>
    <w:link w:val="Endnote"/>
    <w:rsid w:val="007913B6"/>
    <w:rPr>
      <w:rFonts w:eastAsia="SimSun"/>
      <w:sz w:val="19"/>
      <w:szCs w:val="19"/>
      <w:lang w:val="sr-Latn-CS" w:eastAsia="zh-CN"/>
    </w:rPr>
  </w:style>
  <w:style w:type="paragraph" w:customStyle="1" w:styleId="EditorialHeading">
    <w:name w:val="EditorialHeading"/>
    <w:basedOn w:val="Normal"/>
    <w:rsid w:val="007913B6"/>
    <w:pPr>
      <w:spacing w:before="60" w:line="276" w:lineRule="auto"/>
      <w:contextualSpacing/>
      <w:jc w:val="right"/>
    </w:pPr>
    <w:rPr>
      <w:rFonts w:eastAsia="SimSun"/>
      <w:sz w:val="16"/>
      <w:szCs w:val="24"/>
      <w:lang w:val="en-US" w:eastAsia="zh-CN"/>
    </w:rPr>
  </w:style>
  <w:style w:type="paragraph" w:customStyle="1" w:styleId="Reference">
    <w:name w:val="Reference"/>
    <w:basedOn w:val="Normal"/>
    <w:qFormat/>
    <w:rsid w:val="007913B6"/>
    <w:pPr>
      <w:numPr>
        <w:numId w:val="41"/>
      </w:numPr>
      <w:spacing w:before="120" w:after="120" w:line="276" w:lineRule="auto"/>
      <w:ind w:left="908" w:hanging="454"/>
      <w:jc w:val="both"/>
    </w:pPr>
    <w:rPr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7913B6"/>
    <w:pPr>
      <w:spacing w:before="120" w:after="120"/>
      <w:jc w:val="both"/>
    </w:pPr>
    <w:rPr>
      <w:szCs w:val="24"/>
    </w:rPr>
  </w:style>
  <w:style w:type="paragraph" w:styleId="TableofFigures">
    <w:name w:val="table of figures"/>
    <w:basedOn w:val="Normal"/>
    <w:next w:val="Normal"/>
    <w:rsid w:val="007913B6"/>
    <w:pPr>
      <w:spacing w:before="120" w:line="276" w:lineRule="auto"/>
      <w:ind w:left="1134" w:hanging="1134"/>
      <w:jc w:val="both"/>
    </w:pPr>
    <w:rPr>
      <w:szCs w:val="24"/>
    </w:rPr>
  </w:style>
  <w:style w:type="character" w:customStyle="1" w:styleId="texhtml">
    <w:name w:val="texhtml"/>
    <w:basedOn w:val="DefaultParagraphFont"/>
    <w:rsid w:val="007913B6"/>
  </w:style>
  <w:style w:type="character" w:customStyle="1" w:styleId="collapsebutton">
    <w:name w:val="collapsebutton"/>
    <w:basedOn w:val="DefaultParagraphFont"/>
    <w:rsid w:val="007913B6"/>
  </w:style>
  <w:style w:type="paragraph" w:customStyle="1" w:styleId="Table">
    <w:name w:val="Table"/>
    <w:basedOn w:val="Normal"/>
    <w:qFormat/>
    <w:rsid w:val="007913B6"/>
    <w:pPr>
      <w:spacing w:line="276" w:lineRule="auto"/>
      <w:ind w:firstLine="284"/>
      <w:jc w:val="center"/>
    </w:pPr>
    <w:rPr>
      <w:rFonts w:eastAsiaTheme="minorHAnsi" w:cstheme="minorBidi"/>
      <w:szCs w:val="22"/>
      <w:lang w:val="en-US"/>
    </w:rPr>
  </w:style>
  <w:style w:type="paragraph" w:customStyle="1" w:styleId="Table1">
    <w:name w:val="Table 1"/>
    <w:basedOn w:val="Table"/>
    <w:qFormat/>
    <w:rsid w:val="007913B6"/>
    <w:pPr>
      <w:ind w:firstLine="0"/>
    </w:pPr>
    <w:rPr>
      <w:szCs w:val="20"/>
    </w:rPr>
  </w:style>
  <w:style w:type="character" w:customStyle="1" w:styleId="shorttext">
    <w:name w:val="short_text"/>
    <w:basedOn w:val="DefaultParagraphFont"/>
    <w:rsid w:val="007913B6"/>
  </w:style>
  <w:style w:type="character" w:customStyle="1" w:styleId="hps">
    <w:name w:val="hps"/>
    <w:basedOn w:val="DefaultParagraphFont"/>
    <w:rsid w:val="007913B6"/>
  </w:style>
  <w:style w:type="character" w:customStyle="1" w:styleId="mw-headline">
    <w:name w:val="mw-headline"/>
    <w:basedOn w:val="DefaultParagraphFont"/>
    <w:rsid w:val="007913B6"/>
  </w:style>
  <w:style w:type="paragraph" w:customStyle="1" w:styleId="Figure">
    <w:name w:val="Figure"/>
    <w:basedOn w:val="Normal"/>
    <w:next w:val="Normal"/>
    <w:rsid w:val="007913B6"/>
    <w:pPr>
      <w:spacing w:before="240" w:after="120"/>
      <w:jc w:val="center"/>
    </w:pPr>
    <w:rPr>
      <w:rFonts w:eastAsia="SimSun"/>
      <w:sz w:val="20"/>
      <w:szCs w:val="24"/>
      <w:lang w:val="en-US" w:eastAsia="zh-CN"/>
    </w:rPr>
  </w:style>
  <w:style w:type="paragraph" w:customStyle="1" w:styleId="tekst0">
    <w:name w:val="tekst"/>
    <w:basedOn w:val="Normal"/>
    <w:link w:val="tekstChar0"/>
    <w:qFormat/>
    <w:rsid w:val="007913B6"/>
    <w:pPr>
      <w:tabs>
        <w:tab w:val="left" w:pos="720"/>
      </w:tabs>
      <w:spacing w:before="120" w:after="120"/>
      <w:jc w:val="both"/>
    </w:pPr>
    <w:rPr>
      <w:noProof/>
      <w:lang w:val="sr-Latn-RS"/>
    </w:rPr>
  </w:style>
  <w:style w:type="character" w:customStyle="1" w:styleId="tekstChar0">
    <w:name w:val="tekst Char"/>
    <w:basedOn w:val="DefaultParagraphFont"/>
    <w:link w:val="tekst0"/>
    <w:rsid w:val="007913B6"/>
    <w:rPr>
      <w:noProof/>
      <w:sz w:val="24"/>
      <w:lang w:val="sr-Latn-RS"/>
    </w:rPr>
  </w:style>
  <w:style w:type="paragraph" w:customStyle="1" w:styleId="CaptionP">
    <w:name w:val="CaptionP"/>
    <w:basedOn w:val="Normal"/>
    <w:rsid w:val="007913B6"/>
    <w:pPr>
      <w:keepLines/>
      <w:spacing w:before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TableP">
    <w:name w:val="TableP"/>
    <w:basedOn w:val="Normal"/>
    <w:rsid w:val="007913B6"/>
    <w:pPr>
      <w:keepNext/>
      <w:spacing w:before="120" w:after="120"/>
      <w:jc w:val="center"/>
    </w:pPr>
    <w:rPr>
      <w:rFonts w:ascii="Dutch" w:hAnsi="Dutch"/>
      <w:i/>
      <w:noProof/>
      <w:color w:val="000000"/>
      <w:lang w:val="sr-Cyrl-RS"/>
    </w:rPr>
  </w:style>
  <w:style w:type="paragraph" w:customStyle="1" w:styleId="HeaderOdd">
    <w:name w:val="HeaderOdd"/>
    <w:basedOn w:val="Header"/>
    <w:rsid w:val="007913B6"/>
    <w:pPr>
      <w:tabs>
        <w:tab w:val="center" w:pos="4320"/>
        <w:tab w:val="right" w:pos="8640"/>
      </w:tabs>
      <w:spacing w:before="120"/>
      <w:jc w:val="right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paragraph" w:customStyle="1" w:styleId="HeaderEven">
    <w:name w:val="HeaderEven"/>
    <w:basedOn w:val="Header"/>
    <w:rsid w:val="007913B6"/>
    <w:pPr>
      <w:tabs>
        <w:tab w:val="center" w:pos="4320"/>
        <w:tab w:val="right" w:pos="8640"/>
      </w:tabs>
      <w:spacing w:before="120"/>
      <w:jc w:val="both"/>
    </w:pPr>
    <w:rPr>
      <w:rFonts w:ascii="Dutch" w:eastAsia="Times New Roman" w:hAnsi="Dutch" w:cs="Times New Roman"/>
      <w:b/>
      <w:noProof/>
      <w:color w:val="auto"/>
      <w:spacing w:val="0"/>
      <w:sz w:val="18"/>
      <w:szCs w:val="20"/>
    </w:rPr>
  </w:style>
  <w:style w:type="character" w:customStyle="1" w:styleId="MTConvertedEquation">
    <w:name w:val="MTConvertedEquation"/>
    <w:basedOn w:val="DefaultParagraphFont"/>
    <w:rsid w:val="007913B6"/>
    <w:rPr>
      <w:rFonts w:ascii="Cambria Math" w:hAnsi="Cambria Math"/>
      <w:i/>
      <w:lang w:val="sr-Latn-RS"/>
    </w:rPr>
  </w:style>
  <w:style w:type="paragraph" w:customStyle="1" w:styleId="ispodslike">
    <w:name w:val="ispod slike"/>
    <w:basedOn w:val="Caption"/>
    <w:link w:val="ispodslikeChar"/>
    <w:qFormat/>
    <w:rsid w:val="007913B6"/>
    <w:pPr>
      <w:keepNext w:val="0"/>
      <w:keepLines/>
      <w:spacing w:before="0" w:after="240"/>
      <w:ind w:left="0" w:firstLine="0"/>
    </w:pPr>
    <w:rPr>
      <w:noProof/>
    </w:rPr>
  </w:style>
  <w:style w:type="character" w:customStyle="1" w:styleId="ispodslikeChar">
    <w:name w:val="ispod slike Char"/>
    <w:basedOn w:val="CaptionChar"/>
    <w:link w:val="ispodslike"/>
    <w:rsid w:val="007913B6"/>
    <w:rPr>
      <w:rFonts w:asciiTheme="minorHAnsi" w:hAnsiTheme="minorHAnsi"/>
      <w:i/>
      <w:noProof/>
      <w:lang w:val="sr-Cyrl-RS"/>
    </w:rPr>
  </w:style>
  <w:style w:type="character" w:customStyle="1" w:styleId="tabelaChar">
    <w:name w:val="tabela Char"/>
    <w:basedOn w:val="DefaultParagraphFont"/>
    <w:link w:val="tabela"/>
    <w:rsid w:val="007913B6"/>
    <w:rPr>
      <w:rFonts w:ascii="Arial" w:hAnsi="Arial"/>
      <w:spacing w:val="-5"/>
      <w:sz w:val="18"/>
      <w:lang w:val="sr-Latn-CS"/>
    </w:rPr>
  </w:style>
  <w:style w:type="paragraph" w:customStyle="1" w:styleId="af3">
    <w:name w:val="табела унутра"/>
    <w:basedOn w:val="Normal"/>
    <w:link w:val="Chard"/>
    <w:qFormat/>
    <w:rsid w:val="007913B6"/>
    <w:pPr>
      <w:jc w:val="center"/>
    </w:pPr>
    <w:rPr>
      <w:noProof/>
      <w:lang w:val="sr-Cyrl-RS"/>
    </w:rPr>
  </w:style>
  <w:style w:type="character" w:customStyle="1" w:styleId="Chard">
    <w:name w:val="табела унутра Char"/>
    <w:basedOn w:val="DefaultParagraphFont"/>
    <w:link w:val="af3"/>
    <w:rsid w:val="007913B6"/>
    <w:rPr>
      <w:noProof/>
      <w:sz w:val="24"/>
      <w:lang w:val="sr-Cyrl-RS"/>
    </w:rPr>
  </w:style>
  <w:style w:type="paragraph" w:customStyle="1" w:styleId="af4">
    <w:name w:val="истакнуто"/>
    <w:basedOn w:val="Normal"/>
    <w:link w:val="Chare"/>
    <w:qFormat/>
    <w:rsid w:val="007913B6"/>
    <w:pPr>
      <w:spacing w:before="240"/>
      <w:jc w:val="both"/>
    </w:pPr>
    <w:rPr>
      <w:b/>
      <w:noProof/>
      <w:lang w:val="sr-Cyrl-RS"/>
    </w:rPr>
  </w:style>
  <w:style w:type="character" w:customStyle="1" w:styleId="Chare">
    <w:name w:val="истакнуто Char"/>
    <w:basedOn w:val="DefaultParagraphFont"/>
    <w:link w:val="af4"/>
    <w:rsid w:val="007913B6"/>
    <w:rPr>
      <w:b/>
      <w:noProof/>
      <w:sz w:val="24"/>
      <w:lang w:val="sr-Cyrl-RS"/>
    </w:rPr>
  </w:style>
  <w:style w:type="paragraph" w:customStyle="1" w:styleId="NormalNaslovPrimera">
    <w:name w:val="Normal.NaslovPrimera"/>
    <w:rsid w:val="007913B6"/>
    <w:rPr>
      <w:lang w:val="en-GB"/>
    </w:rPr>
  </w:style>
  <w:style w:type="paragraph" w:customStyle="1" w:styleId="utabeli">
    <w:name w:val="u tabeli"/>
    <w:basedOn w:val="a9"/>
    <w:link w:val="utabeliChar"/>
    <w:qFormat/>
    <w:rsid w:val="007913B6"/>
    <w:pPr>
      <w:jc w:val="right"/>
    </w:pPr>
    <w:rPr>
      <w:b/>
      <w:bCs w:val="0"/>
    </w:rPr>
  </w:style>
  <w:style w:type="character" w:customStyle="1" w:styleId="utabeliChar">
    <w:name w:val="u tabeli Char"/>
    <w:basedOn w:val="Char4"/>
    <w:link w:val="utabeli"/>
    <w:rsid w:val="007913B6"/>
    <w:rPr>
      <w:rFonts w:ascii="Cambria Math" w:eastAsiaTheme="minorEastAsia" w:hAnsi="Cambria Math" w:cstheme="minorBidi"/>
      <w:b/>
      <w:bCs w:val="0"/>
      <w:color w:val="000000" w:themeColor="text1"/>
      <w:sz w:val="18"/>
      <w:szCs w:val="22"/>
      <w:lang w:val="sr-Cyrl-RS"/>
    </w:rPr>
  </w:style>
  <w:style w:type="paragraph" w:customStyle="1" w:styleId="Tabele0">
    <w:name w:val="Tabele"/>
    <w:basedOn w:val="Normal"/>
    <w:link w:val="TabeleChar"/>
    <w:qFormat/>
    <w:rsid w:val="007913B6"/>
    <w:pPr>
      <w:spacing w:before="40" w:after="40"/>
      <w:jc w:val="center"/>
    </w:pPr>
    <w:rPr>
      <w:rFonts w:ascii="Calibri" w:hAnsi="Calibri"/>
      <w:sz w:val="22"/>
      <w:szCs w:val="24"/>
      <w:lang w:val="sr-Cyrl-CS"/>
    </w:rPr>
  </w:style>
  <w:style w:type="character" w:customStyle="1" w:styleId="TabeleChar">
    <w:name w:val="Tabele Char"/>
    <w:basedOn w:val="DefaultParagraphFont"/>
    <w:link w:val="Tabele0"/>
    <w:rsid w:val="007913B6"/>
    <w:rPr>
      <w:rFonts w:ascii="Calibri" w:hAnsi="Calibri"/>
      <w:sz w:val="22"/>
      <w:szCs w:val="24"/>
      <w:lang w:val="sr-Cyrl-CS"/>
    </w:rPr>
  </w:style>
  <w:style w:type="paragraph" w:customStyle="1" w:styleId="n3">
    <w:name w:val="n3"/>
    <w:basedOn w:val="Normal"/>
    <w:qFormat/>
    <w:rsid w:val="007913B6"/>
    <w:pPr>
      <w:keepNext/>
      <w:tabs>
        <w:tab w:val="left" w:pos="851"/>
        <w:tab w:val="num" w:pos="2160"/>
      </w:tabs>
      <w:spacing w:before="540" w:after="240"/>
      <w:ind w:left="851" w:hanging="851"/>
      <w:outlineLvl w:val="1"/>
    </w:pPr>
    <w:rPr>
      <w:rFonts w:ascii="Arial" w:hAnsi="Arial" w:cs="Arial"/>
      <w:b/>
      <w:kern w:val="28"/>
      <w:szCs w:val="24"/>
      <w:lang w:val="sr-Cyrl-RS"/>
    </w:rPr>
  </w:style>
  <w:style w:type="paragraph" w:customStyle="1" w:styleId="n2">
    <w:name w:val="n2"/>
    <w:basedOn w:val="Normal"/>
    <w:qFormat/>
    <w:rsid w:val="007913B6"/>
    <w:pPr>
      <w:keepNext/>
      <w:tabs>
        <w:tab w:val="left" w:pos="851"/>
        <w:tab w:val="num" w:pos="1440"/>
      </w:tabs>
      <w:spacing w:before="720" w:after="360"/>
      <w:ind w:left="792" w:hanging="792"/>
      <w:outlineLvl w:val="1"/>
    </w:pPr>
    <w:rPr>
      <w:rFonts w:ascii="Arial" w:hAnsi="Arial" w:cs="Arial"/>
      <w:b/>
      <w:spacing w:val="10"/>
      <w:kern w:val="40"/>
      <w:sz w:val="30"/>
      <w:szCs w:val="30"/>
      <w:lang w:val="sr-Cyrl-RS"/>
    </w:rPr>
  </w:style>
  <w:style w:type="paragraph" w:customStyle="1" w:styleId="NAPOMENA">
    <w:name w:val="NAPOMENA"/>
    <w:basedOn w:val="Default"/>
    <w:next w:val="Default"/>
    <w:uiPriority w:val="99"/>
    <w:rsid w:val="007913B6"/>
    <w:pPr>
      <w:widowControl/>
      <w:spacing w:before="0" w:after="0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-">
    <w:name w:val="Текст у табели-дисертација"/>
    <w:basedOn w:val="ad"/>
    <w:qFormat/>
    <w:rsid w:val="007913B6"/>
    <w:pPr>
      <w:spacing w:before="60" w:after="60" w:line="240" w:lineRule="auto"/>
      <w:jc w:val="center"/>
    </w:pPr>
    <w:rPr>
      <w:rFonts w:ascii="Times New Roman" w:eastAsiaTheme="minorHAnsi" w:hAnsi="Times New Roman" w:cs="Times New Roman"/>
      <w:sz w:val="24"/>
      <w:szCs w:val="24"/>
      <w:lang w:val="sr-Cyrl-RS" w:eastAsia="en-US" w:bidi="ar-SA"/>
    </w:rPr>
  </w:style>
  <w:style w:type="character" w:customStyle="1" w:styleId="TextCharChar">
    <w:name w:val="Text Char Char"/>
    <w:rsid w:val="00271A91"/>
    <w:rPr>
      <w:rFonts w:ascii="Arial" w:hAnsi="Arial" w:cs="Arial"/>
      <w:spacing w:val="-2"/>
      <w:sz w:val="24"/>
      <w:lang w:val="en-GB"/>
    </w:rPr>
  </w:style>
  <w:style w:type="paragraph" w:customStyle="1" w:styleId="Whereis">
    <w:name w:val="Where is :"/>
    <w:basedOn w:val="Normal"/>
    <w:link w:val="WhereisChar"/>
    <w:autoRedefine/>
    <w:rsid w:val="00271A91"/>
    <w:pPr>
      <w:tabs>
        <w:tab w:val="left" w:pos="1701"/>
        <w:tab w:val="left" w:pos="2098"/>
        <w:tab w:val="left" w:pos="2268"/>
        <w:tab w:val="left" w:pos="2552"/>
      </w:tabs>
      <w:spacing w:before="40" w:after="40"/>
      <w:ind w:left="2909" w:hanging="2552"/>
    </w:pPr>
    <w:rPr>
      <w:rFonts w:ascii="Arial" w:eastAsia="SimSun" w:hAnsi="Arial" w:cs="Arial"/>
      <w:noProof/>
      <w:position w:val="-12"/>
      <w:szCs w:val="22"/>
    </w:rPr>
  </w:style>
  <w:style w:type="character" w:customStyle="1" w:styleId="WhereisChar">
    <w:name w:val="Where is : Char"/>
    <w:link w:val="Whereis"/>
    <w:rsid w:val="00271A91"/>
    <w:rPr>
      <w:rFonts w:ascii="Arial" w:eastAsia="SimSun" w:hAnsi="Arial" w:cs="Arial"/>
      <w:noProof/>
      <w:position w:val="-12"/>
      <w:sz w:val="24"/>
      <w:szCs w:val="22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819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0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37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10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1090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32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271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246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98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9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95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723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151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341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pn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66DC87A08A14B9C634E63EE23FDD6" ma:contentTypeVersion="11" ma:contentTypeDescription="Create a new document." ma:contentTypeScope="" ma:versionID="903d17331cdfb13bbd1570a1c87c0391">
  <xsd:schema xmlns:xsd="http://www.w3.org/2001/XMLSchema" xmlns:xs="http://www.w3.org/2001/XMLSchema" xmlns:p="http://schemas.microsoft.com/office/2006/metadata/properties" xmlns:ns3="8627956d-3aa9-4ecc-b75c-3f20eb5e9545" xmlns:ns4="97e159c8-49c9-4de8-a0b8-828756e6ed79" targetNamespace="http://schemas.microsoft.com/office/2006/metadata/properties" ma:root="true" ma:fieldsID="d680e75c37f90f7412e0f4598a856640" ns3:_="" ns4:_="">
    <xsd:import namespace="8627956d-3aa9-4ecc-b75c-3f20eb5e9545"/>
    <xsd:import namespace="97e159c8-49c9-4de8-a0b8-828756e6ed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7956d-3aa9-4ecc-b75c-3f20eb5e9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159c8-49c9-4de8-a0b8-828756e6ed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78ADF-73CC-4295-AF2E-AB4930E71DE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8627956d-3aa9-4ecc-b75c-3f20eb5e9545"/>
    <ds:schemaRef ds:uri="http://schemas.microsoft.com/office/2006/metadata/properties"/>
    <ds:schemaRef ds:uri="97e159c8-49c9-4de8-a0b8-828756e6ed79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7D10BBE-86B1-4AE8-AF9C-E3EE13FF0C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F5B186-D431-454A-A8D7-DF3417BFDC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37480-3596-4D0B-A89B-2C487B6B2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7956d-3aa9-4ecc-b75c-3f20eb5e9545"/>
    <ds:schemaRef ds:uri="97e159c8-49c9-4de8-a0b8-828756e6ed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189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1663</CharactersWithSpaces>
  <SharedDoc>false</SharedDoc>
  <HLinks>
    <vt:vector size="114" baseType="variant">
      <vt:variant>
        <vt:i4>1703993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_Toc34388011</vt:lpwstr>
      </vt:variant>
      <vt:variant>
        <vt:i4>1769529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_Toc34388010</vt:lpwstr>
      </vt:variant>
      <vt:variant>
        <vt:i4>1179704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_Toc34388009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_Toc34388008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_Toc34388007</vt:lpwstr>
      </vt:variant>
      <vt:variant>
        <vt:i4>1900600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_Toc34388006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_Toc34388005</vt:lpwstr>
      </vt:variant>
      <vt:variant>
        <vt:i4>2031672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_Toc34388004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_Toc34388003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_Toc34388002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_Toc34388001</vt:lpwstr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_Toc34388000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_Toc34387999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_Toc34387998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_Toc34387997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_Toc34387996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_Toc34387995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_Toc34387994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_Toc34387993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Biljana Cakić</cp:lastModifiedBy>
  <cp:revision>55</cp:revision>
  <cp:lastPrinted>2021-07-23T15:04:00Z</cp:lastPrinted>
  <dcterms:created xsi:type="dcterms:W3CDTF">2021-06-15T18:10:00Z</dcterms:created>
  <dcterms:modified xsi:type="dcterms:W3CDTF">2021-07-23T15:05:00Z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0x010100A3566DC87A08A14B9C634E63EE23FDD6</vt:lpwstr>
  </property>
</Properties>
</file>